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32" w:type="dxa"/>
        <w:tblInd w:w="-431" w:type="dxa"/>
        <w:tblLayout w:type="fixed"/>
        <w:tblLook w:val="0000" w:firstRow="0" w:lastRow="0" w:firstColumn="0" w:lastColumn="0" w:noHBand="0" w:noVBand="0"/>
      </w:tblPr>
      <w:tblGrid>
        <w:gridCol w:w="2097"/>
        <w:gridCol w:w="6520"/>
        <w:gridCol w:w="2015"/>
      </w:tblGrid>
      <w:tr w:rsidR="00584D38" w14:paraId="4AEA0440" w14:textId="77777777" w:rsidTr="00D02A6D">
        <w:trPr>
          <w:trHeight w:val="1550"/>
        </w:trPr>
        <w:tc>
          <w:tcPr>
            <w:tcW w:w="2097" w:type="dxa"/>
            <w:tcBorders>
              <w:top w:val="single" w:sz="4" w:space="0" w:color="000000"/>
              <w:left w:val="single" w:sz="4" w:space="0" w:color="000000"/>
            </w:tcBorders>
            <w:shd w:val="clear" w:color="auto" w:fill="FDF8CE"/>
          </w:tcPr>
          <w:p w14:paraId="30A0D289" w14:textId="07B774BB" w:rsidR="00584D38" w:rsidRDefault="00A00DE8">
            <w:pPr>
              <w:spacing w:after="0" w:line="240" w:lineRule="auto"/>
              <w:rPr>
                <w:rFonts w:ascii="Arial" w:hAnsi="Arial" w:cs="Arial"/>
              </w:rPr>
            </w:pPr>
            <w:r>
              <w:rPr>
                <w:rFonts w:ascii="Arial" w:hAnsi="Arial" w:cs="Arial"/>
                <w:noProof/>
              </w:rPr>
              <w:drawing>
                <wp:anchor distT="0" distB="0" distL="0" distR="0" simplePos="0" relativeHeight="3" behindDoc="0" locked="0" layoutInCell="1" allowOverlap="1" wp14:anchorId="0A43E3DB" wp14:editId="0F344085">
                  <wp:simplePos x="0" y="0"/>
                  <wp:positionH relativeFrom="column">
                    <wp:posOffset>-20320</wp:posOffset>
                  </wp:positionH>
                  <wp:positionV relativeFrom="paragraph">
                    <wp:posOffset>120015</wp:posOffset>
                  </wp:positionV>
                  <wp:extent cx="914400" cy="9144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7"/>
                          <a:stretch>
                            <a:fillRect/>
                          </a:stretch>
                        </pic:blipFill>
                        <pic:spPr bwMode="auto">
                          <a:xfrm>
                            <a:off x="0" y="0"/>
                            <a:ext cx="914400" cy="914400"/>
                          </a:xfrm>
                          <a:prstGeom prst="rect">
                            <a:avLst/>
                          </a:prstGeom>
                        </pic:spPr>
                      </pic:pic>
                    </a:graphicData>
                  </a:graphic>
                </wp:anchor>
              </w:drawing>
            </w:r>
          </w:p>
        </w:tc>
        <w:tc>
          <w:tcPr>
            <w:tcW w:w="6520" w:type="dxa"/>
            <w:tcBorders>
              <w:top w:val="single" w:sz="4" w:space="0" w:color="000000"/>
            </w:tcBorders>
            <w:shd w:val="clear" w:color="auto" w:fill="FDF8CE"/>
          </w:tcPr>
          <w:p w14:paraId="24B9B101" w14:textId="77777777" w:rsidR="00584D38" w:rsidRDefault="00A00DE8">
            <w:pPr>
              <w:spacing w:before="240" w:after="0" w:line="240" w:lineRule="auto"/>
              <w:jc w:val="center"/>
              <w:rPr>
                <w:rFonts w:ascii="Comic Sans MS" w:hAnsi="Comic Sans MS" w:cs="Helvetica Neue"/>
                <w:b/>
                <w:bCs/>
                <w:color w:val="151719"/>
                <w:sz w:val="44"/>
                <w:szCs w:val="48"/>
              </w:rPr>
            </w:pPr>
            <w:r>
              <w:rPr>
                <w:rFonts w:ascii="Comic Sans MS" w:hAnsi="Comic Sans MS" w:cs="Helvetica Neue"/>
                <w:b/>
                <w:bCs/>
                <w:color w:val="151719"/>
                <w:sz w:val="44"/>
                <w:szCs w:val="48"/>
              </w:rPr>
              <w:t>Hazelhurst Farm Newsletter</w:t>
            </w:r>
            <w:r>
              <w:rPr>
                <w:rFonts w:ascii="Comic Sans MS" w:hAnsi="Comic Sans MS" w:cs="Helvetica Neue"/>
                <w:b/>
                <w:bCs/>
                <w:color w:val="151719"/>
                <w:sz w:val="28"/>
                <w:szCs w:val="38"/>
              </w:rPr>
              <w:t xml:space="preserve"> </w:t>
            </w:r>
          </w:p>
          <w:p w14:paraId="02C84809" w14:textId="76585456" w:rsidR="00584D38" w:rsidRDefault="009055DC">
            <w:pPr>
              <w:spacing w:before="240" w:after="0" w:line="240" w:lineRule="auto"/>
              <w:jc w:val="center"/>
              <w:rPr>
                <w:rFonts w:ascii="Comic Sans MS" w:hAnsi="Comic Sans MS" w:cs="Helvetica Neue"/>
                <w:b/>
                <w:bCs/>
                <w:color w:val="151719"/>
                <w:sz w:val="28"/>
                <w:szCs w:val="38"/>
              </w:rPr>
            </w:pPr>
            <w:r>
              <w:rPr>
                <w:rFonts w:ascii="Comic Sans MS" w:hAnsi="Comic Sans MS" w:cs="Helvetica Neue"/>
                <w:b/>
                <w:bCs/>
                <w:color w:val="151719"/>
                <w:sz w:val="28"/>
                <w:szCs w:val="38"/>
              </w:rPr>
              <w:t>October</w:t>
            </w:r>
            <w:r w:rsidR="00AA6457">
              <w:rPr>
                <w:rFonts w:ascii="Comic Sans MS" w:hAnsi="Comic Sans MS" w:cs="Helvetica Neue"/>
                <w:b/>
                <w:bCs/>
                <w:color w:val="151719"/>
                <w:sz w:val="28"/>
                <w:szCs w:val="38"/>
              </w:rPr>
              <w:t xml:space="preserve"> </w:t>
            </w:r>
            <w:r>
              <w:rPr>
                <w:rFonts w:ascii="Comic Sans MS" w:hAnsi="Comic Sans MS" w:cs="Helvetica Neue"/>
                <w:b/>
                <w:bCs/>
                <w:color w:val="151719"/>
                <w:sz w:val="28"/>
                <w:szCs w:val="38"/>
              </w:rPr>
              <w:t>3</w:t>
            </w:r>
            <w:r w:rsidRPr="009055DC">
              <w:rPr>
                <w:rFonts w:ascii="Comic Sans MS" w:hAnsi="Comic Sans MS" w:cs="Helvetica Neue"/>
                <w:b/>
                <w:bCs/>
                <w:color w:val="151719"/>
                <w:sz w:val="28"/>
                <w:szCs w:val="38"/>
                <w:vertAlign w:val="superscript"/>
              </w:rPr>
              <w:t>rd</w:t>
            </w:r>
            <w:r w:rsidR="00D15B2A">
              <w:rPr>
                <w:rFonts w:ascii="Comic Sans MS" w:hAnsi="Comic Sans MS" w:cs="Helvetica Neue"/>
                <w:b/>
                <w:bCs/>
                <w:color w:val="151719"/>
                <w:sz w:val="28"/>
                <w:szCs w:val="38"/>
              </w:rPr>
              <w:t xml:space="preserve"> </w:t>
            </w:r>
            <w:r w:rsidR="000938C2">
              <w:rPr>
                <w:rFonts w:ascii="Comic Sans MS" w:hAnsi="Comic Sans MS" w:cs="Helvetica Neue"/>
                <w:b/>
                <w:bCs/>
                <w:color w:val="151719"/>
                <w:sz w:val="28"/>
                <w:szCs w:val="38"/>
              </w:rPr>
              <w:t>2024</w:t>
            </w:r>
          </w:p>
        </w:tc>
        <w:tc>
          <w:tcPr>
            <w:tcW w:w="2015" w:type="dxa"/>
            <w:tcBorders>
              <w:top w:val="single" w:sz="4" w:space="0" w:color="000000"/>
              <w:right w:val="single" w:sz="4" w:space="0" w:color="000000"/>
            </w:tcBorders>
            <w:shd w:val="clear" w:color="auto" w:fill="FDF8CE"/>
          </w:tcPr>
          <w:p w14:paraId="58803E7C" w14:textId="53211340" w:rsidR="00584D38" w:rsidRDefault="00A00DE8">
            <w:pPr>
              <w:spacing w:after="0" w:line="240" w:lineRule="auto"/>
              <w:jc w:val="center"/>
              <w:rPr>
                <w:rFonts w:ascii="Arial" w:hAnsi="Arial" w:cs="Arial"/>
              </w:rPr>
            </w:pPr>
            <w:r>
              <w:rPr>
                <w:rFonts w:ascii="Arial" w:hAnsi="Arial" w:cs="Arial"/>
              </w:rPr>
              <w:t xml:space="preserve">Edition </w:t>
            </w:r>
            <w:r w:rsidR="00AF5FB8">
              <w:rPr>
                <w:rFonts w:ascii="Arial" w:hAnsi="Arial" w:cs="Arial"/>
              </w:rPr>
              <w:t>3</w:t>
            </w:r>
            <w:r w:rsidR="009055DC">
              <w:rPr>
                <w:rFonts w:ascii="Arial" w:hAnsi="Arial" w:cs="Arial"/>
              </w:rPr>
              <w:t>7</w:t>
            </w:r>
            <w:r>
              <w:rPr>
                <w:noProof/>
              </w:rPr>
              <w:drawing>
                <wp:inline distT="0" distB="0" distL="0" distR="0" wp14:anchorId="492DE070" wp14:editId="00080DEB">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tretch>
                            <a:fillRect/>
                          </a:stretch>
                        </pic:blipFill>
                        <pic:spPr bwMode="auto">
                          <a:xfrm>
                            <a:off x="0" y="0"/>
                            <a:ext cx="914400" cy="914400"/>
                          </a:xfrm>
                          <a:prstGeom prst="rect">
                            <a:avLst/>
                          </a:prstGeom>
                        </pic:spPr>
                      </pic:pic>
                    </a:graphicData>
                  </a:graphic>
                </wp:inline>
              </w:drawing>
            </w:r>
          </w:p>
        </w:tc>
      </w:tr>
      <w:tr w:rsidR="00584D38" w14:paraId="71B69208" w14:textId="77777777" w:rsidTr="00CE29B8">
        <w:trPr>
          <w:trHeight w:val="11904"/>
        </w:trPr>
        <w:tc>
          <w:tcPr>
            <w:tcW w:w="10632" w:type="dxa"/>
            <w:gridSpan w:val="3"/>
            <w:tcBorders>
              <w:bottom w:val="single" w:sz="4" w:space="0" w:color="auto"/>
            </w:tcBorders>
            <w:shd w:val="clear" w:color="auto" w:fill="00B050"/>
          </w:tcPr>
          <w:p w14:paraId="7166E79B" w14:textId="131D850E" w:rsidR="00C51BF7" w:rsidRDefault="0048004C" w:rsidP="00C51BF7">
            <w:pPr>
              <w:pStyle w:val="NormalWeb"/>
            </w:pPr>
            <w:r>
              <w:rPr>
                <w:noProof/>
              </w:rPr>
              <mc:AlternateContent>
                <mc:Choice Requires="wps">
                  <w:drawing>
                    <wp:anchor distT="45720" distB="45720" distL="114300" distR="114300" simplePos="0" relativeHeight="251682816" behindDoc="0" locked="0" layoutInCell="1" allowOverlap="1" wp14:anchorId="3180178C" wp14:editId="2DFF0A82">
                      <wp:simplePos x="0" y="0"/>
                      <wp:positionH relativeFrom="column">
                        <wp:posOffset>-40005</wp:posOffset>
                      </wp:positionH>
                      <wp:positionV relativeFrom="paragraph">
                        <wp:posOffset>7917497</wp:posOffset>
                      </wp:positionV>
                      <wp:extent cx="6530340" cy="266700"/>
                      <wp:effectExtent l="0" t="0" r="22860" b="19050"/>
                      <wp:wrapSquare wrapText="bothSides"/>
                      <wp:docPr id="634586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66700"/>
                              </a:xfrm>
                              <a:prstGeom prst="rect">
                                <a:avLst/>
                              </a:prstGeom>
                              <a:solidFill>
                                <a:srgbClr val="FFC000"/>
                              </a:solidFill>
                              <a:ln w="9525">
                                <a:solidFill>
                                  <a:srgbClr val="FF3399"/>
                                </a:solidFill>
                                <a:miter lim="800000"/>
                                <a:headEnd/>
                                <a:tailEnd/>
                              </a:ln>
                            </wps:spPr>
                            <wps:txbx>
                              <w:txbxContent>
                                <w:p w14:paraId="237226F0" w14:textId="03E1CB10" w:rsidR="001F4F92" w:rsidRPr="00BE3033" w:rsidRDefault="001F4F92" w:rsidP="0048004C">
                                  <w:pPr>
                                    <w:pStyle w:val="FrameContents"/>
                                    <w:shd w:val="clear" w:color="auto" w:fill="FFC000"/>
                                    <w:spacing w:after="0" w:line="240" w:lineRule="auto"/>
                                    <w:rPr>
                                      <w:rFonts w:ascii="Comic Sans MS" w:hAnsi="Comic Sans MS"/>
                                      <w:b/>
                                      <w:bCs/>
                                      <w:color w:val="000000"/>
                                    </w:rPr>
                                  </w:pPr>
                                  <w:r>
                                    <w:rPr>
                                      <w:rFonts w:ascii="Comic Sans MS" w:hAnsi="Comic Sans MS"/>
                                      <w:b/>
                                      <w:bCs/>
                                      <w:color w:val="000000"/>
                                    </w:rPr>
                                    <w:t>Discos: Halloween 16</w:t>
                                  </w:r>
                                  <w:r w:rsidRPr="001F4F92">
                                    <w:rPr>
                                      <w:rFonts w:ascii="Comic Sans MS" w:hAnsi="Comic Sans MS"/>
                                      <w:b/>
                                      <w:bCs/>
                                      <w:color w:val="000000"/>
                                      <w:vertAlign w:val="superscript"/>
                                    </w:rPr>
                                    <w:t>th</w:t>
                                  </w:r>
                                  <w:r>
                                    <w:rPr>
                                      <w:rFonts w:ascii="Comic Sans MS" w:hAnsi="Comic Sans MS"/>
                                      <w:b/>
                                      <w:bCs/>
                                      <w:color w:val="000000"/>
                                    </w:rPr>
                                    <w:t xml:space="preserve"> October and 30</w:t>
                                  </w:r>
                                  <w:r w:rsidRPr="001F4F92">
                                    <w:rPr>
                                      <w:rFonts w:ascii="Comic Sans MS" w:hAnsi="Comic Sans MS"/>
                                      <w:b/>
                                      <w:bCs/>
                                      <w:color w:val="000000"/>
                                      <w:vertAlign w:val="superscript"/>
                                    </w:rPr>
                                    <w:t>th</w:t>
                                  </w:r>
                                  <w:r>
                                    <w:rPr>
                                      <w:rFonts w:ascii="Comic Sans MS" w:hAnsi="Comic Sans MS"/>
                                      <w:b/>
                                      <w:bCs/>
                                      <w:color w:val="000000"/>
                                    </w:rPr>
                                    <w:t xml:space="preserve"> </w:t>
                                  </w:r>
                                  <w:r w:rsidR="0048004C">
                                    <w:rPr>
                                      <w:rFonts w:ascii="Comic Sans MS" w:hAnsi="Comic Sans MS"/>
                                      <w:b/>
                                      <w:bCs/>
                                      <w:color w:val="000000"/>
                                    </w:rPr>
                                    <w:t xml:space="preserve">          </w:t>
                                  </w:r>
                                  <w:r>
                                    <w:rPr>
                                      <w:rFonts w:ascii="Comic Sans MS" w:hAnsi="Comic Sans MS"/>
                                      <w:b/>
                                      <w:bCs/>
                                      <w:color w:val="000000"/>
                                    </w:rPr>
                                    <w:t>Meal: Fish and Chips 31</w:t>
                                  </w:r>
                                  <w:r w:rsidRPr="001F4F92">
                                    <w:rPr>
                                      <w:rFonts w:ascii="Comic Sans MS" w:hAnsi="Comic Sans MS"/>
                                      <w:b/>
                                      <w:bCs/>
                                      <w:color w:val="000000"/>
                                      <w:vertAlign w:val="superscript"/>
                                    </w:rPr>
                                    <w:t>st</w:t>
                                  </w:r>
                                  <w:r>
                                    <w:rPr>
                                      <w:rFonts w:ascii="Comic Sans MS" w:hAnsi="Comic Sans MS"/>
                                      <w:b/>
                                      <w:bCs/>
                                      <w:color w:val="000000"/>
                                    </w:rPr>
                                    <w:t xml:space="preserve"> October </w:t>
                                  </w:r>
                                </w:p>
                                <w:p w14:paraId="6D4C7ECE" w14:textId="77777777" w:rsidR="001F4F92" w:rsidRDefault="001F4F92" w:rsidP="001F4F92">
                                  <w:pPr>
                                    <w:pStyle w:val="FrameContents"/>
                                    <w:shd w:val="clear" w:color="auto" w:fill="FFFF00"/>
                                    <w:spacing w:after="0" w:line="240" w:lineRule="auto"/>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0178C" id="_x0000_t202" coordsize="21600,21600" o:spt="202" path="m,l,21600r21600,l21600,xe">
                      <v:stroke joinstyle="miter"/>
                      <v:path gradientshapeok="t" o:connecttype="rect"/>
                    </v:shapetype>
                    <v:shape id="Text Box 2" o:spid="_x0000_s1026" type="#_x0000_t202" style="position:absolute;margin-left:-3.15pt;margin-top:623.4pt;width:514.2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" fillcolor="#ffc000" strokecolor="#f39">
                      <v:textbox>
                        <w:txbxContent>
                          <w:p w14:paraId="237226F0" w14:textId="03E1CB10" w:rsidR="001F4F92" w:rsidRPr="00BE3033" w:rsidRDefault="001F4F92" w:rsidP="0048004C">
                            <w:pPr>
                              <w:pStyle w:val="FrameContents"/>
                              <w:shd w:val="clear" w:color="auto" w:fill="FFC000"/>
                              <w:spacing w:after="0" w:line="240" w:lineRule="auto"/>
                              <w:rPr>
                                <w:rFonts w:ascii="Comic Sans MS" w:hAnsi="Comic Sans MS"/>
                                <w:b/>
                                <w:bCs/>
                                <w:color w:val="000000"/>
                              </w:rPr>
                            </w:pPr>
                            <w:r>
                              <w:rPr>
                                <w:rFonts w:ascii="Comic Sans MS" w:hAnsi="Comic Sans MS"/>
                                <w:b/>
                                <w:bCs/>
                                <w:color w:val="000000"/>
                              </w:rPr>
                              <w:t>Discos: Halloween 16</w:t>
                            </w:r>
                            <w:r w:rsidRPr="001F4F92">
                              <w:rPr>
                                <w:rFonts w:ascii="Comic Sans MS" w:hAnsi="Comic Sans MS"/>
                                <w:b/>
                                <w:bCs/>
                                <w:color w:val="000000"/>
                                <w:vertAlign w:val="superscript"/>
                              </w:rPr>
                              <w:t>th</w:t>
                            </w:r>
                            <w:r>
                              <w:rPr>
                                <w:rFonts w:ascii="Comic Sans MS" w:hAnsi="Comic Sans MS"/>
                                <w:b/>
                                <w:bCs/>
                                <w:color w:val="000000"/>
                              </w:rPr>
                              <w:t xml:space="preserve"> October and 30</w:t>
                            </w:r>
                            <w:r w:rsidRPr="001F4F92">
                              <w:rPr>
                                <w:rFonts w:ascii="Comic Sans MS" w:hAnsi="Comic Sans MS"/>
                                <w:b/>
                                <w:bCs/>
                                <w:color w:val="000000"/>
                                <w:vertAlign w:val="superscript"/>
                              </w:rPr>
                              <w:t>th</w:t>
                            </w:r>
                            <w:r>
                              <w:rPr>
                                <w:rFonts w:ascii="Comic Sans MS" w:hAnsi="Comic Sans MS"/>
                                <w:b/>
                                <w:bCs/>
                                <w:color w:val="000000"/>
                              </w:rPr>
                              <w:t xml:space="preserve"> </w:t>
                            </w:r>
                            <w:r w:rsidR="0048004C">
                              <w:rPr>
                                <w:rFonts w:ascii="Comic Sans MS" w:hAnsi="Comic Sans MS"/>
                                <w:b/>
                                <w:bCs/>
                                <w:color w:val="000000"/>
                              </w:rPr>
                              <w:t xml:space="preserve">          </w:t>
                            </w:r>
                            <w:r>
                              <w:rPr>
                                <w:rFonts w:ascii="Comic Sans MS" w:hAnsi="Comic Sans MS"/>
                                <w:b/>
                                <w:bCs/>
                                <w:color w:val="000000"/>
                              </w:rPr>
                              <w:t>Meal: Fish and Chips 31</w:t>
                            </w:r>
                            <w:r w:rsidRPr="001F4F92">
                              <w:rPr>
                                <w:rFonts w:ascii="Comic Sans MS" w:hAnsi="Comic Sans MS"/>
                                <w:b/>
                                <w:bCs/>
                                <w:color w:val="000000"/>
                                <w:vertAlign w:val="superscript"/>
                              </w:rPr>
                              <w:t>st</w:t>
                            </w:r>
                            <w:r>
                              <w:rPr>
                                <w:rFonts w:ascii="Comic Sans MS" w:hAnsi="Comic Sans MS"/>
                                <w:b/>
                                <w:bCs/>
                                <w:color w:val="000000"/>
                              </w:rPr>
                              <w:t xml:space="preserve"> October </w:t>
                            </w:r>
                          </w:p>
                          <w:p w14:paraId="6D4C7ECE" w14:textId="77777777" w:rsidR="001F4F92" w:rsidRDefault="001F4F92" w:rsidP="001F4F92">
                            <w:pPr>
                              <w:pStyle w:val="FrameContents"/>
                              <w:shd w:val="clear" w:color="auto" w:fill="FFFF00"/>
                              <w:spacing w:after="0" w:line="240" w:lineRule="auto"/>
                              <w:jc w:val="center"/>
                              <w:rPr>
                                <w:rFonts w:ascii="Comic Sans MS" w:hAnsi="Comic Sans MS"/>
                                <w:sz w:val="24"/>
                                <w:szCs w:val="24"/>
                              </w:rPr>
                            </w:pP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0428D029" wp14:editId="63DA2364">
                      <wp:simplePos x="0" y="0"/>
                      <wp:positionH relativeFrom="column">
                        <wp:posOffset>-13335</wp:posOffset>
                      </wp:positionH>
                      <wp:positionV relativeFrom="paragraph">
                        <wp:posOffset>8160385</wp:posOffset>
                      </wp:positionV>
                      <wp:extent cx="6530340" cy="299720"/>
                      <wp:effectExtent l="0" t="0" r="22860" b="24130"/>
                      <wp:wrapSquare wrapText="bothSides"/>
                      <wp:docPr id="1216844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99720"/>
                              </a:xfrm>
                              <a:prstGeom prst="rect">
                                <a:avLst/>
                              </a:prstGeom>
                              <a:solidFill>
                                <a:srgbClr val="FFFF00"/>
                              </a:solidFill>
                              <a:ln w="9525">
                                <a:solidFill>
                                  <a:srgbClr val="FF3399"/>
                                </a:solidFill>
                                <a:miter lim="800000"/>
                                <a:headEnd/>
                                <a:tailEnd/>
                              </a:ln>
                            </wps:spPr>
                            <wps:txbx>
                              <w:txbxContent>
                                <w:p w14:paraId="7281AF9F" w14:textId="48595350" w:rsidR="00704FD4" w:rsidRPr="00BE3033" w:rsidRDefault="00704FD4" w:rsidP="00F752D0">
                                  <w:pPr>
                                    <w:pStyle w:val="FrameContents"/>
                                    <w:shd w:val="clear" w:color="auto" w:fill="FFFF00"/>
                                    <w:spacing w:after="0" w:line="240" w:lineRule="auto"/>
                                    <w:jc w:val="center"/>
                                    <w:rPr>
                                      <w:rFonts w:ascii="Comic Sans MS" w:hAnsi="Comic Sans MS"/>
                                      <w:b/>
                                      <w:bCs/>
                                      <w:color w:val="000000"/>
                                    </w:rPr>
                                  </w:pPr>
                                  <w:r w:rsidRPr="00BE3033">
                                    <w:rPr>
                                      <w:rFonts w:ascii="Comic Sans MS" w:hAnsi="Comic Sans MS"/>
                                      <w:b/>
                                      <w:bCs/>
                                      <w:color w:val="000000"/>
                                    </w:rPr>
                                    <w:t>Contact</w:t>
                                  </w:r>
                                  <w:r w:rsidR="00316622">
                                    <w:rPr>
                                      <w:rFonts w:ascii="Comic Sans MS" w:hAnsi="Comic Sans MS"/>
                                      <w:b/>
                                      <w:bCs/>
                                      <w:color w:val="000000"/>
                                    </w:rPr>
                                    <w:t xml:space="preserve"> </w:t>
                                  </w:r>
                                  <w:r w:rsidRPr="00BE3033">
                                    <w:rPr>
                                      <w:rFonts w:ascii="Comic Sans MS" w:hAnsi="Comic Sans MS"/>
                                      <w:b/>
                                      <w:bCs/>
                                      <w:color w:val="000000"/>
                                    </w:rPr>
                                    <w:t xml:space="preserve">Details: </w:t>
                                  </w:r>
                                  <w:r w:rsidR="000B6ACB" w:rsidRPr="00BE3033">
                                    <w:rPr>
                                      <w:rFonts w:ascii="Comic Sans MS" w:hAnsi="Comic Sans MS"/>
                                      <w:b/>
                                      <w:bCs/>
                                      <w:color w:val="000000"/>
                                    </w:rPr>
                                    <w:t>Kim 07544869605</w:t>
                                  </w:r>
                                  <w:r w:rsidRPr="00BE3033">
                                    <w:rPr>
                                      <w:rFonts w:ascii="Comic Sans MS" w:hAnsi="Comic Sans MS"/>
                                      <w:b/>
                                      <w:bCs/>
                                      <w:color w:val="000000"/>
                                    </w:rPr>
                                    <w:t xml:space="preserve"> info@hazelhurstfarmltd.co.uk</w:t>
                                  </w:r>
                                </w:p>
                                <w:p w14:paraId="743B4D56" w14:textId="25DE0F36" w:rsidR="00704FD4" w:rsidRDefault="00704FD4" w:rsidP="00F752D0">
                                  <w:pPr>
                                    <w:pStyle w:val="FrameContents"/>
                                    <w:shd w:val="clear" w:color="auto" w:fill="FFFF00"/>
                                    <w:spacing w:after="0" w:line="240" w:lineRule="auto"/>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8D029" id="_x0000_s1027" type="#_x0000_t202" style="position:absolute;margin-left:-1.05pt;margin-top:642.55pt;width:514.2pt;height:23.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" fillcolor="yellow" strokecolor="#f39">
                      <v:textbox>
                        <w:txbxContent>
                          <w:p w14:paraId="7281AF9F" w14:textId="48595350" w:rsidR="00704FD4" w:rsidRPr="00BE3033" w:rsidRDefault="00704FD4" w:rsidP="00F752D0">
                            <w:pPr>
                              <w:pStyle w:val="FrameContents"/>
                              <w:shd w:val="clear" w:color="auto" w:fill="FFFF00"/>
                              <w:spacing w:after="0" w:line="240" w:lineRule="auto"/>
                              <w:jc w:val="center"/>
                              <w:rPr>
                                <w:rFonts w:ascii="Comic Sans MS" w:hAnsi="Comic Sans MS"/>
                                <w:b/>
                                <w:bCs/>
                                <w:color w:val="000000"/>
                              </w:rPr>
                            </w:pPr>
                            <w:r w:rsidRPr="00BE3033">
                              <w:rPr>
                                <w:rFonts w:ascii="Comic Sans MS" w:hAnsi="Comic Sans MS"/>
                                <w:b/>
                                <w:bCs/>
                                <w:color w:val="000000"/>
                              </w:rPr>
                              <w:t>Contact</w:t>
                            </w:r>
                            <w:r w:rsidR="00316622">
                              <w:rPr>
                                <w:rFonts w:ascii="Comic Sans MS" w:hAnsi="Comic Sans MS"/>
                                <w:b/>
                                <w:bCs/>
                                <w:color w:val="000000"/>
                              </w:rPr>
                              <w:t xml:space="preserve"> </w:t>
                            </w:r>
                            <w:r w:rsidRPr="00BE3033">
                              <w:rPr>
                                <w:rFonts w:ascii="Comic Sans MS" w:hAnsi="Comic Sans MS"/>
                                <w:b/>
                                <w:bCs/>
                                <w:color w:val="000000"/>
                              </w:rPr>
                              <w:t xml:space="preserve">Details: </w:t>
                            </w:r>
                            <w:r w:rsidR="000B6ACB" w:rsidRPr="00BE3033">
                              <w:rPr>
                                <w:rFonts w:ascii="Comic Sans MS" w:hAnsi="Comic Sans MS"/>
                                <w:b/>
                                <w:bCs/>
                                <w:color w:val="000000"/>
                              </w:rPr>
                              <w:t>Kim 07544869605</w:t>
                            </w:r>
                            <w:r w:rsidRPr="00BE3033">
                              <w:rPr>
                                <w:rFonts w:ascii="Comic Sans MS" w:hAnsi="Comic Sans MS"/>
                                <w:b/>
                                <w:bCs/>
                                <w:color w:val="000000"/>
                              </w:rPr>
                              <w:t xml:space="preserve"> info@hazelhurstfarmltd.co.uk</w:t>
                            </w:r>
                          </w:p>
                          <w:p w14:paraId="743B4D56" w14:textId="25DE0F36" w:rsidR="00704FD4" w:rsidRDefault="00704FD4" w:rsidP="00F752D0">
                            <w:pPr>
                              <w:pStyle w:val="FrameContents"/>
                              <w:shd w:val="clear" w:color="auto" w:fill="FFFF00"/>
                              <w:spacing w:after="0" w:line="240" w:lineRule="auto"/>
                              <w:jc w:val="center"/>
                              <w:rPr>
                                <w:rFonts w:ascii="Comic Sans MS" w:hAnsi="Comic Sans MS"/>
                                <w:sz w:val="24"/>
                                <w:szCs w:val="24"/>
                              </w:rPr>
                            </w:pPr>
                          </w:p>
                        </w:txbxContent>
                      </v:textbox>
                      <w10:wrap type="square"/>
                    </v:shape>
                  </w:pict>
                </mc:Fallback>
              </mc:AlternateContent>
            </w:r>
            <w:r w:rsidR="00CE29B8">
              <w:rPr>
                <w:noProof/>
              </w:rPr>
              <mc:AlternateContent>
                <mc:Choice Requires="wps">
                  <w:drawing>
                    <wp:anchor distT="0" distB="0" distL="114300" distR="114300" simplePos="0" relativeHeight="251678720" behindDoc="0" locked="0" layoutInCell="1" allowOverlap="1" wp14:anchorId="52601454" wp14:editId="76956D7A">
                      <wp:simplePos x="0" y="0"/>
                      <wp:positionH relativeFrom="column">
                        <wp:posOffset>-13335</wp:posOffset>
                      </wp:positionH>
                      <wp:positionV relativeFrom="paragraph">
                        <wp:posOffset>2364423</wp:posOffset>
                      </wp:positionV>
                      <wp:extent cx="6548438" cy="595312"/>
                      <wp:effectExtent l="0" t="0" r="24130" b="14605"/>
                      <wp:wrapNone/>
                      <wp:docPr id="2014457706" name="Text Box 27"/>
                      <wp:cNvGraphicFramePr/>
                      <a:graphic xmlns:a="http://schemas.openxmlformats.org/drawingml/2006/main">
                        <a:graphicData uri="http://schemas.microsoft.com/office/word/2010/wordprocessingShape">
                          <wps:wsp>
                            <wps:cNvSpPr txBox="1"/>
                            <wps:spPr>
                              <a:xfrm>
                                <a:off x="0" y="0"/>
                                <a:ext cx="6548438" cy="595312"/>
                              </a:xfrm>
                              <a:prstGeom prst="rect">
                                <a:avLst/>
                              </a:prstGeom>
                              <a:solidFill>
                                <a:srgbClr val="FFFF00"/>
                              </a:solidFill>
                              <a:ln w="6350">
                                <a:solidFill>
                                  <a:prstClr val="black"/>
                                </a:solidFill>
                              </a:ln>
                            </wps:spPr>
                            <wps:txbx>
                              <w:txbxContent>
                                <w:p w14:paraId="5DFBC380" w14:textId="0837CB7B" w:rsidR="000B0A8E" w:rsidRDefault="003A6C82" w:rsidP="00B41160">
                                  <w:pPr>
                                    <w:rPr>
                                      <w:b/>
                                      <w:bCs/>
                                      <w:sz w:val="20"/>
                                      <w:szCs w:val="20"/>
                                    </w:rPr>
                                  </w:pPr>
                                  <w:r>
                                    <w:rPr>
                                      <w:b/>
                                      <w:bCs/>
                                      <w:sz w:val="20"/>
                                      <w:szCs w:val="20"/>
                                    </w:rPr>
                                    <w:t xml:space="preserve">We all enjoyed baking lots of yummy cakes in preparation for our coffee morning fund raising for MacMillan. The event was held at Somerton Ruby Club in partnership with Somerton Friendship Society. The event </w:t>
                                  </w:r>
                                  <w:r w:rsidR="00240E8F">
                                    <w:rPr>
                                      <w:b/>
                                      <w:bCs/>
                                      <w:sz w:val="20"/>
                                      <w:szCs w:val="20"/>
                                    </w:rPr>
                                    <w:t>included</w:t>
                                  </w:r>
                                  <w:r>
                                    <w:rPr>
                                      <w:b/>
                                      <w:bCs/>
                                      <w:sz w:val="20"/>
                                      <w:szCs w:val="20"/>
                                    </w:rPr>
                                    <w:t xml:space="preserve"> a tombola, raffle</w:t>
                                  </w:r>
                                  <w:r w:rsidR="00240E8F">
                                    <w:rPr>
                                      <w:b/>
                                      <w:bCs/>
                                      <w:sz w:val="20"/>
                                      <w:szCs w:val="20"/>
                                    </w:rPr>
                                    <w:t xml:space="preserve"> and cakes. The event raised a fantastic £479. Gret work from everyone. </w:t>
                                  </w:r>
                                </w:p>
                                <w:p w14:paraId="17519F08" w14:textId="77777777" w:rsidR="00632C01" w:rsidRDefault="00632C01" w:rsidP="00B41160">
                                  <w:pPr>
                                    <w:rPr>
                                      <w:b/>
                                      <w:bCs/>
                                      <w:sz w:val="20"/>
                                      <w:szCs w:val="20"/>
                                    </w:rPr>
                                  </w:pPr>
                                </w:p>
                                <w:p w14:paraId="2EF9DF9C" w14:textId="77777777" w:rsidR="00632C01" w:rsidRDefault="00632C01" w:rsidP="00B41160">
                                  <w:pPr>
                                    <w:rPr>
                                      <w:b/>
                                      <w:bCs/>
                                      <w:sz w:val="20"/>
                                      <w:szCs w:val="20"/>
                                    </w:rPr>
                                  </w:pPr>
                                </w:p>
                                <w:p w14:paraId="13656B86" w14:textId="77777777" w:rsidR="00632C01" w:rsidRPr="004E2915" w:rsidRDefault="00632C01" w:rsidP="00B41160">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1454" id="Text Box 27" o:spid="_x0000_s1028" type="#_x0000_t202" style="position:absolute;margin-left:-1.05pt;margin-top:186.2pt;width:515.65pt;height:4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" fillcolor="yellow" strokeweight=".5pt">
                      <v:textbox>
                        <w:txbxContent>
                          <w:p w14:paraId="5DFBC380" w14:textId="0837CB7B" w:rsidR="000B0A8E" w:rsidRDefault="003A6C82" w:rsidP="00B41160">
                            <w:pPr>
                              <w:rPr>
                                <w:b/>
                                <w:bCs/>
                                <w:sz w:val="20"/>
                                <w:szCs w:val="20"/>
                              </w:rPr>
                            </w:pPr>
                            <w:r>
                              <w:rPr>
                                <w:b/>
                                <w:bCs/>
                                <w:sz w:val="20"/>
                                <w:szCs w:val="20"/>
                              </w:rPr>
                              <w:t xml:space="preserve">We all enjoyed baking lots of yummy cakes in preparation for our coffee morning fund raising for MacMillan. The event was held at Somerton Ruby Club in partnership with Somerton Friendship Society. The event </w:t>
                            </w:r>
                            <w:r w:rsidR="00240E8F">
                              <w:rPr>
                                <w:b/>
                                <w:bCs/>
                                <w:sz w:val="20"/>
                                <w:szCs w:val="20"/>
                              </w:rPr>
                              <w:t>included</w:t>
                            </w:r>
                            <w:r>
                              <w:rPr>
                                <w:b/>
                                <w:bCs/>
                                <w:sz w:val="20"/>
                                <w:szCs w:val="20"/>
                              </w:rPr>
                              <w:t xml:space="preserve"> a tombola, raffle</w:t>
                            </w:r>
                            <w:r w:rsidR="00240E8F">
                              <w:rPr>
                                <w:b/>
                                <w:bCs/>
                                <w:sz w:val="20"/>
                                <w:szCs w:val="20"/>
                              </w:rPr>
                              <w:t xml:space="preserve"> and cakes. The event raised a fantastic £479. Gret work from everyone. </w:t>
                            </w:r>
                          </w:p>
                          <w:p w14:paraId="17519F08" w14:textId="77777777" w:rsidR="00632C01" w:rsidRDefault="00632C01" w:rsidP="00B41160">
                            <w:pPr>
                              <w:rPr>
                                <w:b/>
                                <w:bCs/>
                                <w:sz w:val="20"/>
                                <w:szCs w:val="20"/>
                              </w:rPr>
                            </w:pPr>
                          </w:p>
                          <w:p w14:paraId="2EF9DF9C" w14:textId="77777777" w:rsidR="00632C01" w:rsidRDefault="00632C01" w:rsidP="00B41160">
                            <w:pPr>
                              <w:rPr>
                                <w:b/>
                                <w:bCs/>
                                <w:sz w:val="20"/>
                                <w:szCs w:val="20"/>
                              </w:rPr>
                            </w:pPr>
                          </w:p>
                          <w:p w14:paraId="13656B86" w14:textId="77777777" w:rsidR="00632C01" w:rsidRPr="004E2915" w:rsidRDefault="00632C01" w:rsidP="00B41160">
                            <w:pPr>
                              <w:rPr>
                                <w:b/>
                                <w:bCs/>
                                <w:sz w:val="20"/>
                                <w:szCs w:val="20"/>
                              </w:rPr>
                            </w:pPr>
                          </w:p>
                        </w:txbxContent>
                      </v:textbox>
                    </v:shape>
                  </w:pict>
                </mc:Fallback>
              </mc:AlternateContent>
            </w:r>
            <w:r w:rsidR="00632C01" w:rsidRPr="00CC0B87">
              <w:rPr>
                <w:b/>
                <w:bCs/>
                <w:noProof/>
              </w:rPr>
              <mc:AlternateContent>
                <mc:Choice Requires="wps">
                  <w:drawing>
                    <wp:anchor distT="45720" distB="45720" distL="114300" distR="114300" simplePos="0" relativeHeight="251680768" behindDoc="0" locked="0" layoutInCell="1" allowOverlap="1" wp14:anchorId="2D80BE78" wp14:editId="79992E88">
                      <wp:simplePos x="0" y="0"/>
                      <wp:positionH relativeFrom="column">
                        <wp:posOffset>-27940</wp:posOffset>
                      </wp:positionH>
                      <wp:positionV relativeFrom="paragraph">
                        <wp:posOffset>5302250</wp:posOffset>
                      </wp:positionV>
                      <wp:extent cx="6630035" cy="5429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542925"/>
                              </a:xfrm>
                              <a:prstGeom prst="rect">
                                <a:avLst/>
                              </a:prstGeom>
                              <a:solidFill>
                                <a:srgbClr val="FFC000"/>
                              </a:solidFill>
                              <a:ln w="9525">
                                <a:solidFill>
                                  <a:srgbClr val="000000"/>
                                </a:solidFill>
                                <a:miter lim="800000"/>
                                <a:headEnd/>
                                <a:tailEnd/>
                              </a:ln>
                            </wps:spPr>
                            <wps:txbx>
                              <w:txbxContent>
                                <w:p w14:paraId="38DF2CB6" w14:textId="26AFC322" w:rsidR="00864800" w:rsidRPr="00BE3033" w:rsidRDefault="00A366FA">
                                  <w:pPr>
                                    <w:rPr>
                                      <w:b/>
                                      <w:bCs/>
                                      <w:sz w:val="20"/>
                                      <w:szCs w:val="20"/>
                                    </w:rPr>
                                  </w:pPr>
                                  <w:r>
                                    <w:rPr>
                                      <w:b/>
                                      <w:bCs/>
                                      <w:sz w:val="20"/>
                                      <w:szCs w:val="20"/>
                                    </w:rPr>
                                    <w:t xml:space="preserve">Movement programmes are progressing </w:t>
                                  </w:r>
                                  <w:r w:rsidR="004D72FC">
                                    <w:rPr>
                                      <w:b/>
                                      <w:bCs/>
                                      <w:sz w:val="20"/>
                                      <w:szCs w:val="20"/>
                                    </w:rPr>
                                    <w:t>well</w:t>
                                  </w:r>
                                  <w:r>
                                    <w:rPr>
                                      <w:b/>
                                      <w:bCs/>
                                      <w:sz w:val="20"/>
                                      <w:szCs w:val="20"/>
                                    </w:rPr>
                                    <w:t xml:space="preserve">. Gha has </w:t>
                                  </w:r>
                                  <w:r w:rsidR="001F4F92">
                                    <w:rPr>
                                      <w:b/>
                                      <w:bCs/>
                                      <w:sz w:val="20"/>
                                      <w:szCs w:val="20"/>
                                    </w:rPr>
                                    <w:t>stepped up the game</w:t>
                                  </w:r>
                                  <w:r>
                                    <w:rPr>
                                      <w:b/>
                                      <w:bCs/>
                                      <w:sz w:val="20"/>
                                      <w:szCs w:val="20"/>
                                    </w:rPr>
                                    <w:t xml:space="preserve"> and now uses a Stander</w:t>
                                  </w:r>
                                  <w:r w:rsidR="004D72FC">
                                    <w:rPr>
                                      <w:b/>
                                      <w:bCs/>
                                      <w:sz w:val="20"/>
                                      <w:szCs w:val="20"/>
                                    </w:rPr>
                                    <w:t xml:space="preserve">, amazing work from Gha and especially Chris </w:t>
                                  </w:r>
                                  <w:r w:rsidR="001F4F92">
                                    <w:rPr>
                                      <w:b/>
                                      <w:bCs/>
                                      <w:sz w:val="20"/>
                                      <w:szCs w:val="20"/>
                                    </w:rPr>
                                    <w:t>for</w:t>
                                  </w:r>
                                  <w:r w:rsidR="004D72FC">
                                    <w:rPr>
                                      <w:b/>
                                      <w:bCs/>
                                      <w:sz w:val="20"/>
                                      <w:szCs w:val="20"/>
                                    </w:rPr>
                                    <w:t xml:space="preserve"> ongoing </w:t>
                                  </w:r>
                                  <w:r w:rsidR="001F4F92">
                                    <w:rPr>
                                      <w:b/>
                                      <w:bCs/>
                                      <w:sz w:val="20"/>
                                      <w:szCs w:val="20"/>
                                    </w:rPr>
                                    <w:t>support and dedication w</w:t>
                                  </w:r>
                                  <w:r w:rsidR="00224E17">
                                    <w:rPr>
                                      <w:b/>
                                      <w:bCs/>
                                      <w:sz w:val="20"/>
                                      <w:szCs w:val="20"/>
                                    </w:rPr>
                                    <w:t xml:space="preserve">hen working with </w:t>
                                  </w:r>
                                  <w:r w:rsidR="001F4F92">
                                    <w:rPr>
                                      <w:b/>
                                      <w:bCs/>
                                      <w:sz w:val="20"/>
                                      <w:szCs w:val="20"/>
                                    </w:rPr>
                                    <w:t xml:space="preserve">Gha.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BE78" id="_x0000_s1029" type="#_x0000_t202" style="position:absolute;margin-left:-2.2pt;margin-top:417.5pt;width:522.05pt;height:4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" fillcolor="#ffc000">
                      <v:textbox>
                        <w:txbxContent>
                          <w:p w14:paraId="38DF2CB6" w14:textId="26AFC322" w:rsidR="00864800" w:rsidRPr="00BE3033" w:rsidRDefault="00A366FA">
                            <w:pPr>
                              <w:rPr>
                                <w:b/>
                                <w:bCs/>
                                <w:sz w:val="20"/>
                                <w:szCs w:val="20"/>
                              </w:rPr>
                            </w:pPr>
                            <w:r>
                              <w:rPr>
                                <w:b/>
                                <w:bCs/>
                                <w:sz w:val="20"/>
                                <w:szCs w:val="20"/>
                              </w:rPr>
                              <w:t xml:space="preserve">Movement programmes are progressing </w:t>
                            </w:r>
                            <w:r w:rsidR="004D72FC">
                              <w:rPr>
                                <w:b/>
                                <w:bCs/>
                                <w:sz w:val="20"/>
                                <w:szCs w:val="20"/>
                              </w:rPr>
                              <w:t>well</w:t>
                            </w:r>
                            <w:r>
                              <w:rPr>
                                <w:b/>
                                <w:bCs/>
                                <w:sz w:val="20"/>
                                <w:szCs w:val="20"/>
                              </w:rPr>
                              <w:t xml:space="preserve">. Gha has </w:t>
                            </w:r>
                            <w:r w:rsidR="001F4F92">
                              <w:rPr>
                                <w:b/>
                                <w:bCs/>
                                <w:sz w:val="20"/>
                                <w:szCs w:val="20"/>
                              </w:rPr>
                              <w:t>stepped up the game</w:t>
                            </w:r>
                            <w:r>
                              <w:rPr>
                                <w:b/>
                                <w:bCs/>
                                <w:sz w:val="20"/>
                                <w:szCs w:val="20"/>
                              </w:rPr>
                              <w:t xml:space="preserve"> and now uses a Stander</w:t>
                            </w:r>
                            <w:r w:rsidR="004D72FC">
                              <w:rPr>
                                <w:b/>
                                <w:bCs/>
                                <w:sz w:val="20"/>
                                <w:szCs w:val="20"/>
                              </w:rPr>
                              <w:t xml:space="preserve">, amazing work from Gha and especially Chris </w:t>
                            </w:r>
                            <w:r w:rsidR="001F4F92">
                              <w:rPr>
                                <w:b/>
                                <w:bCs/>
                                <w:sz w:val="20"/>
                                <w:szCs w:val="20"/>
                              </w:rPr>
                              <w:t>for</w:t>
                            </w:r>
                            <w:r w:rsidR="004D72FC">
                              <w:rPr>
                                <w:b/>
                                <w:bCs/>
                                <w:sz w:val="20"/>
                                <w:szCs w:val="20"/>
                              </w:rPr>
                              <w:t xml:space="preserve"> ongoing </w:t>
                            </w:r>
                            <w:r w:rsidR="001F4F92">
                              <w:rPr>
                                <w:b/>
                                <w:bCs/>
                                <w:sz w:val="20"/>
                                <w:szCs w:val="20"/>
                              </w:rPr>
                              <w:t>support and dedication w</w:t>
                            </w:r>
                            <w:r w:rsidR="00224E17">
                              <w:rPr>
                                <w:b/>
                                <w:bCs/>
                                <w:sz w:val="20"/>
                                <w:szCs w:val="20"/>
                              </w:rPr>
                              <w:t xml:space="preserve">hen working with </w:t>
                            </w:r>
                            <w:r w:rsidR="001F4F92">
                              <w:rPr>
                                <w:b/>
                                <w:bCs/>
                                <w:sz w:val="20"/>
                                <w:szCs w:val="20"/>
                              </w:rPr>
                              <w:t xml:space="preserve">Gha. </w:t>
                            </w:r>
                          </w:p>
                        </w:txbxContent>
                      </v:textbox>
                      <w10:wrap type="square"/>
                    </v:shape>
                  </w:pict>
                </mc:Fallback>
              </mc:AlternateContent>
            </w:r>
            <w:r w:rsidR="00632C01">
              <w:rPr>
                <w:noProof/>
                <w:color w:val="000000"/>
              </w:rPr>
              <mc:AlternateContent>
                <mc:Choice Requires="wps">
                  <w:drawing>
                    <wp:anchor distT="40005" distB="59690" distL="109220" distR="128270" simplePos="0" relativeHeight="14" behindDoc="0" locked="0" layoutInCell="1" allowOverlap="1" wp14:anchorId="6BCE3ED6" wp14:editId="79A965BC">
                      <wp:simplePos x="0" y="0"/>
                      <wp:positionH relativeFrom="column">
                        <wp:posOffset>-68580</wp:posOffset>
                      </wp:positionH>
                      <wp:positionV relativeFrom="paragraph">
                        <wp:posOffset>1905</wp:posOffset>
                      </wp:positionV>
                      <wp:extent cx="6786245" cy="5238750"/>
                      <wp:effectExtent l="0" t="0" r="14605" b="19050"/>
                      <wp:wrapSquare wrapText="bothSides"/>
                      <wp:docPr id="6" name="Text Box 2"/>
                      <wp:cNvGraphicFramePr/>
                      <a:graphic xmlns:a="http://schemas.openxmlformats.org/drawingml/2006/main">
                        <a:graphicData uri="http://schemas.microsoft.com/office/word/2010/wordprocessingShape">
                          <wps:wsp>
                            <wps:cNvSpPr/>
                            <wps:spPr>
                              <a:xfrm>
                                <a:off x="0" y="0"/>
                                <a:ext cx="6786245" cy="5238750"/>
                              </a:xfrm>
                              <a:prstGeom prst="rect">
                                <a:avLst/>
                              </a:prstGeom>
                              <a:solidFill>
                                <a:srgbClr val="00B0F0"/>
                              </a:solidFill>
                              <a:ln w="9360">
                                <a:solidFill>
                                  <a:srgbClr val="7030A0"/>
                                </a:solidFill>
                                <a:prstDash val="sysDot"/>
                                <a:miter/>
                              </a:ln>
                            </wps:spPr>
                            <wps:style>
                              <a:lnRef idx="0">
                                <a:scrgbClr r="0" g="0" b="0"/>
                              </a:lnRef>
                              <a:fillRef idx="0">
                                <a:scrgbClr r="0" g="0" b="0"/>
                              </a:fillRef>
                              <a:effectRef idx="0">
                                <a:scrgbClr r="0" g="0" b="0"/>
                              </a:effectRef>
                              <a:fontRef idx="minor"/>
                            </wps:style>
                            <wps:txbx>
                              <w:txbxContent>
                                <w:p w14:paraId="25DB991D" w14:textId="4F89E491" w:rsidR="00780965" w:rsidRDefault="00DB5291" w:rsidP="00CE29B8">
                                  <w:pPr>
                                    <w:pStyle w:val="NormalWeb"/>
                                    <w:shd w:val="clear" w:color="auto" w:fill="00B0F0"/>
                                    <w:rPr>
                                      <w:noProof/>
                                    </w:rPr>
                                  </w:pPr>
                                  <w:r>
                                    <w:rPr>
                                      <w:noProof/>
                                    </w:rPr>
                                    <w:t xml:space="preserve"> </w:t>
                                  </w:r>
                                  <w:r w:rsidR="00CB47B0">
                                    <w:rPr>
                                      <w:noProof/>
                                    </w:rPr>
                                    <w:t xml:space="preserve"> </w:t>
                                  </w:r>
                                  <w:r w:rsidR="009055DC">
                                    <w:rPr>
                                      <w:noProof/>
                                    </w:rPr>
                                    <w:t xml:space="preserve"> </w:t>
                                  </w:r>
                                  <w:r w:rsidR="00632C01">
                                    <w:rPr>
                                      <w:noProof/>
                                    </w:rPr>
                                    <w:drawing>
                                      <wp:inline distT="0" distB="0" distL="0" distR="0" wp14:anchorId="7BA73322" wp14:editId="4BEF85A2">
                                        <wp:extent cx="1481011" cy="2234940"/>
                                        <wp:effectExtent l="0" t="0" r="5080" b="0"/>
                                        <wp:docPr id="1132099361" name="Picture 7" descr="A person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6025" name="Picture 7" descr="A person sitting at a table with f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9298" cy="2247446"/>
                                                </a:xfrm>
                                                <a:prstGeom prst="rect">
                                                  <a:avLst/>
                                                </a:prstGeom>
                                                <a:noFill/>
                                                <a:ln>
                                                  <a:noFill/>
                                                </a:ln>
                                              </pic:spPr>
                                            </pic:pic>
                                          </a:graphicData>
                                        </a:graphic>
                                      </wp:inline>
                                    </w:drawing>
                                  </w:r>
                                  <w:r w:rsidR="00F81345">
                                    <w:rPr>
                                      <w:noProof/>
                                    </w:rPr>
                                    <w:t xml:space="preserve">  </w:t>
                                  </w:r>
                                  <w:r w:rsidR="00F81345">
                                    <w:rPr>
                                      <w:noProof/>
                                    </w:rPr>
                                    <w:drawing>
                                      <wp:inline distT="0" distB="0" distL="0" distR="0" wp14:anchorId="6F228D5D" wp14:editId="799062E4">
                                        <wp:extent cx="2228426" cy="1489604"/>
                                        <wp:effectExtent l="7620" t="0" r="8255" b="8255"/>
                                        <wp:docPr id="6711180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62820" cy="1512595"/>
                                                </a:xfrm>
                                                <a:prstGeom prst="rect">
                                                  <a:avLst/>
                                                </a:prstGeom>
                                                <a:noFill/>
                                                <a:ln>
                                                  <a:noFill/>
                                                </a:ln>
                                              </pic:spPr>
                                            </pic:pic>
                                          </a:graphicData>
                                        </a:graphic>
                                      </wp:inline>
                                    </w:drawing>
                                  </w:r>
                                  <w:r w:rsidR="00F81345">
                                    <w:rPr>
                                      <w:noProof/>
                                    </w:rPr>
                                    <w:t xml:space="preserve">   </w:t>
                                  </w:r>
                                  <w:r w:rsidR="00F81345">
                                    <w:rPr>
                                      <w:noProof/>
                                    </w:rPr>
                                    <w:drawing>
                                      <wp:inline distT="0" distB="0" distL="0" distR="0" wp14:anchorId="71B018EE" wp14:editId="4B4B8AFF">
                                        <wp:extent cx="2243953" cy="1510030"/>
                                        <wp:effectExtent l="4763" t="0" r="9207" b="9208"/>
                                        <wp:docPr id="9255778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332478" cy="1569601"/>
                                                </a:xfrm>
                                                <a:prstGeom prst="rect">
                                                  <a:avLst/>
                                                </a:prstGeom>
                                                <a:noFill/>
                                                <a:ln>
                                                  <a:noFill/>
                                                </a:ln>
                                              </pic:spPr>
                                            </pic:pic>
                                          </a:graphicData>
                                        </a:graphic>
                                      </wp:inline>
                                    </w:drawing>
                                  </w:r>
                                  <w:r w:rsidR="00F81345">
                                    <w:rPr>
                                      <w:noProof/>
                                    </w:rPr>
                                    <w:t xml:space="preserve"> </w:t>
                                  </w:r>
                                  <w:r w:rsidR="000678AD">
                                    <w:rPr>
                                      <w:noProof/>
                                    </w:rPr>
                                    <w:t xml:space="preserve"> </w:t>
                                  </w:r>
                                  <w:r w:rsidR="00F81345">
                                    <w:rPr>
                                      <w:noProof/>
                                    </w:rPr>
                                    <w:t xml:space="preserve"> </w:t>
                                  </w:r>
                                  <w:r w:rsidR="000678AD">
                                    <w:rPr>
                                      <w:noProof/>
                                    </w:rPr>
                                    <w:drawing>
                                      <wp:inline distT="0" distB="0" distL="0" distR="0" wp14:anchorId="5C5BF53A" wp14:editId="669A7BBD">
                                        <wp:extent cx="1547495" cy="2259356"/>
                                        <wp:effectExtent l="0" t="0" r="0" b="7620"/>
                                        <wp:docPr id="6326386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488" cy="2303147"/>
                                                </a:xfrm>
                                                <a:prstGeom prst="rect">
                                                  <a:avLst/>
                                                </a:prstGeom>
                                                <a:noFill/>
                                                <a:ln>
                                                  <a:noFill/>
                                                </a:ln>
                                              </pic:spPr>
                                            </pic:pic>
                                          </a:graphicData>
                                        </a:graphic>
                                      </wp:inline>
                                    </w:drawing>
                                  </w:r>
                                </w:p>
                                <w:p w14:paraId="596EE6B5" w14:textId="77777777" w:rsidR="009055DC" w:rsidRDefault="009055DC" w:rsidP="00CE29B8">
                                  <w:pPr>
                                    <w:pStyle w:val="NormalWeb"/>
                                    <w:shd w:val="clear" w:color="auto" w:fill="00B0F0"/>
                                    <w:rPr>
                                      <w:noProof/>
                                    </w:rPr>
                                  </w:pPr>
                                </w:p>
                                <w:p w14:paraId="4F739B47" w14:textId="77777777" w:rsidR="00240E8F" w:rsidRDefault="00240E8F" w:rsidP="00CE29B8">
                                  <w:pPr>
                                    <w:pStyle w:val="NormalWeb"/>
                                    <w:shd w:val="clear" w:color="auto" w:fill="00B0F0"/>
                                    <w:rPr>
                                      <w:noProof/>
                                    </w:rPr>
                                  </w:pPr>
                                </w:p>
                                <w:p w14:paraId="3946D9EF" w14:textId="501EFA42" w:rsidR="00240E8F" w:rsidRDefault="00632C01" w:rsidP="00CE29B8">
                                  <w:pPr>
                                    <w:pStyle w:val="NormalWeb"/>
                                    <w:shd w:val="clear" w:color="auto" w:fill="00B0F0"/>
                                    <w:rPr>
                                      <w:noProof/>
                                    </w:rPr>
                                  </w:pPr>
                                  <w:r>
                                    <w:rPr>
                                      <w:noProof/>
                                    </w:rPr>
                                    <w:t xml:space="preserve">  </w:t>
                                  </w:r>
                                  <w:r w:rsidR="00F81345">
                                    <w:rPr>
                                      <w:noProof/>
                                    </w:rPr>
                                    <w:drawing>
                                      <wp:inline distT="0" distB="0" distL="0" distR="0" wp14:anchorId="7CA72B8A" wp14:editId="69C5062A">
                                        <wp:extent cx="1495425" cy="1704975"/>
                                        <wp:effectExtent l="0" t="0" r="9525" b="9525"/>
                                        <wp:docPr id="565833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109" cy="1826608"/>
                                                </a:xfrm>
                                                <a:prstGeom prst="rect">
                                                  <a:avLst/>
                                                </a:prstGeom>
                                                <a:noFill/>
                                                <a:ln>
                                                  <a:noFill/>
                                                </a:ln>
                                              </pic:spPr>
                                            </pic:pic>
                                          </a:graphicData>
                                        </a:graphic>
                                      </wp:inline>
                                    </w:drawing>
                                  </w:r>
                                  <w:r>
                                    <w:rPr>
                                      <w:noProof/>
                                    </w:rPr>
                                    <w:t xml:space="preserve"> </w:t>
                                  </w:r>
                                  <w:r w:rsidR="00240E8F">
                                    <w:rPr>
                                      <w:noProof/>
                                    </w:rPr>
                                    <w:t xml:space="preserve"> </w:t>
                                  </w:r>
                                  <w:r>
                                    <w:rPr>
                                      <w:noProof/>
                                    </w:rPr>
                                    <w:drawing>
                                      <wp:inline distT="0" distB="0" distL="0" distR="0" wp14:anchorId="6D43FB12" wp14:editId="70B5EFA8">
                                        <wp:extent cx="1519237" cy="1728470"/>
                                        <wp:effectExtent l="0" t="0" r="5080" b="5080"/>
                                        <wp:docPr id="1909652355" name="Picture 7" descr="A person and person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20991" name="Picture 7" descr="A person and person laugh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5852" cy="1883899"/>
                                                </a:xfrm>
                                                <a:prstGeom prst="rect">
                                                  <a:avLst/>
                                                </a:prstGeom>
                                                <a:noFill/>
                                                <a:ln>
                                                  <a:noFill/>
                                                </a:ln>
                                              </pic:spPr>
                                            </pic:pic>
                                          </a:graphicData>
                                        </a:graphic>
                                      </wp:inline>
                                    </w:drawing>
                                  </w:r>
                                  <w:r w:rsidR="00240E8F">
                                    <w:rPr>
                                      <w:noProof/>
                                    </w:rPr>
                                    <w:t xml:space="preserve"> </w:t>
                                  </w:r>
                                  <w:r>
                                    <w:rPr>
                                      <w:noProof/>
                                    </w:rPr>
                                    <w:t xml:space="preserve"> </w:t>
                                  </w:r>
                                  <w:r w:rsidR="00240E8F">
                                    <w:rPr>
                                      <w:noProof/>
                                    </w:rPr>
                                    <w:drawing>
                                      <wp:inline distT="0" distB="0" distL="0" distR="0" wp14:anchorId="5C8D59A4" wp14:editId="36C7A3EF">
                                        <wp:extent cx="1490345" cy="1734457"/>
                                        <wp:effectExtent l="0" t="0" r="0" b="0"/>
                                        <wp:docPr id="569907976" name="Picture 6" descr="A group of people standing around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0208" name="Picture 6" descr="A group of people standing around a table with foo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1950" cy="1910894"/>
                                                </a:xfrm>
                                                <a:prstGeom prst="rect">
                                                  <a:avLst/>
                                                </a:prstGeom>
                                                <a:noFill/>
                                                <a:ln>
                                                  <a:noFill/>
                                                </a:ln>
                                              </pic:spPr>
                                            </pic:pic>
                                          </a:graphicData>
                                        </a:graphic>
                                      </wp:inline>
                                    </w:drawing>
                                  </w:r>
                                  <w:r w:rsidR="00240E8F">
                                    <w:rPr>
                                      <w:noProof/>
                                    </w:rPr>
                                    <w:t xml:space="preserve">    </w:t>
                                  </w:r>
                                  <w:r w:rsidR="00240E8F">
                                    <w:rPr>
                                      <w:noProof/>
                                    </w:rPr>
                                    <w:drawing>
                                      <wp:inline distT="0" distB="0" distL="0" distR="0" wp14:anchorId="37ADFB39" wp14:editId="2BEF32BA">
                                        <wp:extent cx="1504950" cy="1724660"/>
                                        <wp:effectExtent l="0" t="0" r="0" b="8890"/>
                                        <wp:docPr id="179378594" name="Picture 16" descr="A person holding a gold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9439" name="Picture 16" descr="A person holding a gold tor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5431" cy="1897110"/>
                                                </a:xfrm>
                                                <a:prstGeom prst="rect">
                                                  <a:avLst/>
                                                </a:prstGeom>
                                                <a:noFill/>
                                                <a:ln>
                                                  <a:noFill/>
                                                </a:ln>
                                              </pic:spPr>
                                            </pic:pic>
                                          </a:graphicData>
                                        </a:graphic>
                                      </wp:inline>
                                    </w:drawing>
                                  </w:r>
                                </w:p>
                                <w:p w14:paraId="22F21D6F" w14:textId="072681D7" w:rsidR="00632C01" w:rsidRDefault="00632C01" w:rsidP="00CE29B8">
                                  <w:pPr>
                                    <w:pStyle w:val="NormalWeb"/>
                                    <w:shd w:val="clear" w:color="auto" w:fill="00B0F0"/>
                                    <w:rPr>
                                      <w:noProof/>
                                    </w:rPr>
                                  </w:pPr>
                                  <w:r>
                                    <w:rPr>
                                      <w:noProof/>
                                    </w:rPr>
                                    <w:t xml:space="preserve">  </w:t>
                                  </w:r>
                                  <w:r w:rsidR="00DB5291">
                                    <w:rPr>
                                      <w:noProof/>
                                    </w:rPr>
                                    <w:t xml:space="preserve">  </w:t>
                                  </w:r>
                                </w:p>
                                <w:p w14:paraId="7BE79969" w14:textId="2985777E" w:rsidR="00780965" w:rsidRDefault="00780965" w:rsidP="00410096">
                                  <w:pPr>
                                    <w:pStyle w:val="NormalWeb"/>
                                    <w:shd w:val="clear" w:color="auto" w:fill="8064A2" w:themeFill="accent4"/>
                                    <w:rPr>
                                      <w:noProof/>
                                    </w:rPr>
                                  </w:pPr>
                                </w:p>
                                <w:p w14:paraId="213C37BE" w14:textId="59BFD2C1" w:rsidR="00780965" w:rsidRDefault="00AC6289" w:rsidP="00410096">
                                  <w:pPr>
                                    <w:pStyle w:val="NormalWeb"/>
                                    <w:shd w:val="clear" w:color="auto" w:fill="8064A2" w:themeFill="accent4"/>
                                    <w:rPr>
                                      <w:noProof/>
                                    </w:rPr>
                                  </w:pPr>
                                  <w:r>
                                    <w:rPr>
                                      <w:noProof/>
                                    </w:rPr>
                                    <w:t xml:space="preserve">   </w:t>
                                  </w:r>
                                  <w:r w:rsidR="001D51B0">
                                    <w:rPr>
                                      <w:noProof/>
                                    </w:rPr>
                                    <w:t xml:space="preserve">         </w:t>
                                  </w:r>
                                </w:p>
                                <w:p w14:paraId="2B45ADC3" w14:textId="77777777" w:rsidR="00780965" w:rsidRDefault="00780965" w:rsidP="00410096">
                                  <w:pPr>
                                    <w:pStyle w:val="NormalWeb"/>
                                    <w:shd w:val="clear" w:color="auto" w:fill="8064A2" w:themeFill="accent4"/>
                                    <w:rPr>
                                      <w:noProof/>
                                    </w:rPr>
                                  </w:pPr>
                                </w:p>
                                <w:p w14:paraId="432194F2" w14:textId="1E332601" w:rsidR="00FA25E8" w:rsidRDefault="000B30EA" w:rsidP="00410096">
                                  <w:pPr>
                                    <w:pStyle w:val="NormalWeb"/>
                                    <w:shd w:val="clear" w:color="auto" w:fill="8064A2" w:themeFill="accent4"/>
                                    <w:rPr>
                                      <w:noProof/>
                                    </w:rPr>
                                  </w:pPr>
                                  <w:r>
                                    <w:rPr>
                                      <w:noProof/>
                                    </w:rPr>
                                    <w:t xml:space="preserve">            </w:t>
                                  </w:r>
                                  <w:r w:rsidR="00FA25E8">
                                    <w:rPr>
                                      <w:noProof/>
                                    </w:rPr>
                                    <w:t xml:space="preserve">  </w:t>
                                  </w:r>
                                  <w:r w:rsidR="0026099C">
                                    <w:rPr>
                                      <w:noProof/>
                                    </w:rPr>
                                    <w:t xml:space="preserve">                   </w:t>
                                  </w:r>
                                  <w:r w:rsidR="00FA25E8">
                                    <w:rPr>
                                      <w:noProof/>
                                    </w:rPr>
                                    <w:t xml:space="preserve"> </w:t>
                                  </w:r>
                                  <w:r w:rsidR="0026099C">
                                    <w:rPr>
                                      <w:noProof/>
                                    </w:rPr>
                                    <w:t xml:space="preserve">        </w:t>
                                  </w:r>
                                  <w:r w:rsidR="00FA25E8">
                                    <w:rPr>
                                      <w:noProof/>
                                    </w:rPr>
                                    <w:t xml:space="preserve"> </w:t>
                                  </w:r>
                                </w:p>
                                <w:p w14:paraId="50D345D7" w14:textId="7E05D72F" w:rsidR="00FA25E8" w:rsidRDefault="00FA25E8" w:rsidP="00410096">
                                  <w:pPr>
                                    <w:pStyle w:val="NormalWeb"/>
                                    <w:shd w:val="clear" w:color="auto" w:fill="8064A2" w:themeFill="accent4"/>
                                    <w:rPr>
                                      <w:noProof/>
                                    </w:rPr>
                                  </w:pPr>
                                </w:p>
                                <w:p w14:paraId="182B4C77" w14:textId="512C2A6F" w:rsidR="001406A5" w:rsidRDefault="003A1A37" w:rsidP="00410096">
                                  <w:pPr>
                                    <w:pStyle w:val="NormalWeb"/>
                                    <w:shd w:val="clear" w:color="auto" w:fill="8064A2" w:themeFill="accent4"/>
                                    <w:rPr>
                                      <w:noProof/>
                                    </w:rPr>
                                  </w:pPr>
                                  <w:r>
                                    <w:rPr>
                                      <w:noProof/>
                                    </w:rPr>
                                    <w:t xml:space="preserve"> </w:t>
                                  </w:r>
                                </w:p>
                                <w:p w14:paraId="5DC0A648" w14:textId="3AC2BA24" w:rsidR="00233264" w:rsidRDefault="005A356F" w:rsidP="00410096">
                                  <w:pPr>
                                    <w:pStyle w:val="NormalWeb"/>
                                    <w:shd w:val="clear" w:color="auto" w:fill="8064A2" w:themeFill="accent4"/>
                                    <w:rPr>
                                      <w:noProof/>
                                    </w:rPr>
                                  </w:pPr>
                                  <w:r>
                                    <w:rPr>
                                      <w:noProof/>
                                    </w:rPr>
                                    <w:t xml:space="preserve"> </w:t>
                                  </w:r>
                                  <w:r w:rsidR="004A1976">
                                    <w:rPr>
                                      <w:noProof/>
                                    </w:rPr>
                                    <w:t xml:space="preserve">  </w:t>
                                  </w:r>
                                  <w:r w:rsidR="00C44A2A">
                                    <w:rPr>
                                      <w:noProof/>
                                    </w:rPr>
                                    <w:t xml:space="preserve"> </w:t>
                                  </w:r>
                                  <w:r w:rsidR="00735A93">
                                    <w:rPr>
                                      <w:noProof/>
                                    </w:rPr>
                                    <w:t xml:space="preserve"> </w:t>
                                  </w:r>
                                  <w:r w:rsidR="000E147D">
                                    <w:rPr>
                                      <w:noProof/>
                                    </w:rPr>
                                    <w:t xml:space="preserve"> </w:t>
                                  </w:r>
                                  <w:r w:rsidR="00C44A2A">
                                    <w:rPr>
                                      <w:noProof/>
                                    </w:rPr>
                                    <w:t xml:space="preserve"> </w:t>
                                  </w:r>
                                  <w:r w:rsidR="000E147D">
                                    <w:rPr>
                                      <w:noProof/>
                                    </w:rPr>
                                    <w:t xml:space="preserve"> </w:t>
                                  </w:r>
                                  <w:r w:rsidR="004A1976">
                                    <w:rPr>
                                      <w:noProof/>
                                    </w:rPr>
                                    <w:t xml:space="preserve"> </w:t>
                                  </w:r>
                                </w:p>
                                <w:p w14:paraId="2F170E19" w14:textId="70004FDF" w:rsidR="00797A4B" w:rsidRDefault="00233264" w:rsidP="00410096">
                                  <w:pPr>
                                    <w:pStyle w:val="NormalWeb"/>
                                    <w:shd w:val="clear" w:color="auto" w:fill="8064A2" w:themeFill="accent4"/>
                                    <w:rPr>
                                      <w:rFonts w:ascii="Comic Sans MS" w:hAnsi="Comic Sans MS"/>
                                      <w:b/>
                                      <w:bCs/>
                                    </w:rPr>
                                  </w:pPr>
                                  <w:r>
                                    <w:rPr>
                                      <w:noProof/>
                                    </w:rPr>
                                    <w:t xml:space="preserve">          </w:t>
                                  </w:r>
                                  <w:r w:rsidR="00E32871">
                                    <w:rPr>
                                      <w:noProof/>
                                    </w:rPr>
                                    <w:t xml:space="preserve">  </w:t>
                                  </w:r>
                                  <w:r w:rsidR="002C259D">
                                    <w:rPr>
                                      <w:noProof/>
                                    </w:rPr>
                                    <w:t xml:space="preserve">  </w:t>
                                  </w:r>
                                  <w:r w:rsidR="000A63F3">
                                    <w:rPr>
                                      <w:rFonts w:ascii="Comic Sans MS" w:hAnsi="Comic Sans MS"/>
                                      <w:b/>
                                      <w:bCs/>
                                    </w:rPr>
                                    <w:t xml:space="preserve">  </w:t>
                                  </w:r>
                                  <w:r w:rsidR="005B2036">
                                    <w:rPr>
                                      <w:noProof/>
                                    </w:rPr>
                                    <w:t xml:space="preserve">                   </w:t>
                                  </w:r>
                                  <w:r w:rsidR="000A63F3">
                                    <w:rPr>
                                      <w:rFonts w:ascii="Comic Sans MS" w:hAnsi="Comic Sans MS"/>
                                      <w:b/>
                                      <w:bCs/>
                                    </w:rPr>
                                    <w:t xml:space="preserve">                      </w:t>
                                  </w:r>
                                  <w:r w:rsidR="008A2F0B">
                                    <w:rPr>
                                      <w:rFonts w:ascii="Comic Sans MS" w:hAnsi="Comic Sans MS"/>
                                      <w:b/>
                                      <w:bCs/>
                                    </w:rPr>
                                    <w:t xml:space="preserve">                        </w:t>
                                  </w:r>
                                  <w:r w:rsidR="000A63F3">
                                    <w:rPr>
                                      <w:rFonts w:ascii="Comic Sans MS" w:hAnsi="Comic Sans MS"/>
                                      <w:b/>
                                      <w:bCs/>
                                    </w:rPr>
                                    <w:t xml:space="preserve"> </w:t>
                                  </w:r>
                                  <w:r w:rsidR="006C746A">
                                    <w:rPr>
                                      <w:rFonts w:ascii="Comic Sans MS" w:hAnsi="Comic Sans MS"/>
                                      <w:b/>
                                      <w:bCs/>
                                    </w:rPr>
                                    <w:t xml:space="preserve">                          </w:t>
                                  </w:r>
                                  <w:r w:rsidR="00534AFE">
                                    <w:rPr>
                                      <w:rFonts w:ascii="Comic Sans MS" w:hAnsi="Comic Sans MS"/>
                                      <w:b/>
                                      <w:bCs/>
                                    </w:rPr>
                                    <w:t xml:space="preserve"> </w:t>
                                  </w:r>
                                </w:p>
                                <w:p w14:paraId="0E2015C5" w14:textId="04678E44" w:rsidR="0037779B" w:rsidRPr="009303AE" w:rsidRDefault="00C342F9" w:rsidP="00410096">
                                  <w:pPr>
                                    <w:pStyle w:val="NormalWeb"/>
                                    <w:shd w:val="clear" w:color="auto" w:fill="8064A2" w:themeFill="accent4"/>
                                    <w:rPr>
                                      <w:rFonts w:ascii="Comic Sans MS" w:hAnsi="Comic Sans MS"/>
                                      <w:b/>
                                      <w:bCs/>
                                      <w:color w:val="7030A0"/>
                                    </w:rPr>
                                  </w:pPr>
                                  <w:r>
                                    <w:rPr>
                                      <w:rFonts w:ascii="Comic Sans MS" w:hAnsi="Comic Sans MS"/>
                                      <w:b/>
                                      <w:bCs/>
                                    </w:rPr>
                                    <w:t xml:space="preserve">  </w:t>
                                  </w:r>
                                  <w:r w:rsidR="008437FE">
                                    <w:rPr>
                                      <w:rFonts w:ascii="Comic Sans MS" w:hAnsi="Comic Sans MS"/>
                                      <w:b/>
                                      <w:bCs/>
                                    </w:rPr>
                                    <w:t xml:space="preserve"> </w:t>
                                  </w:r>
                                  <w:r w:rsidR="000E7FB1">
                                    <w:rPr>
                                      <w:rFonts w:ascii="Comic Sans MS" w:hAnsi="Comic Sans MS"/>
                                      <w:b/>
                                      <w:bCs/>
                                    </w:rPr>
                                    <w:t xml:space="preserve"> </w:t>
                                  </w:r>
                                  <w:r>
                                    <w:rPr>
                                      <w:rFonts w:ascii="Comic Sans MS" w:hAnsi="Comic Sans MS"/>
                                      <w:b/>
                                      <w:bCs/>
                                    </w:rPr>
                                    <w:t xml:space="preserve">  </w:t>
                                  </w:r>
                                  <w:r w:rsidR="00606C58">
                                    <w:rPr>
                                      <w:rFonts w:ascii="Comic Sans MS" w:hAnsi="Comic Sans MS"/>
                                      <w:b/>
                                      <w:bCs/>
                                    </w:rPr>
                                    <w:t xml:space="preserve"> </w:t>
                                  </w:r>
                                  <w:r>
                                    <w:rPr>
                                      <w:rFonts w:ascii="Comic Sans MS" w:hAnsi="Comic Sans MS"/>
                                      <w:b/>
                                      <w:bCs/>
                                    </w:rPr>
                                    <w:t xml:space="preserve">  </w:t>
                                  </w:r>
                                  <w:r w:rsidR="002B12E3">
                                    <w:rPr>
                                      <w:rFonts w:ascii="Comic Sans MS" w:hAnsi="Comic Sans MS"/>
                                      <w:b/>
                                      <w:bCs/>
                                    </w:rPr>
                                    <w:t xml:space="preserve"> </w:t>
                                  </w:r>
                                  <w:r>
                                    <w:rPr>
                                      <w:rFonts w:ascii="Comic Sans MS" w:hAnsi="Comic Sans MS"/>
                                      <w:b/>
                                      <w:bCs/>
                                    </w:rPr>
                                    <w:t xml:space="preserve">  </w:t>
                                  </w:r>
                                </w:p>
                                <w:p w14:paraId="35161502" w14:textId="77777777" w:rsidR="008437FE" w:rsidRDefault="008437FE" w:rsidP="00410096">
                                  <w:pPr>
                                    <w:pStyle w:val="NormalWeb"/>
                                    <w:shd w:val="clear" w:color="auto" w:fill="8064A2" w:themeFill="accent4"/>
                                    <w:rPr>
                                      <w:rFonts w:ascii="Comic Sans MS" w:hAnsi="Comic Sans MS"/>
                                      <w:b/>
                                      <w:bCs/>
                                    </w:rPr>
                                  </w:pPr>
                                </w:p>
                                <w:p w14:paraId="06C7157C" w14:textId="77777777" w:rsidR="008437FE" w:rsidRDefault="008437FE" w:rsidP="00410096">
                                  <w:pPr>
                                    <w:pStyle w:val="NormalWeb"/>
                                    <w:shd w:val="clear" w:color="auto" w:fill="8064A2" w:themeFill="accent4"/>
                                    <w:rPr>
                                      <w:rFonts w:ascii="Comic Sans MS" w:hAnsi="Comic Sans MS"/>
                                      <w:b/>
                                      <w:bCs/>
                                    </w:rPr>
                                  </w:pPr>
                                </w:p>
                                <w:p w14:paraId="4797AB6D" w14:textId="77777777" w:rsidR="0037779B" w:rsidRDefault="0037779B" w:rsidP="00410096">
                                  <w:pPr>
                                    <w:pStyle w:val="NormalWeb"/>
                                    <w:shd w:val="clear" w:color="auto" w:fill="8064A2" w:themeFill="accent4"/>
                                    <w:rPr>
                                      <w:rFonts w:ascii="Comic Sans MS" w:hAnsi="Comic Sans MS"/>
                                      <w:b/>
                                      <w:bCs/>
                                    </w:rPr>
                                  </w:pPr>
                                </w:p>
                                <w:p w14:paraId="0FDA7B48" w14:textId="77777777" w:rsidR="0037779B" w:rsidRDefault="0037779B" w:rsidP="00410096">
                                  <w:pPr>
                                    <w:pStyle w:val="NormalWeb"/>
                                    <w:shd w:val="clear" w:color="auto" w:fill="8064A2" w:themeFill="accent4"/>
                                    <w:rPr>
                                      <w:rFonts w:ascii="Comic Sans MS" w:hAnsi="Comic Sans MS"/>
                                      <w:b/>
                                      <w:bCs/>
                                    </w:rPr>
                                  </w:pPr>
                                </w:p>
                                <w:p w14:paraId="765554D6" w14:textId="77777777" w:rsidR="0037779B" w:rsidRPr="00E3463A" w:rsidRDefault="0037779B" w:rsidP="00410096">
                                  <w:pPr>
                                    <w:pStyle w:val="NormalWeb"/>
                                    <w:shd w:val="clear" w:color="auto" w:fill="8064A2" w:themeFill="accent4"/>
                                    <w:rPr>
                                      <w:noProof/>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6BCE3ED6" id="_x0000_s1030" style="position:absolute;margin-left:-5.4pt;margin-top:.15pt;width:534.35pt;height:412.5pt;z-index:14;visibility:visible;mso-wrap-style:square;mso-width-percent:0;mso-height-percent:0;mso-wrap-distance-left:8.6pt;mso-wrap-distance-top:3.15pt;mso-wrap-distance-right:10.1pt;mso-wrap-distance-bottom:4.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" fillcolor="#00b0f0" strokecolor="#7030a0" strokeweight=".26mm">
                      <v:stroke dashstyle="1 1"/>
                      <v:textbox>
                        <w:txbxContent>
                          <w:p w14:paraId="25DB991D" w14:textId="4F89E491" w:rsidR="00780965" w:rsidRDefault="00DB5291" w:rsidP="00CE29B8">
                            <w:pPr>
                              <w:pStyle w:val="NormalWeb"/>
                              <w:shd w:val="clear" w:color="auto" w:fill="00B0F0"/>
                              <w:rPr>
                                <w:noProof/>
                              </w:rPr>
                            </w:pPr>
                            <w:r>
                              <w:rPr>
                                <w:noProof/>
                              </w:rPr>
                              <w:t xml:space="preserve"> </w:t>
                            </w:r>
                            <w:r w:rsidR="00CB47B0">
                              <w:rPr>
                                <w:noProof/>
                              </w:rPr>
                              <w:t xml:space="preserve"> </w:t>
                            </w:r>
                            <w:r w:rsidR="009055DC">
                              <w:rPr>
                                <w:noProof/>
                              </w:rPr>
                              <w:t xml:space="preserve"> </w:t>
                            </w:r>
                            <w:r w:rsidR="00632C01">
                              <w:rPr>
                                <w:noProof/>
                              </w:rPr>
                              <w:drawing>
                                <wp:inline distT="0" distB="0" distL="0" distR="0" wp14:anchorId="7BA73322" wp14:editId="4BEF85A2">
                                  <wp:extent cx="1481011" cy="2234940"/>
                                  <wp:effectExtent l="0" t="0" r="5080" b="0"/>
                                  <wp:docPr id="1132099361" name="Picture 7" descr="A person sitting at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76025" name="Picture 7" descr="A person sitting at a table with foo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9298" cy="2247446"/>
                                          </a:xfrm>
                                          <a:prstGeom prst="rect">
                                            <a:avLst/>
                                          </a:prstGeom>
                                          <a:noFill/>
                                          <a:ln>
                                            <a:noFill/>
                                          </a:ln>
                                        </pic:spPr>
                                      </pic:pic>
                                    </a:graphicData>
                                  </a:graphic>
                                </wp:inline>
                              </w:drawing>
                            </w:r>
                            <w:r w:rsidR="00F81345">
                              <w:rPr>
                                <w:noProof/>
                              </w:rPr>
                              <w:t xml:space="preserve">  </w:t>
                            </w:r>
                            <w:r w:rsidR="00F81345">
                              <w:rPr>
                                <w:noProof/>
                              </w:rPr>
                              <w:drawing>
                                <wp:inline distT="0" distB="0" distL="0" distR="0" wp14:anchorId="6F228D5D" wp14:editId="799062E4">
                                  <wp:extent cx="2228426" cy="1489604"/>
                                  <wp:effectExtent l="7620" t="0" r="8255" b="8255"/>
                                  <wp:docPr id="6711180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62820" cy="1512595"/>
                                          </a:xfrm>
                                          <a:prstGeom prst="rect">
                                            <a:avLst/>
                                          </a:prstGeom>
                                          <a:noFill/>
                                          <a:ln>
                                            <a:noFill/>
                                          </a:ln>
                                        </pic:spPr>
                                      </pic:pic>
                                    </a:graphicData>
                                  </a:graphic>
                                </wp:inline>
                              </w:drawing>
                            </w:r>
                            <w:r w:rsidR="00F81345">
                              <w:rPr>
                                <w:noProof/>
                              </w:rPr>
                              <w:t xml:space="preserve">   </w:t>
                            </w:r>
                            <w:r w:rsidR="00F81345">
                              <w:rPr>
                                <w:noProof/>
                              </w:rPr>
                              <w:drawing>
                                <wp:inline distT="0" distB="0" distL="0" distR="0" wp14:anchorId="71B018EE" wp14:editId="4B4B8AFF">
                                  <wp:extent cx="2243953" cy="1510030"/>
                                  <wp:effectExtent l="4763" t="0" r="9207" b="9208"/>
                                  <wp:docPr id="9255778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332478" cy="1569601"/>
                                          </a:xfrm>
                                          <a:prstGeom prst="rect">
                                            <a:avLst/>
                                          </a:prstGeom>
                                          <a:noFill/>
                                          <a:ln>
                                            <a:noFill/>
                                          </a:ln>
                                        </pic:spPr>
                                      </pic:pic>
                                    </a:graphicData>
                                  </a:graphic>
                                </wp:inline>
                              </w:drawing>
                            </w:r>
                            <w:r w:rsidR="00F81345">
                              <w:rPr>
                                <w:noProof/>
                              </w:rPr>
                              <w:t xml:space="preserve"> </w:t>
                            </w:r>
                            <w:r w:rsidR="000678AD">
                              <w:rPr>
                                <w:noProof/>
                              </w:rPr>
                              <w:t xml:space="preserve"> </w:t>
                            </w:r>
                            <w:r w:rsidR="00F81345">
                              <w:rPr>
                                <w:noProof/>
                              </w:rPr>
                              <w:t xml:space="preserve"> </w:t>
                            </w:r>
                            <w:r w:rsidR="000678AD">
                              <w:rPr>
                                <w:noProof/>
                              </w:rPr>
                              <w:drawing>
                                <wp:inline distT="0" distB="0" distL="0" distR="0" wp14:anchorId="5C5BF53A" wp14:editId="669A7BBD">
                                  <wp:extent cx="1547495" cy="2259356"/>
                                  <wp:effectExtent l="0" t="0" r="0" b="7620"/>
                                  <wp:docPr id="6326386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488" cy="2303147"/>
                                          </a:xfrm>
                                          <a:prstGeom prst="rect">
                                            <a:avLst/>
                                          </a:prstGeom>
                                          <a:noFill/>
                                          <a:ln>
                                            <a:noFill/>
                                          </a:ln>
                                        </pic:spPr>
                                      </pic:pic>
                                    </a:graphicData>
                                  </a:graphic>
                                </wp:inline>
                              </w:drawing>
                            </w:r>
                          </w:p>
                          <w:p w14:paraId="596EE6B5" w14:textId="77777777" w:rsidR="009055DC" w:rsidRDefault="009055DC" w:rsidP="00CE29B8">
                            <w:pPr>
                              <w:pStyle w:val="NormalWeb"/>
                              <w:shd w:val="clear" w:color="auto" w:fill="00B0F0"/>
                              <w:rPr>
                                <w:noProof/>
                              </w:rPr>
                            </w:pPr>
                          </w:p>
                          <w:p w14:paraId="4F739B47" w14:textId="77777777" w:rsidR="00240E8F" w:rsidRDefault="00240E8F" w:rsidP="00CE29B8">
                            <w:pPr>
                              <w:pStyle w:val="NormalWeb"/>
                              <w:shd w:val="clear" w:color="auto" w:fill="00B0F0"/>
                              <w:rPr>
                                <w:noProof/>
                              </w:rPr>
                            </w:pPr>
                          </w:p>
                          <w:p w14:paraId="3946D9EF" w14:textId="501EFA42" w:rsidR="00240E8F" w:rsidRDefault="00632C01" w:rsidP="00CE29B8">
                            <w:pPr>
                              <w:pStyle w:val="NormalWeb"/>
                              <w:shd w:val="clear" w:color="auto" w:fill="00B0F0"/>
                              <w:rPr>
                                <w:noProof/>
                              </w:rPr>
                            </w:pPr>
                            <w:r>
                              <w:rPr>
                                <w:noProof/>
                              </w:rPr>
                              <w:t xml:space="preserve">  </w:t>
                            </w:r>
                            <w:r w:rsidR="00F81345">
                              <w:rPr>
                                <w:noProof/>
                              </w:rPr>
                              <w:drawing>
                                <wp:inline distT="0" distB="0" distL="0" distR="0" wp14:anchorId="7CA72B8A" wp14:editId="69C5062A">
                                  <wp:extent cx="1495425" cy="1704975"/>
                                  <wp:effectExtent l="0" t="0" r="9525" b="9525"/>
                                  <wp:docPr id="565833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109" cy="1826608"/>
                                          </a:xfrm>
                                          <a:prstGeom prst="rect">
                                            <a:avLst/>
                                          </a:prstGeom>
                                          <a:noFill/>
                                          <a:ln>
                                            <a:noFill/>
                                          </a:ln>
                                        </pic:spPr>
                                      </pic:pic>
                                    </a:graphicData>
                                  </a:graphic>
                                </wp:inline>
                              </w:drawing>
                            </w:r>
                            <w:r>
                              <w:rPr>
                                <w:noProof/>
                              </w:rPr>
                              <w:t xml:space="preserve"> </w:t>
                            </w:r>
                            <w:r w:rsidR="00240E8F">
                              <w:rPr>
                                <w:noProof/>
                              </w:rPr>
                              <w:t xml:space="preserve"> </w:t>
                            </w:r>
                            <w:r>
                              <w:rPr>
                                <w:noProof/>
                              </w:rPr>
                              <w:drawing>
                                <wp:inline distT="0" distB="0" distL="0" distR="0" wp14:anchorId="6D43FB12" wp14:editId="70B5EFA8">
                                  <wp:extent cx="1519237" cy="1728470"/>
                                  <wp:effectExtent l="0" t="0" r="5080" b="5080"/>
                                  <wp:docPr id="1909652355" name="Picture 7" descr="A person and person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20991" name="Picture 7" descr="A person and person laughi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5852" cy="1883899"/>
                                          </a:xfrm>
                                          <a:prstGeom prst="rect">
                                            <a:avLst/>
                                          </a:prstGeom>
                                          <a:noFill/>
                                          <a:ln>
                                            <a:noFill/>
                                          </a:ln>
                                        </pic:spPr>
                                      </pic:pic>
                                    </a:graphicData>
                                  </a:graphic>
                                </wp:inline>
                              </w:drawing>
                            </w:r>
                            <w:r w:rsidR="00240E8F">
                              <w:rPr>
                                <w:noProof/>
                              </w:rPr>
                              <w:t xml:space="preserve"> </w:t>
                            </w:r>
                            <w:r>
                              <w:rPr>
                                <w:noProof/>
                              </w:rPr>
                              <w:t xml:space="preserve"> </w:t>
                            </w:r>
                            <w:r w:rsidR="00240E8F">
                              <w:rPr>
                                <w:noProof/>
                              </w:rPr>
                              <w:drawing>
                                <wp:inline distT="0" distB="0" distL="0" distR="0" wp14:anchorId="5C8D59A4" wp14:editId="36C7A3EF">
                                  <wp:extent cx="1490345" cy="1734457"/>
                                  <wp:effectExtent l="0" t="0" r="0" b="0"/>
                                  <wp:docPr id="569907976" name="Picture 6" descr="A group of people standing around a table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70208" name="Picture 6" descr="A group of people standing around a table with foo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1950" cy="1910894"/>
                                          </a:xfrm>
                                          <a:prstGeom prst="rect">
                                            <a:avLst/>
                                          </a:prstGeom>
                                          <a:noFill/>
                                          <a:ln>
                                            <a:noFill/>
                                          </a:ln>
                                        </pic:spPr>
                                      </pic:pic>
                                    </a:graphicData>
                                  </a:graphic>
                                </wp:inline>
                              </w:drawing>
                            </w:r>
                            <w:r w:rsidR="00240E8F">
                              <w:rPr>
                                <w:noProof/>
                              </w:rPr>
                              <w:t xml:space="preserve">    </w:t>
                            </w:r>
                            <w:r w:rsidR="00240E8F">
                              <w:rPr>
                                <w:noProof/>
                              </w:rPr>
                              <w:drawing>
                                <wp:inline distT="0" distB="0" distL="0" distR="0" wp14:anchorId="37ADFB39" wp14:editId="2BEF32BA">
                                  <wp:extent cx="1504950" cy="1724660"/>
                                  <wp:effectExtent l="0" t="0" r="0" b="8890"/>
                                  <wp:docPr id="179378594" name="Picture 16" descr="A person holding a gold t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9439" name="Picture 16" descr="A person holding a gold tor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5431" cy="1897110"/>
                                          </a:xfrm>
                                          <a:prstGeom prst="rect">
                                            <a:avLst/>
                                          </a:prstGeom>
                                          <a:noFill/>
                                          <a:ln>
                                            <a:noFill/>
                                          </a:ln>
                                        </pic:spPr>
                                      </pic:pic>
                                    </a:graphicData>
                                  </a:graphic>
                                </wp:inline>
                              </w:drawing>
                            </w:r>
                          </w:p>
                          <w:p w14:paraId="22F21D6F" w14:textId="072681D7" w:rsidR="00632C01" w:rsidRDefault="00632C01" w:rsidP="00CE29B8">
                            <w:pPr>
                              <w:pStyle w:val="NormalWeb"/>
                              <w:shd w:val="clear" w:color="auto" w:fill="00B0F0"/>
                              <w:rPr>
                                <w:noProof/>
                              </w:rPr>
                            </w:pPr>
                            <w:r>
                              <w:rPr>
                                <w:noProof/>
                              </w:rPr>
                              <w:t xml:space="preserve">  </w:t>
                            </w:r>
                            <w:r w:rsidR="00DB5291">
                              <w:rPr>
                                <w:noProof/>
                              </w:rPr>
                              <w:t xml:space="preserve">  </w:t>
                            </w:r>
                          </w:p>
                          <w:p w14:paraId="7BE79969" w14:textId="2985777E" w:rsidR="00780965" w:rsidRDefault="00780965" w:rsidP="00410096">
                            <w:pPr>
                              <w:pStyle w:val="NormalWeb"/>
                              <w:shd w:val="clear" w:color="auto" w:fill="8064A2" w:themeFill="accent4"/>
                              <w:rPr>
                                <w:noProof/>
                              </w:rPr>
                            </w:pPr>
                          </w:p>
                          <w:p w14:paraId="213C37BE" w14:textId="59BFD2C1" w:rsidR="00780965" w:rsidRDefault="00AC6289" w:rsidP="00410096">
                            <w:pPr>
                              <w:pStyle w:val="NormalWeb"/>
                              <w:shd w:val="clear" w:color="auto" w:fill="8064A2" w:themeFill="accent4"/>
                              <w:rPr>
                                <w:noProof/>
                              </w:rPr>
                            </w:pPr>
                            <w:r>
                              <w:rPr>
                                <w:noProof/>
                              </w:rPr>
                              <w:t xml:space="preserve">   </w:t>
                            </w:r>
                            <w:r w:rsidR="001D51B0">
                              <w:rPr>
                                <w:noProof/>
                              </w:rPr>
                              <w:t xml:space="preserve">         </w:t>
                            </w:r>
                          </w:p>
                          <w:p w14:paraId="2B45ADC3" w14:textId="77777777" w:rsidR="00780965" w:rsidRDefault="00780965" w:rsidP="00410096">
                            <w:pPr>
                              <w:pStyle w:val="NormalWeb"/>
                              <w:shd w:val="clear" w:color="auto" w:fill="8064A2" w:themeFill="accent4"/>
                              <w:rPr>
                                <w:noProof/>
                              </w:rPr>
                            </w:pPr>
                          </w:p>
                          <w:p w14:paraId="432194F2" w14:textId="1E332601" w:rsidR="00FA25E8" w:rsidRDefault="000B30EA" w:rsidP="00410096">
                            <w:pPr>
                              <w:pStyle w:val="NormalWeb"/>
                              <w:shd w:val="clear" w:color="auto" w:fill="8064A2" w:themeFill="accent4"/>
                              <w:rPr>
                                <w:noProof/>
                              </w:rPr>
                            </w:pPr>
                            <w:r>
                              <w:rPr>
                                <w:noProof/>
                              </w:rPr>
                              <w:t xml:space="preserve">            </w:t>
                            </w:r>
                            <w:r w:rsidR="00FA25E8">
                              <w:rPr>
                                <w:noProof/>
                              </w:rPr>
                              <w:t xml:space="preserve">  </w:t>
                            </w:r>
                            <w:r w:rsidR="0026099C">
                              <w:rPr>
                                <w:noProof/>
                              </w:rPr>
                              <w:t xml:space="preserve">                   </w:t>
                            </w:r>
                            <w:r w:rsidR="00FA25E8">
                              <w:rPr>
                                <w:noProof/>
                              </w:rPr>
                              <w:t xml:space="preserve"> </w:t>
                            </w:r>
                            <w:r w:rsidR="0026099C">
                              <w:rPr>
                                <w:noProof/>
                              </w:rPr>
                              <w:t xml:space="preserve">        </w:t>
                            </w:r>
                            <w:r w:rsidR="00FA25E8">
                              <w:rPr>
                                <w:noProof/>
                              </w:rPr>
                              <w:t xml:space="preserve"> </w:t>
                            </w:r>
                          </w:p>
                          <w:p w14:paraId="50D345D7" w14:textId="7E05D72F" w:rsidR="00FA25E8" w:rsidRDefault="00FA25E8" w:rsidP="00410096">
                            <w:pPr>
                              <w:pStyle w:val="NormalWeb"/>
                              <w:shd w:val="clear" w:color="auto" w:fill="8064A2" w:themeFill="accent4"/>
                              <w:rPr>
                                <w:noProof/>
                              </w:rPr>
                            </w:pPr>
                          </w:p>
                          <w:p w14:paraId="182B4C77" w14:textId="512C2A6F" w:rsidR="001406A5" w:rsidRDefault="003A1A37" w:rsidP="00410096">
                            <w:pPr>
                              <w:pStyle w:val="NormalWeb"/>
                              <w:shd w:val="clear" w:color="auto" w:fill="8064A2" w:themeFill="accent4"/>
                              <w:rPr>
                                <w:noProof/>
                              </w:rPr>
                            </w:pPr>
                            <w:r>
                              <w:rPr>
                                <w:noProof/>
                              </w:rPr>
                              <w:t xml:space="preserve"> </w:t>
                            </w:r>
                          </w:p>
                          <w:p w14:paraId="5DC0A648" w14:textId="3AC2BA24" w:rsidR="00233264" w:rsidRDefault="005A356F" w:rsidP="00410096">
                            <w:pPr>
                              <w:pStyle w:val="NormalWeb"/>
                              <w:shd w:val="clear" w:color="auto" w:fill="8064A2" w:themeFill="accent4"/>
                              <w:rPr>
                                <w:noProof/>
                              </w:rPr>
                            </w:pPr>
                            <w:r>
                              <w:rPr>
                                <w:noProof/>
                              </w:rPr>
                              <w:t xml:space="preserve"> </w:t>
                            </w:r>
                            <w:r w:rsidR="004A1976">
                              <w:rPr>
                                <w:noProof/>
                              </w:rPr>
                              <w:t xml:space="preserve">  </w:t>
                            </w:r>
                            <w:r w:rsidR="00C44A2A">
                              <w:rPr>
                                <w:noProof/>
                              </w:rPr>
                              <w:t xml:space="preserve"> </w:t>
                            </w:r>
                            <w:r w:rsidR="00735A93">
                              <w:rPr>
                                <w:noProof/>
                              </w:rPr>
                              <w:t xml:space="preserve"> </w:t>
                            </w:r>
                            <w:r w:rsidR="000E147D">
                              <w:rPr>
                                <w:noProof/>
                              </w:rPr>
                              <w:t xml:space="preserve"> </w:t>
                            </w:r>
                            <w:r w:rsidR="00C44A2A">
                              <w:rPr>
                                <w:noProof/>
                              </w:rPr>
                              <w:t xml:space="preserve"> </w:t>
                            </w:r>
                            <w:r w:rsidR="000E147D">
                              <w:rPr>
                                <w:noProof/>
                              </w:rPr>
                              <w:t xml:space="preserve"> </w:t>
                            </w:r>
                            <w:r w:rsidR="004A1976">
                              <w:rPr>
                                <w:noProof/>
                              </w:rPr>
                              <w:t xml:space="preserve"> </w:t>
                            </w:r>
                          </w:p>
                          <w:p w14:paraId="2F170E19" w14:textId="70004FDF" w:rsidR="00797A4B" w:rsidRDefault="00233264" w:rsidP="00410096">
                            <w:pPr>
                              <w:pStyle w:val="NormalWeb"/>
                              <w:shd w:val="clear" w:color="auto" w:fill="8064A2" w:themeFill="accent4"/>
                              <w:rPr>
                                <w:rFonts w:ascii="Comic Sans MS" w:hAnsi="Comic Sans MS"/>
                                <w:b/>
                                <w:bCs/>
                              </w:rPr>
                            </w:pPr>
                            <w:r>
                              <w:rPr>
                                <w:noProof/>
                              </w:rPr>
                              <w:t xml:space="preserve">          </w:t>
                            </w:r>
                            <w:r w:rsidR="00E32871">
                              <w:rPr>
                                <w:noProof/>
                              </w:rPr>
                              <w:t xml:space="preserve">  </w:t>
                            </w:r>
                            <w:r w:rsidR="002C259D">
                              <w:rPr>
                                <w:noProof/>
                              </w:rPr>
                              <w:t xml:space="preserve">  </w:t>
                            </w:r>
                            <w:r w:rsidR="000A63F3">
                              <w:rPr>
                                <w:rFonts w:ascii="Comic Sans MS" w:hAnsi="Comic Sans MS"/>
                                <w:b/>
                                <w:bCs/>
                              </w:rPr>
                              <w:t xml:space="preserve">  </w:t>
                            </w:r>
                            <w:r w:rsidR="005B2036">
                              <w:rPr>
                                <w:noProof/>
                              </w:rPr>
                              <w:t xml:space="preserve">                   </w:t>
                            </w:r>
                            <w:r w:rsidR="000A63F3">
                              <w:rPr>
                                <w:rFonts w:ascii="Comic Sans MS" w:hAnsi="Comic Sans MS"/>
                                <w:b/>
                                <w:bCs/>
                              </w:rPr>
                              <w:t xml:space="preserve">                      </w:t>
                            </w:r>
                            <w:r w:rsidR="008A2F0B">
                              <w:rPr>
                                <w:rFonts w:ascii="Comic Sans MS" w:hAnsi="Comic Sans MS"/>
                                <w:b/>
                                <w:bCs/>
                              </w:rPr>
                              <w:t xml:space="preserve">                        </w:t>
                            </w:r>
                            <w:r w:rsidR="000A63F3">
                              <w:rPr>
                                <w:rFonts w:ascii="Comic Sans MS" w:hAnsi="Comic Sans MS"/>
                                <w:b/>
                                <w:bCs/>
                              </w:rPr>
                              <w:t xml:space="preserve"> </w:t>
                            </w:r>
                            <w:r w:rsidR="006C746A">
                              <w:rPr>
                                <w:rFonts w:ascii="Comic Sans MS" w:hAnsi="Comic Sans MS"/>
                                <w:b/>
                                <w:bCs/>
                              </w:rPr>
                              <w:t xml:space="preserve">                          </w:t>
                            </w:r>
                            <w:r w:rsidR="00534AFE">
                              <w:rPr>
                                <w:rFonts w:ascii="Comic Sans MS" w:hAnsi="Comic Sans MS"/>
                                <w:b/>
                                <w:bCs/>
                              </w:rPr>
                              <w:t xml:space="preserve"> </w:t>
                            </w:r>
                          </w:p>
                          <w:p w14:paraId="0E2015C5" w14:textId="04678E44" w:rsidR="0037779B" w:rsidRPr="009303AE" w:rsidRDefault="00C342F9" w:rsidP="00410096">
                            <w:pPr>
                              <w:pStyle w:val="NormalWeb"/>
                              <w:shd w:val="clear" w:color="auto" w:fill="8064A2" w:themeFill="accent4"/>
                              <w:rPr>
                                <w:rFonts w:ascii="Comic Sans MS" w:hAnsi="Comic Sans MS"/>
                                <w:b/>
                                <w:bCs/>
                                <w:color w:val="7030A0"/>
                              </w:rPr>
                            </w:pPr>
                            <w:r>
                              <w:rPr>
                                <w:rFonts w:ascii="Comic Sans MS" w:hAnsi="Comic Sans MS"/>
                                <w:b/>
                                <w:bCs/>
                              </w:rPr>
                              <w:t xml:space="preserve">  </w:t>
                            </w:r>
                            <w:r w:rsidR="008437FE">
                              <w:rPr>
                                <w:rFonts w:ascii="Comic Sans MS" w:hAnsi="Comic Sans MS"/>
                                <w:b/>
                                <w:bCs/>
                              </w:rPr>
                              <w:t xml:space="preserve"> </w:t>
                            </w:r>
                            <w:r w:rsidR="000E7FB1">
                              <w:rPr>
                                <w:rFonts w:ascii="Comic Sans MS" w:hAnsi="Comic Sans MS"/>
                                <w:b/>
                                <w:bCs/>
                              </w:rPr>
                              <w:t xml:space="preserve"> </w:t>
                            </w:r>
                            <w:r>
                              <w:rPr>
                                <w:rFonts w:ascii="Comic Sans MS" w:hAnsi="Comic Sans MS"/>
                                <w:b/>
                                <w:bCs/>
                              </w:rPr>
                              <w:t xml:space="preserve">  </w:t>
                            </w:r>
                            <w:r w:rsidR="00606C58">
                              <w:rPr>
                                <w:rFonts w:ascii="Comic Sans MS" w:hAnsi="Comic Sans MS"/>
                                <w:b/>
                                <w:bCs/>
                              </w:rPr>
                              <w:t xml:space="preserve"> </w:t>
                            </w:r>
                            <w:r>
                              <w:rPr>
                                <w:rFonts w:ascii="Comic Sans MS" w:hAnsi="Comic Sans MS"/>
                                <w:b/>
                                <w:bCs/>
                              </w:rPr>
                              <w:t xml:space="preserve">  </w:t>
                            </w:r>
                            <w:r w:rsidR="002B12E3">
                              <w:rPr>
                                <w:rFonts w:ascii="Comic Sans MS" w:hAnsi="Comic Sans MS"/>
                                <w:b/>
                                <w:bCs/>
                              </w:rPr>
                              <w:t xml:space="preserve"> </w:t>
                            </w:r>
                            <w:r>
                              <w:rPr>
                                <w:rFonts w:ascii="Comic Sans MS" w:hAnsi="Comic Sans MS"/>
                                <w:b/>
                                <w:bCs/>
                              </w:rPr>
                              <w:t xml:space="preserve">  </w:t>
                            </w:r>
                          </w:p>
                          <w:p w14:paraId="35161502" w14:textId="77777777" w:rsidR="008437FE" w:rsidRDefault="008437FE" w:rsidP="00410096">
                            <w:pPr>
                              <w:pStyle w:val="NormalWeb"/>
                              <w:shd w:val="clear" w:color="auto" w:fill="8064A2" w:themeFill="accent4"/>
                              <w:rPr>
                                <w:rFonts w:ascii="Comic Sans MS" w:hAnsi="Comic Sans MS"/>
                                <w:b/>
                                <w:bCs/>
                              </w:rPr>
                            </w:pPr>
                          </w:p>
                          <w:p w14:paraId="06C7157C" w14:textId="77777777" w:rsidR="008437FE" w:rsidRDefault="008437FE" w:rsidP="00410096">
                            <w:pPr>
                              <w:pStyle w:val="NormalWeb"/>
                              <w:shd w:val="clear" w:color="auto" w:fill="8064A2" w:themeFill="accent4"/>
                              <w:rPr>
                                <w:rFonts w:ascii="Comic Sans MS" w:hAnsi="Comic Sans MS"/>
                                <w:b/>
                                <w:bCs/>
                              </w:rPr>
                            </w:pPr>
                          </w:p>
                          <w:p w14:paraId="4797AB6D" w14:textId="77777777" w:rsidR="0037779B" w:rsidRDefault="0037779B" w:rsidP="00410096">
                            <w:pPr>
                              <w:pStyle w:val="NormalWeb"/>
                              <w:shd w:val="clear" w:color="auto" w:fill="8064A2" w:themeFill="accent4"/>
                              <w:rPr>
                                <w:rFonts w:ascii="Comic Sans MS" w:hAnsi="Comic Sans MS"/>
                                <w:b/>
                                <w:bCs/>
                              </w:rPr>
                            </w:pPr>
                          </w:p>
                          <w:p w14:paraId="0FDA7B48" w14:textId="77777777" w:rsidR="0037779B" w:rsidRDefault="0037779B" w:rsidP="00410096">
                            <w:pPr>
                              <w:pStyle w:val="NormalWeb"/>
                              <w:shd w:val="clear" w:color="auto" w:fill="8064A2" w:themeFill="accent4"/>
                              <w:rPr>
                                <w:rFonts w:ascii="Comic Sans MS" w:hAnsi="Comic Sans MS"/>
                                <w:b/>
                                <w:bCs/>
                              </w:rPr>
                            </w:pPr>
                          </w:p>
                          <w:p w14:paraId="765554D6" w14:textId="77777777" w:rsidR="0037779B" w:rsidRPr="00E3463A" w:rsidRDefault="0037779B" w:rsidP="00410096">
                            <w:pPr>
                              <w:pStyle w:val="NormalWeb"/>
                              <w:shd w:val="clear" w:color="auto" w:fill="8064A2" w:themeFill="accent4"/>
                              <w:rPr>
                                <w:noProof/>
                              </w:rPr>
                            </w:pPr>
                          </w:p>
                        </w:txbxContent>
                      </v:textbox>
                      <w10:wrap type="square"/>
                    </v:rect>
                  </w:pict>
                </mc:Fallback>
              </mc:AlternateContent>
            </w:r>
            <w:r w:rsidR="00973FE4">
              <w:rPr>
                <w:rFonts w:ascii="Arial" w:hAnsi="Arial" w:cs="Arial"/>
                <w:noProof/>
                <w:sz w:val="2"/>
                <w:szCs w:val="2"/>
              </w:rPr>
              <mc:AlternateContent>
                <mc:Choice Requires="wps">
                  <w:drawing>
                    <wp:anchor distT="40005" distB="59690" distL="108585" distR="138430" simplePos="0" relativeHeight="2" behindDoc="1" locked="0" layoutInCell="1" allowOverlap="1" wp14:anchorId="500AB30E" wp14:editId="7B183B58">
                      <wp:simplePos x="0" y="0"/>
                      <wp:positionH relativeFrom="column">
                        <wp:posOffset>-67945</wp:posOffset>
                      </wp:positionH>
                      <wp:positionV relativeFrom="paragraph">
                        <wp:posOffset>2546350</wp:posOffset>
                      </wp:positionV>
                      <wp:extent cx="6278880" cy="160020"/>
                      <wp:effectExtent l="0" t="0" r="26670" b="11430"/>
                      <wp:wrapNone/>
                      <wp:docPr id="3" name="Text Box 2"/>
                      <wp:cNvGraphicFramePr/>
                      <a:graphic xmlns:a="http://schemas.openxmlformats.org/drawingml/2006/main">
                        <a:graphicData uri="http://schemas.microsoft.com/office/word/2010/wordprocessingShape">
                          <wps:wsp>
                            <wps:cNvSpPr/>
                            <wps:spPr>
                              <a:xfrm>
                                <a:off x="0" y="0"/>
                                <a:ext cx="6278880" cy="160020"/>
                              </a:xfrm>
                              <a:prstGeom prst="rect">
                                <a:avLst/>
                              </a:prstGeom>
                              <a:solidFill>
                                <a:srgbClr val="FF0000"/>
                              </a:solidFill>
                              <a:ln w="9360">
                                <a:solidFill>
                                  <a:srgbClr val="FF0000"/>
                                </a:solidFill>
                                <a:prstDash val="sysDot"/>
                                <a:miter/>
                              </a:ln>
                            </wps:spPr>
                            <wps:style>
                              <a:lnRef idx="0">
                                <a:scrgbClr r="0" g="0" b="0"/>
                              </a:lnRef>
                              <a:fillRef idx="0">
                                <a:scrgbClr r="0" g="0" b="0"/>
                              </a:fillRef>
                              <a:effectRef idx="0">
                                <a:scrgbClr r="0" g="0" b="0"/>
                              </a:effectRef>
                              <a:fontRef idx="minor"/>
                            </wps:style>
                            <wps:txbx>
                              <w:txbxContent>
                                <w:p w14:paraId="2F2273CA" w14:textId="6AA1E2A1" w:rsidR="00584D38" w:rsidRPr="0019562C" w:rsidRDefault="006B1EB3" w:rsidP="0019562C">
                                  <w:pPr>
                                    <w:pStyle w:val="FrameContents"/>
                                    <w:shd w:val="clear" w:color="auto" w:fill="7030A0"/>
                                    <w:rPr>
                                      <w:rFonts w:ascii="Comic Sans MS" w:hAnsi="Comic Sans MS"/>
                                      <w:b/>
                                      <w:bCs/>
                                      <w:color w:val="7030A0"/>
                                      <w:sz w:val="24"/>
                                      <w:szCs w:val="24"/>
                                    </w:rPr>
                                  </w:pPr>
                                  <w:r>
                                    <w:rPr>
                                      <w:noProof/>
                                    </w:rPr>
                                    <w:t xml:space="preserve">    </w:t>
                                  </w:r>
                                  <w:r w:rsidR="0094567C">
                                    <w:rPr>
                                      <w:noProof/>
                                    </w:rPr>
                                    <w:t xml:space="preserve">   </w:t>
                                  </w:r>
                                  <w:r>
                                    <w:rPr>
                                      <w:noProof/>
                                    </w:rPr>
                                    <w:t xml:space="preserve"> </w:t>
                                  </w:r>
                                  <w:r w:rsidR="00401A77" w:rsidRPr="00F26EB3">
                                    <w:rPr>
                                      <w:noProof/>
                                      <w:shd w:val="clear" w:color="auto" w:fill="FF0000"/>
                                    </w:rPr>
                                    <w:drawing>
                                      <wp:inline distT="0" distB="0" distL="0" distR="0" wp14:anchorId="29F437B7" wp14:editId="53472C67">
                                        <wp:extent cx="1980358" cy="1806678"/>
                                        <wp:effectExtent l="0" t="8573" r="0" b="0"/>
                                        <wp:docPr id="589395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22303" cy="1844944"/>
                                                </a:xfrm>
                                                <a:prstGeom prst="rect">
                                                  <a:avLst/>
                                                </a:prstGeom>
                                                <a:noFill/>
                                                <a:ln>
                                                  <a:noFill/>
                                                </a:ln>
                                              </pic:spPr>
                                            </pic:pic>
                                          </a:graphicData>
                                        </a:graphic>
                                      </wp:inline>
                                    </w:drawing>
                                  </w:r>
                                  <w:r w:rsidR="00BF3976">
                                    <w:rPr>
                                      <w:noProof/>
                                    </w:rPr>
                                    <w:t xml:space="preserve">    </w:t>
                                  </w:r>
                                  <w:r w:rsidR="00930C0A">
                                    <w:rPr>
                                      <w:noProof/>
                                    </w:rPr>
                                    <w:t xml:space="preserve">    </w:t>
                                  </w:r>
                                  <w:r w:rsidR="00277DFF">
                                    <w:rPr>
                                      <w:noProof/>
                                    </w:rPr>
                                    <w:drawing>
                                      <wp:inline distT="0" distB="0" distL="0" distR="0" wp14:anchorId="40F81EA3" wp14:editId="21A7709B">
                                        <wp:extent cx="1729740" cy="2011680"/>
                                        <wp:effectExtent l="0" t="0" r="3810" b="7620"/>
                                        <wp:docPr id="824331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740" cy="2011680"/>
                                                </a:xfrm>
                                                <a:prstGeom prst="rect">
                                                  <a:avLst/>
                                                </a:prstGeom>
                                                <a:noFill/>
                                                <a:ln>
                                                  <a:noFill/>
                                                </a:ln>
                                              </pic:spPr>
                                            </pic:pic>
                                          </a:graphicData>
                                        </a:graphic>
                                      </wp:inline>
                                    </w:drawing>
                                  </w:r>
                                  <w:r w:rsidR="00C95627">
                                    <w:rPr>
                                      <w:noProof/>
                                      <w:shd w:val="clear" w:color="auto" w:fill="FF0000"/>
                                    </w:rPr>
                                    <w:t xml:space="preserve">     </w:t>
                                  </w:r>
                                  <w:r w:rsidR="00C95627" w:rsidRPr="00F26EB3">
                                    <w:rPr>
                                      <w:noProof/>
                                      <w:shd w:val="clear" w:color="auto" w:fill="FF0000"/>
                                    </w:rPr>
                                    <w:drawing>
                                      <wp:inline distT="0" distB="0" distL="0" distR="0" wp14:anchorId="522AE774" wp14:editId="0257A0C6">
                                        <wp:extent cx="1966967" cy="1675579"/>
                                        <wp:effectExtent l="0" t="6667" r="7937" b="7938"/>
                                        <wp:docPr id="1217110124" name="Picture 7" descr="A person sitting at a desk with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5883" name="Picture 7" descr="A person sitting at a desk with a bouquet of flowe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66967" cy="1675579"/>
                                                </a:xfrm>
                                                <a:prstGeom prst="rect">
                                                  <a:avLst/>
                                                </a:prstGeom>
                                                <a:noFill/>
                                                <a:ln>
                                                  <a:noFill/>
                                                </a:ln>
                                              </pic:spPr>
                                            </pic:pic>
                                          </a:graphicData>
                                        </a:graphic>
                                      </wp:inline>
                                    </w:drawing>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500AB30E" id="_x0000_s1031" style="position:absolute;margin-left:-5.35pt;margin-top:200.5pt;width:494.4pt;height:12.6pt;z-index:-503316478;visibility:visible;mso-wrap-style:square;mso-width-percent:0;mso-height-percent:0;mso-wrap-distance-left:8.55pt;mso-wrap-distance-top:3.15pt;mso-wrap-distance-right:10.9pt;mso-wrap-distance-bottom:4.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" fillcolor="red" strokecolor="red" strokeweight=".26mm">
                      <v:stroke dashstyle="1 1"/>
                      <v:textbox>
                        <w:txbxContent>
                          <w:p w14:paraId="2F2273CA" w14:textId="6AA1E2A1" w:rsidR="00584D38" w:rsidRPr="0019562C" w:rsidRDefault="006B1EB3" w:rsidP="0019562C">
                            <w:pPr>
                              <w:pStyle w:val="FrameContents"/>
                              <w:shd w:val="clear" w:color="auto" w:fill="7030A0"/>
                              <w:rPr>
                                <w:rFonts w:ascii="Comic Sans MS" w:hAnsi="Comic Sans MS"/>
                                <w:b/>
                                <w:bCs/>
                                <w:color w:val="7030A0"/>
                                <w:sz w:val="24"/>
                                <w:szCs w:val="24"/>
                              </w:rPr>
                            </w:pPr>
                            <w:r>
                              <w:rPr>
                                <w:noProof/>
                              </w:rPr>
                              <w:t xml:space="preserve">    </w:t>
                            </w:r>
                            <w:r w:rsidR="0094567C">
                              <w:rPr>
                                <w:noProof/>
                              </w:rPr>
                              <w:t xml:space="preserve">   </w:t>
                            </w:r>
                            <w:r>
                              <w:rPr>
                                <w:noProof/>
                              </w:rPr>
                              <w:t xml:space="preserve"> </w:t>
                            </w:r>
                            <w:r w:rsidR="00401A77" w:rsidRPr="00F26EB3">
                              <w:rPr>
                                <w:noProof/>
                                <w:shd w:val="clear" w:color="auto" w:fill="FF0000"/>
                              </w:rPr>
                              <w:drawing>
                                <wp:inline distT="0" distB="0" distL="0" distR="0" wp14:anchorId="29F437B7" wp14:editId="53472C67">
                                  <wp:extent cx="1980358" cy="1806678"/>
                                  <wp:effectExtent l="0" t="8573" r="0" b="0"/>
                                  <wp:docPr id="589395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022303" cy="1844944"/>
                                          </a:xfrm>
                                          <a:prstGeom prst="rect">
                                            <a:avLst/>
                                          </a:prstGeom>
                                          <a:noFill/>
                                          <a:ln>
                                            <a:noFill/>
                                          </a:ln>
                                        </pic:spPr>
                                      </pic:pic>
                                    </a:graphicData>
                                  </a:graphic>
                                </wp:inline>
                              </w:drawing>
                            </w:r>
                            <w:r w:rsidR="00BF3976">
                              <w:rPr>
                                <w:noProof/>
                              </w:rPr>
                              <w:t xml:space="preserve">    </w:t>
                            </w:r>
                            <w:r w:rsidR="00930C0A">
                              <w:rPr>
                                <w:noProof/>
                              </w:rPr>
                              <w:t xml:space="preserve">    </w:t>
                            </w:r>
                            <w:r w:rsidR="00277DFF">
                              <w:rPr>
                                <w:noProof/>
                              </w:rPr>
                              <w:drawing>
                                <wp:inline distT="0" distB="0" distL="0" distR="0" wp14:anchorId="40F81EA3" wp14:editId="21A7709B">
                                  <wp:extent cx="1729740" cy="2011680"/>
                                  <wp:effectExtent l="0" t="0" r="3810" b="7620"/>
                                  <wp:docPr id="824331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740" cy="2011680"/>
                                          </a:xfrm>
                                          <a:prstGeom prst="rect">
                                            <a:avLst/>
                                          </a:prstGeom>
                                          <a:noFill/>
                                          <a:ln>
                                            <a:noFill/>
                                          </a:ln>
                                        </pic:spPr>
                                      </pic:pic>
                                    </a:graphicData>
                                  </a:graphic>
                                </wp:inline>
                              </w:drawing>
                            </w:r>
                            <w:r w:rsidR="00C95627">
                              <w:rPr>
                                <w:noProof/>
                                <w:shd w:val="clear" w:color="auto" w:fill="FF0000"/>
                              </w:rPr>
                              <w:t xml:space="preserve">     </w:t>
                            </w:r>
                            <w:r w:rsidR="00C95627" w:rsidRPr="00F26EB3">
                              <w:rPr>
                                <w:noProof/>
                                <w:shd w:val="clear" w:color="auto" w:fill="FF0000"/>
                              </w:rPr>
                              <w:drawing>
                                <wp:inline distT="0" distB="0" distL="0" distR="0" wp14:anchorId="522AE774" wp14:editId="0257A0C6">
                                  <wp:extent cx="1966967" cy="1675579"/>
                                  <wp:effectExtent l="0" t="6667" r="7937" b="7938"/>
                                  <wp:docPr id="1217110124" name="Picture 7" descr="A person sitting at a desk with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5883" name="Picture 7" descr="A person sitting at a desk with a bouquet of flowe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66967" cy="1675579"/>
                                          </a:xfrm>
                                          <a:prstGeom prst="rect">
                                            <a:avLst/>
                                          </a:prstGeom>
                                          <a:noFill/>
                                          <a:ln>
                                            <a:noFill/>
                                          </a:ln>
                                        </pic:spPr>
                                      </pic:pic>
                                    </a:graphicData>
                                  </a:graphic>
                                </wp:inline>
                              </w:drawing>
                            </w:r>
                          </w:p>
                        </w:txbxContent>
                      </v:textbox>
                    </v:rect>
                  </w:pict>
                </mc:Fallback>
              </mc:AlternateContent>
            </w:r>
            <w:r w:rsidR="00410096">
              <w:rPr>
                <w:noProof/>
              </w:rPr>
              <w:t xml:space="preserve">  </w:t>
            </w:r>
            <w:r w:rsidR="000678AD">
              <w:rPr>
                <w:noProof/>
              </w:rPr>
              <w:drawing>
                <wp:inline distT="0" distB="0" distL="0" distR="0" wp14:anchorId="330E6C1D" wp14:editId="5A07A271">
                  <wp:extent cx="1922419" cy="1519324"/>
                  <wp:effectExtent l="0" t="7937" r="0" b="0"/>
                  <wp:docPr id="1359859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40707" cy="1612809"/>
                          </a:xfrm>
                          <a:prstGeom prst="rect">
                            <a:avLst/>
                          </a:prstGeom>
                          <a:noFill/>
                          <a:ln>
                            <a:noFill/>
                          </a:ln>
                        </pic:spPr>
                      </pic:pic>
                    </a:graphicData>
                  </a:graphic>
                </wp:inline>
              </w:drawing>
            </w:r>
            <w:r w:rsidR="000678AD">
              <w:rPr>
                <w:noProof/>
              </w:rPr>
              <w:t xml:space="preserve"> </w:t>
            </w:r>
            <w:r w:rsidR="008D466E">
              <w:rPr>
                <w:noProof/>
              </w:rPr>
              <w:t xml:space="preserve"> </w:t>
            </w:r>
            <w:r w:rsidR="00410096">
              <w:rPr>
                <w:noProof/>
              </w:rPr>
              <w:t xml:space="preserve"> </w:t>
            </w:r>
            <w:r w:rsidR="00F81345">
              <w:rPr>
                <w:noProof/>
              </w:rPr>
              <w:drawing>
                <wp:inline distT="0" distB="0" distL="0" distR="0" wp14:anchorId="4F098DEA" wp14:editId="7FF6D1BB">
                  <wp:extent cx="1913635" cy="1474986"/>
                  <wp:effectExtent l="0" t="9207" r="1587" b="1588"/>
                  <wp:docPr id="42872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26970" cy="1485265"/>
                          </a:xfrm>
                          <a:prstGeom prst="rect">
                            <a:avLst/>
                          </a:prstGeom>
                          <a:noFill/>
                          <a:ln>
                            <a:noFill/>
                          </a:ln>
                        </pic:spPr>
                      </pic:pic>
                    </a:graphicData>
                  </a:graphic>
                </wp:inline>
              </w:drawing>
            </w:r>
            <w:r w:rsidR="00F81345">
              <w:rPr>
                <w:noProof/>
              </w:rPr>
              <w:t xml:space="preserve"> </w:t>
            </w:r>
            <w:r w:rsidR="008D466E">
              <w:rPr>
                <w:noProof/>
              </w:rPr>
              <w:t xml:space="preserve"> </w:t>
            </w:r>
            <w:r w:rsidR="00DB5291">
              <w:rPr>
                <w:noProof/>
              </w:rPr>
              <w:t xml:space="preserve"> </w:t>
            </w:r>
            <w:r w:rsidR="00DB5291">
              <w:rPr>
                <w:noProof/>
              </w:rPr>
              <w:drawing>
                <wp:inline distT="0" distB="0" distL="0" distR="0" wp14:anchorId="6FFC5F86" wp14:editId="51A4B3F2">
                  <wp:extent cx="1928542" cy="1624330"/>
                  <wp:effectExtent l="0" t="317" r="0" b="0"/>
                  <wp:docPr id="1395751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flipV="1">
                            <a:off x="0" y="0"/>
                            <a:ext cx="1973723" cy="1662384"/>
                          </a:xfrm>
                          <a:prstGeom prst="rect">
                            <a:avLst/>
                          </a:prstGeom>
                          <a:noFill/>
                          <a:ln>
                            <a:noFill/>
                          </a:ln>
                        </pic:spPr>
                      </pic:pic>
                    </a:graphicData>
                  </a:graphic>
                </wp:inline>
              </w:drawing>
            </w:r>
            <w:r w:rsidR="00DB5291">
              <w:rPr>
                <w:noProof/>
              </w:rPr>
              <w:t xml:space="preserve"> </w:t>
            </w:r>
            <w:r w:rsidR="008D466E">
              <w:rPr>
                <w:noProof/>
              </w:rPr>
              <w:t xml:space="preserve"> </w:t>
            </w:r>
            <w:r w:rsidR="00DB5291">
              <w:rPr>
                <w:noProof/>
              </w:rPr>
              <w:t xml:space="preserve"> </w:t>
            </w:r>
            <w:r w:rsidR="000678AD">
              <w:rPr>
                <w:noProof/>
              </w:rPr>
              <w:drawing>
                <wp:inline distT="0" distB="0" distL="0" distR="0" wp14:anchorId="03137DD7" wp14:editId="4D48D423">
                  <wp:extent cx="1918981" cy="1406501"/>
                  <wp:effectExtent l="8890" t="0" r="0" b="0"/>
                  <wp:docPr id="706781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959673" cy="1436326"/>
                          </a:xfrm>
                          <a:prstGeom prst="rect">
                            <a:avLst/>
                          </a:prstGeom>
                          <a:noFill/>
                          <a:ln>
                            <a:noFill/>
                          </a:ln>
                        </pic:spPr>
                      </pic:pic>
                    </a:graphicData>
                  </a:graphic>
                </wp:inline>
              </w:drawing>
            </w:r>
          </w:p>
          <w:p w14:paraId="50FD84D1" w14:textId="0B8BF408" w:rsidR="008641FE" w:rsidRDefault="00274814" w:rsidP="008641FE">
            <w:pPr>
              <w:pStyle w:val="NormalWeb"/>
            </w:pPr>
            <w:r>
              <w:rPr>
                <w:noProof/>
              </w:rPr>
              <w:lastRenderedPageBreak/>
              <w:t xml:space="preserve">        </w:t>
            </w:r>
            <w:r w:rsidR="0037020C">
              <w:t xml:space="preserve">   </w:t>
            </w:r>
            <w:r w:rsidR="002C14F5">
              <w:t xml:space="preserve">  </w:t>
            </w:r>
            <w:r>
              <w:t xml:space="preserve">  </w:t>
            </w:r>
            <w:r w:rsidR="002C14F5">
              <w:t xml:space="preserve">    </w:t>
            </w:r>
            <w:r w:rsidR="0037020C">
              <w:t xml:space="preserve">  </w:t>
            </w:r>
            <w:r w:rsidR="002C14F5">
              <w:t xml:space="preserve">   </w:t>
            </w:r>
            <w:r w:rsidR="00283F0C">
              <w:t xml:space="preserve">  </w:t>
            </w:r>
          </w:p>
          <w:p w14:paraId="1430602B" w14:textId="630EB04C" w:rsidR="00D0273D" w:rsidRDefault="00D0273D" w:rsidP="00D0273D">
            <w:pPr>
              <w:pStyle w:val="NormalWeb"/>
            </w:pPr>
          </w:p>
          <w:p w14:paraId="1BFAD664" w14:textId="39706508" w:rsidR="00BC6218" w:rsidRDefault="00BC6218" w:rsidP="00BC6218">
            <w:pPr>
              <w:pStyle w:val="NormalWeb"/>
            </w:pPr>
          </w:p>
          <w:p w14:paraId="04BDF69D" w14:textId="796E0197" w:rsidR="000D3150" w:rsidRDefault="000D3150" w:rsidP="000D3150">
            <w:pPr>
              <w:pStyle w:val="NormalWeb"/>
            </w:pPr>
          </w:p>
          <w:p w14:paraId="1596E967" w14:textId="6E87E61B" w:rsidR="00F74EA7" w:rsidRDefault="00F74EA7" w:rsidP="00F74EA7">
            <w:pPr>
              <w:pStyle w:val="NormalWeb"/>
            </w:pPr>
          </w:p>
          <w:p w14:paraId="66350F95" w14:textId="1CD53F1D" w:rsidR="0037779B" w:rsidRDefault="0037779B" w:rsidP="00440F96">
            <w:pPr>
              <w:spacing w:after="0" w:line="240" w:lineRule="auto"/>
              <w:rPr>
                <w:noProof/>
              </w:rPr>
            </w:pPr>
          </w:p>
          <w:p w14:paraId="7614E631" w14:textId="56BAF511" w:rsidR="0037779B" w:rsidRDefault="0037779B" w:rsidP="00440F96">
            <w:pPr>
              <w:spacing w:after="0" w:line="240" w:lineRule="auto"/>
              <w:rPr>
                <w:noProof/>
              </w:rPr>
            </w:pPr>
          </w:p>
          <w:p w14:paraId="52ECD8B2" w14:textId="2353E2FB" w:rsidR="00DE32CD" w:rsidRPr="00DE32CD" w:rsidRDefault="00EC796F" w:rsidP="00440F96">
            <w:pPr>
              <w:spacing w:after="0" w:line="240" w:lineRule="auto"/>
              <w:rPr>
                <w:rFonts w:ascii="Arial" w:hAnsi="Arial" w:cs="Arial"/>
                <w:sz w:val="10"/>
                <w:szCs w:val="10"/>
              </w:rPr>
            </w:pPr>
            <w:r>
              <w:rPr>
                <w:noProof/>
              </w:rPr>
              <w:t xml:space="preserve">   </w:t>
            </w:r>
            <w:r w:rsidR="00C66A25">
              <w:rPr>
                <w:noProof/>
              </w:rPr>
              <w:t xml:space="preserve">   </w:t>
            </w:r>
            <w:r w:rsidR="00EA49AA">
              <w:rPr>
                <w:noProof/>
              </w:rPr>
              <w:t xml:space="preserve">   </w:t>
            </w:r>
            <w:r w:rsidR="005247A7">
              <w:rPr>
                <w:noProof/>
              </w:rPr>
              <w:t xml:space="preserve">    </w:t>
            </w:r>
            <w:r w:rsidR="00F21CDB">
              <w:rPr>
                <w:noProof/>
              </w:rPr>
              <w:t xml:space="preserve"> </w:t>
            </w:r>
            <w:r w:rsidR="008D451E">
              <w:rPr>
                <w:noProof/>
              </w:rPr>
              <w:t xml:space="preserve"> </w:t>
            </w:r>
            <w:r w:rsidR="00C5475F">
              <w:rPr>
                <w:rFonts w:ascii="Arial" w:hAnsi="Arial" w:cs="Arial"/>
                <w:sz w:val="10"/>
                <w:szCs w:val="10"/>
              </w:rPr>
              <w:t xml:space="preserve"> </w:t>
            </w:r>
            <w:r w:rsidR="000353F4">
              <w:rPr>
                <w:rFonts w:ascii="Arial" w:hAnsi="Arial" w:cs="Arial"/>
                <w:sz w:val="10"/>
                <w:szCs w:val="10"/>
              </w:rPr>
              <w:t xml:space="preserve">   </w:t>
            </w:r>
            <w:r w:rsidR="005247A7">
              <w:rPr>
                <w:rFonts w:ascii="Arial" w:hAnsi="Arial" w:cs="Arial"/>
                <w:sz w:val="10"/>
                <w:szCs w:val="10"/>
              </w:rPr>
              <w:t xml:space="preserve"> </w:t>
            </w:r>
            <w:r w:rsidR="000353F4">
              <w:rPr>
                <w:rFonts w:ascii="Arial" w:hAnsi="Arial" w:cs="Arial"/>
                <w:sz w:val="10"/>
                <w:szCs w:val="10"/>
              </w:rPr>
              <w:t xml:space="preserve">     </w:t>
            </w:r>
            <w:r w:rsidR="008D451E">
              <w:rPr>
                <w:noProof/>
              </w:rPr>
              <w:t xml:space="preserve">  </w:t>
            </w:r>
            <w:r w:rsidR="000353F4">
              <w:rPr>
                <w:noProof/>
              </w:rPr>
              <w:t xml:space="preserve">    </w:t>
            </w:r>
            <w:r w:rsidR="005247A7">
              <w:rPr>
                <w:noProof/>
              </w:rPr>
              <w:t xml:space="preserve">  </w:t>
            </w:r>
            <w:r w:rsidR="000353F4">
              <w:rPr>
                <w:noProof/>
              </w:rPr>
              <w:t xml:space="preserve"> </w:t>
            </w:r>
            <w:r w:rsidR="008D451E">
              <w:rPr>
                <w:noProof/>
              </w:rPr>
              <w:t xml:space="preserve">  </w:t>
            </w:r>
            <w:r w:rsidR="000353F4">
              <w:rPr>
                <w:noProof/>
              </w:rPr>
              <w:t xml:space="preserve">         </w:t>
            </w:r>
          </w:p>
          <w:p w14:paraId="76FE1ED3" w14:textId="05D906F2" w:rsidR="00DE32CD" w:rsidRPr="00DE32CD" w:rsidRDefault="00CF1406" w:rsidP="00DE32CD">
            <w:pPr>
              <w:rPr>
                <w:rFonts w:ascii="Arial" w:hAnsi="Arial" w:cs="Arial"/>
                <w:sz w:val="10"/>
                <w:szCs w:val="10"/>
              </w:rPr>
            </w:pPr>
            <w:r>
              <w:t xml:space="preserve"> </w:t>
            </w:r>
            <w:r>
              <w:rPr>
                <w:noProof/>
              </w:rPr>
              <w:t xml:space="preserve">            </w:t>
            </w:r>
            <w:r w:rsidR="0027036A">
              <w:t xml:space="preserve"> </w:t>
            </w:r>
            <w:r w:rsidR="0027036A">
              <w:rPr>
                <w:noProof/>
              </w:rPr>
              <w:t xml:space="preserve">             </w:t>
            </w:r>
          </w:p>
          <w:p w14:paraId="5783ADFC" w14:textId="1231CFCC" w:rsidR="00C4462C" w:rsidRPr="00C4462C" w:rsidRDefault="000A4F97" w:rsidP="008D451E">
            <w:pPr>
              <w:rPr>
                <w:rFonts w:ascii="Arial" w:hAnsi="Arial" w:cs="Arial"/>
                <w:sz w:val="10"/>
                <w:szCs w:val="10"/>
              </w:rPr>
            </w:pPr>
            <w:r>
              <w:rPr>
                <w:b/>
                <w:bCs/>
                <w:noProof/>
              </w:rPr>
              <w:t xml:space="preserve">                     </w:t>
            </w:r>
            <w:r w:rsidRPr="000A4F97">
              <w:rPr>
                <w:b/>
                <w:bCs/>
                <w:noProof/>
              </w:rPr>
              <w:t xml:space="preserve">                                                      </w:t>
            </w:r>
            <w:r w:rsidR="00C4462C">
              <w:rPr>
                <w:rFonts w:ascii="Arial" w:hAnsi="Arial" w:cs="Arial"/>
                <w:sz w:val="10"/>
                <w:szCs w:val="10"/>
              </w:rPr>
              <w:tab/>
            </w:r>
          </w:p>
        </w:tc>
      </w:tr>
      <w:tr w:rsidR="00584D38" w14:paraId="09DA3956" w14:textId="77777777" w:rsidTr="00D02A6D">
        <w:trPr>
          <w:trHeight w:val="2864"/>
        </w:trPr>
        <w:tc>
          <w:tcPr>
            <w:tcW w:w="10632" w:type="dxa"/>
            <w:gridSpan w:val="3"/>
            <w:tcBorders>
              <w:top w:val="single" w:sz="4" w:space="0" w:color="auto"/>
            </w:tcBorders>
          </w:tcPr>
          <w:p w14:paraId="3B1E0994" w14:textId="1A7FDB84" w:rsidR="00584D38" w:rsidRDefault="00D475A1">
            <w:pPr>
              <w:spacing w:after="0" w:line="240" w:lineRule="auto"/>
              <w:rPr>
                <w:noProof/>
              </w:rPr>
            </w:pPr>
            <w:r>
              <w:rPr>
                <w:noProof/>
              </w:rPr>
              <w:t xml:space="preserve">                                                  </w:t>
            </w:r>
            <w:r w:rsidR="00712F98">
              <w:rPr>
                <w:noProof/>
              </w:rPr>
              <w:t xml:space="preserve">   </w:t>
            </w:r>
            <w:r>
              <w:rPr>
                <w:noProof/>
              </w:rPr>
              <w:t xml:space="preserve">      </w:t>
            </w:r>
            <w:r w:rsidR="00190628">
              <w:rPr>
                <w:noProof/>
              </w:rPr>
              <w:t xml:space="preserve">       </w:t>
            </w:r>
            <w:r>
              <w:rPr>
                <w:noProof/>
              </w:rPr>
              <w:t xml:space="preserve">   </w:t>
            </w:r>
          </w:p>
          <w:p w14:paraId="39F18341" w14:textId="749DB093" w:rsidR="00712F98" w:rsidRPr="00712F98" w:rsidRDefault="00712F98" w:rsidP="00712F98">
            <w:pPr>
              <w:rPr>
                <w:rFonts w:ascii="Arial" w:hAnsi="Arial" w:cs="Arial"/>
                <w:sz w:val="2"/>
                <w:szCs w:val="2"/>
              </w:rPr>
            </w:pPr>
          </w:p>
          <w:p w14:paraId="57C8D627" w14:textId="594DB526" w:rsidR="00712F98" w:rsidRPr="00712F98" w:rsidRDefault="00712F98" w:rsidP="000938C2">
            <w:pPr>
              <w:pStyle w:val="NormalWeb"/>
              <w:rPr>
                <w:rFonts w:ascii="Arial" w:hAnsi="Arial" w:cs="Arial"/>
                <w:sz w:val="2"/>
                <w:szCs w:val="2"/>
              </w:rPr>
            </w:pPr>
            <w:r>
              <w:rPr>
                <w:rFonts w:ascii="Comic Sans MS" w:hAnsi="Comic Sans MS"/>
                <w:b/>
                <w:bCs/>
                <w:noProof/>
              </w:rPr>
              <w:t xml:space="preserve">     </w:t>
            </w:r>
          </w:p>
          <w:p w14:paraId="3B50EAAF" w14:textId="66C25DF8" w:rsidR="00C80E7E" w:rsidRDefault="00712F98" w:rsidP="00C80E7E">
            <w:pPr>
              <w:pStyle w:val="NormalWeb"/>
            </w:pPr>
            <w:r>
              <w:rPr>
                <w:noProof/>
              </w:rPr>
              <w:tab/>
            </w:r>
          </w:p>
          <w:p w14:paraId="57C85C26" w14:textId="0EB0F473" w:rsidR="00D808C7" w:rsidRDefault="00D808C7" w:rsidP="00D808C7">
            <w:pPr>
              <w:pStyle w:val="NormalWeb"/>
            </w:pPr>
          </w:p>
          <w:p w14:paraId="1F4E4D5C" w14:textId="16F1533E" w:rsidR="00293237" w:rsidRDefault="00293237" w:rsidP="00293237">
            <w:pPr>
              <w:pStyle w:val="NormalWeb"/>
            </w:pPr>
          </w:p>
          <w:p w14:paraId="5679AC6A" w14:textId="0CA8A6C1" w:rsidR="000B7B69" w:rsidRDefault="000B7B69" w:rsidP="000B7B69">
            <w:pPr>
              <w:pStyle w:val="NormalWeb"/>
            </w:pPr>
          </w:p>
          <w:p w14:paraId="17BD6E27" w14:textId="33A73780" w:rsidR="00712F98" w:rsidRDefault="00712F98" w:rsidP="00712F98">
            <w:pPr>
              <w:tabs>
                <w:tab w:val="left" w:pos="1033"/>
              </w:tabs>
              <w:rPr>
                <w:noProof/>
              </w:rPr>
            </w:pPr>
          </w:p>
          <w:p w14:paraId="040D35EB" w14:textId="32F71ABE" w:rsidR="00712F98" w:rsidRPr="00712F98" w:rsidRDefault="00712F98" w:rsidP="00712F98">
            <w:pPr>
              <w:rPr>
                <w:rFonts w:ascii="Arial" w:hAnsi="Arial" w:cs="Arial"/>
                <w:sz w:val="2"/>
                <w:szCs w:val="2"/>
              </w:rPr>
            </w:pPr>
          </w:p>
        </w:tc>
      </w:tr>
      <w:tr w:rsidR="0086270C" w14:paraId="64C044F2" w14:textId="77777777" w:rsidTr="00D02A6D">
        <w:trPr>
          <w:trHeight w:val="2864"/>
        </w:trPr>
        <w:tc>
          <w:tcPr>
            <w:tcW w:w="10632" w:type="dxa"/>
            <w:gridSpan w:val="3"/>
          </w:tcPr>
          <w:p w14:paraId="7DD16297" w14:textId="138EB985" w:rsidR="0086270C" w:rsidRDefault="0086270C">
            <w:pPr>
              <w:spacing w:after="0" w:line="240" w:lineRule="auto"/>
              <w:rPr>
                <w:noProof/>
              </w:rPr>
            </w:pPr>
          </w:p>
        </w:tc>
      </w:tr>
      <w:tr w:rsidR="00584D38" w14:paraId="21E9A393" w14:textId="77777777" w:rsidTr="00D02A6D">
        <w:trPr>
          <w:trHeight w:val="2834"/>
        </w:trPr>
        <w:tc>
          <w:tcPr>
            <w:tcW w:w="10632" w:type="dxa"/>
            <w:gridSpan w:val="3"/>
          </w:tcPr>
          <w:p w14:paraId="2335D371" w14:textId="260218CF" w:rsidR="002919C7" w:rsidRPr="002919C7" w:rsidRDefault="00961855" w:rsidP="002919C7">
            <w:r>
              <w:tab/>
              <w:t xml:space="preserve">                                           </w:t>
            </w:r>
          </w:p>
          <w:p w14:paraId="2A1D102A" w14:textId="6A2E631A" w:rsidR="002919C7" w:rsidRDefault="002919C7" w:rsidP="002919C7">
            <w:pPr>
              <w:rPr>
                <w:rFonts w:ascii="Comic Sans MS" w:hAnsi="Comic Sans MS"/>
                <w:b/>
                <w:bCs/>
                <w:sz w:val="24"/>
                <w:szCs w:val="24"/>
              </w:rPr>
            </w:pPr>
          </w:p>
          <w:p w14:paraId="0D263985" w14:textId="77777777" w:rsidR="002919C7" w:rsidRDefault="002919C7" w:rsidP="002919C7">
            <w:pPr>
              <w:tabs>
                <w:tab w:val="left" w:pos="4896"/>
              </w:tabs>
            </w:pPr>
            <w:r>
              <w:tab/>
            </w:r>
          </w:p>
          <w:p w14:paraId="60B89345" w14:textId="77777777" w:rsidR="00226416" w:rsidRDefault="00226416" w:rsidP="00226416"/>
          <w:p w14:paraId="13D65E3A" w14:textId="6F359DEF" w:rsidR="00226416" w:rsidRPr="00226416" w:rsidRDefault="00226416" w:rsidP="00226416">
            <w:pPr>
              <w:tabs>
                <w:tab w:val="left" w:pos="3120"/>
              </w:tabs>
            </w:pPr>
            <w:r>
              <w:tab/>
            </w:r>
          </w:p>
        </w:tc>
      </w:tr>
      <w:tr w:rsidR="00584D38" w14:paraId="5BCDD847" w14:textId="77777777" w:rsidTr="00D02A6D">
        <w:trPr>
          <w:trHeight w:val="2833"/>
        </w:trPr>
        <w:tc>
          <w:tcPr>
            <w:tcW w:w="10632" w:type="dxa"/>
            <w:gridSpan w:val="3"/>
          </w:tcPr>
          <w:p w14:paraId="76DED688" w14:textId="7866965E" w:rsidR="00FB72CC" w:rsidRDefault="00A00DE8" w:rsidP="00FB72CC">
            <w:pPr>
              <w:pStyle w:val="NormalWeb"/>
            </w:pPr>
            <w:r>
              <w:rPr>
                <w:rFonts w:ascii="Arial" w:hAnsi="Arial" w:cs="Arial"/>
                <w:sz w:val="2"/>
                <w:szCs w:val="2"/>
              </w:rPr>
              <w:t xml:space="preserve">    </w:t>
            </w:r>
          </w:p>
          <w:p w14:paraId="1B350357" w14:textId="5DD90D66" w:rsidR="00584D38" w:rsidRDefault="00584D38">
            <w:pPr>
              <w:spacing w:after="0" w:line="240" w:lineRule="auto"/>
              <w:rPr>
                <w:rFonts w:ascii="Arial" w:hAnsi="Arial" w:cs="Arial"/>
                <w:sz w:val="2"/>
                <w:szCs w:val="2"/>
              </w:rPr>
            </w:pPr>
          </w:p>
        </w:tc>
      </w:tr>
      <w:tr w:rsidR="00584D38" w14:paraId="2415BC3E" w14:textId="77777777" w:rsidTr="00D02A6D">
        <w:trPr>
          <w:trHeight w:val="2091"/>
        </w:trPr>
        <w:tc>
          <w:tcPr>
            <w:tcW w:w="10632" w:type="dxa"/>
            <w:gridSpan w:val="3"/>
          </w:tcPr>
          <w:p w14:paraId="1FDC257E" w14:textId="751C9738" w:rsidR="00584D38" w:rsidRDefault="00584D38">
            <w:pPr>
              <w:spacing w:after="0" w:line="240" w:lineRule="auto"/>
              <w:rPr>
                <w:rFonts w:ascii="Arial" w:hAnsi="Arial" w:cs="Arial"/>
                <w:sz w:val="2"/>
                <w:szCs w:val="2"/>
              </w:rPr>
            </w:pPr>
          </w:p>
          <w:p w14:paraId="708A98EA" w14:textId="5C59E5A8" w:rsidR="00AA3F70" w:rsidRDefault="00AA3F70" w:rsidP="00AA3F70">
            <w:pPr>
              <w:pStyle w:val="NormalWeb"/>
            </w:pPr>
            <w:r>
              <w:rPr>
                <w:rFonts w:ascii="Arial" w:hAnsi="Arial" w:cs="Arial"/>
                <w:sz w:val="2"/>
                <w:szCs w:val="2"/>
              </w:rPr>
              <w:tab/>
            </w:r>
          </w:p>
          <w:p w14:paraId="02EEF410" w14:textId="1019477D" w:rsidR="00AA3F70" w:rsidRPr="00AA3F70" w:rsidRDefault="00AA3F70" w:rsidP="00AA3F70">
            <w:pPr>
              <w:tabs>
                <w:tab w:val="left" w:pos="3876"/>
              </w:tabs>
              <w:rPr>
                <w:rFonts w:ascii="Arial" w:hAnsi="Arial" w:cs="Arial"/>
                <w:sz w:val="2"/>
                <w:szCs w:val="2"/>
              </w:rPr>
            </w:pPr>
          </w:p>
        </w:tc>
      </w:tr>
      <w:tr w:rsidR="00584D38" w14:paraId="57BFD3A7" w14:textId="77777777" w:rsidTr="00D02A6D">
        <w:trPr>
          <w:trHeight w:val="867"/>
        </w:trPr>
        <w:tc>
          <w:tcPr>
            <w:tcW w:w="10632" w:type="dxa"/>
            <w:gridSpan w:val="3"/>
          </w:tcPr>
          <w:p w14:paraId="70E3535D" w14:textId="77777777" w:rsidR="00584D38" w:rsidRDefault="00A00DE8">
            <w:pPr>
              <w:spacing w:after="0" w:line="240" w:lineRule="auto"/>
              <w:rPr>
                <w:rFonts w:ascii="Arial" w:hAnsi="Arial" w:cs="Arial"/>
              </w:rPr>
            </w:pPr>
            <w:r>
              <w:rPr>
                <w:rFonts w:ascii="Arial" w:hAnsi="Arial" w:cs="Arial"/>
                <w:sz w:val="2"/>
                <w:szCs w:val="2"/>
              </w:rPr>
              <w:t>11</w:t>
            </w:r>
          </w:p>
          <w:p w14:paraId="5C021A82" w14:textId="6643AA59" w:rsidR="00584D38" w:rsidRDefault="00A00DE8">
            <w:pPr>
              <w:tabs>
                <w:tab w:val="left" w:pos="5554"/>
              </w:tabs>
              <w:spacing w:after="0" w:line="240" w:lineRule="auto"/>
              <w:rPr>
                <w:rFonts w:ascii="Arial" w:hAnsi="Arial" w:cs="Arial"/>
                <w:sz w:val="2"/>
                <w:szCs w:val="2"/>
              </w:rPr>
            </w:pPr>
            <w:r>
              <w:rPr>
                <w:rFonts w:ascii="Arial" w:hAnsi="Arial" w:cs="Arial"/>
                <w:sz w:val="2"/>
                <w:szCs w:val="2"/>
              </w:rPr>
              <w:t>11</w:t>
            </w:r>
          </w:p>
        </w:tc>
      </w:tr>
    </w:tbl>
    <w:p w14:paraId="7527931E" w14:textId="032FF00D" w:rsidR="00584D38" w:rsidRDefault="00584D38">
      <w:pPr>
        <w:rPr>
          <w:rFonts w:ascii="Arial" w:hAnsi="Arial" w:cs="Arial"/>
        </w:rPr>
      </w:pPr>
    </w:p>
    <w:sectPr w:rsidR="00584D38">
      <w:pgSz w:w="11906" w:h="16838"/>
      <w:pgMar w:top="851" w:right="1134" w:bottom="851" w:left="1134" w:header="0" w:footer="0" w:gutter="0"/>
      <w:pgBorders>
        <w:top w:val="double" w:sz="4" w:space="17" w:color="000000"/>
        <w:left w:val="double" w:sz="4" w:space="31" w:color="000000"/>
        <w:bottom w:val="double" w:sz="4" w:space="17" w:color="000000"/>
        <w:right w:val="double" w:sz="4" w:space="31" w:color="000000"/>
      </w:pgBorders>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1BF76" w14:textId="77777777" w:rsidR="002B7ECA" w:rsidRDefault="002B7ECA" w:rsidP="00F72DE4">
      <w:pPr>
        <w:spacing w:after="0" w:line="240" w:lineRule="auto"/>
      </w:pPr>
      <w:r>
        <w:separator/>
      </w:r>
    </w:p>
  </w:endnote>
  <w:endnote w:type="continuationSeparator" w:id="0">
    <w:p w14:paraId="3AA190BE" w14:textId="77777777" w:rsidR="002B7ECA" w:rsidRDefault="002B7ECA" w:rsidP="00F72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Neue">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A4F0A0" w14:textId="77777777" w:rsidR="002B7ECA" w:rsidRDefault="002B7ECA" w:rsidP="00F72DE4">
      <w:pPr>
        <w:spacing w:after="0" w:line="240" w:lineRule="auto"/>
      </w:pPr>
      <w:r>
        <w:separator/>
      </w:r>
    </w:p>
  </w:footnote>
  <w:footnote w:type="continuationSeparator" w:id="0">
    <w:p w14:paraId="70AE48B5" w14:textId="77777777" w:rsidR="002B7ECA" w:rsidRDefault="002B7ECA" w:rsidP="00F72D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D38"/>
    <w:rsid w:val="000020CD"/>
    <w:rsid w:val="000079B1"/>
    <w:rsid w:val="000151C6"/>
    <w:rsid w:val="0002594C"/>
    <w:rsid w:val="000272CF"/>
    <w:rsid w:val="00030203"/>
    <w:rsid w:val="000304E5"/>
    <w:rsid w:val="000324C0"/>
    <w:rsid w:val="00033C5D"/>
    <w:rsid w:val="000353F4"/>
    <w:rsid w:val="00036605"/>
    <w:rsid w:val="00045DD2"/>
    <w:rsid w:val="00046151"/>
    <w:rsid w:val="00046978"/>
    <w:rsid w:val="0005363E"/>
    <w:rsid w:val="0005762A"/>
    <w:rsid w:val="0006043B"/>
    <w:rsid w:val="00061843"/>
    <w:rsid w:val="00061FC5"/>
    <w:rsid w:val="00062D0F"/>
    <w:rsid w:val="00063EC7"/>
    <w:rsid w:val="00066568"/>
    <w:rsid w:val="0006663E"/>
    <w:rsid w:val="000678AD"/>
    <w:rsid w:val="00071638"/>
    <w:rsid w:val="00072CBB"/>
    <w:rsid w:val="00075453"/>
    <w:rsid w:val="000806BD"/>
    <w:rsid w:val="00083230"/>
    <w:rsid w:val="00083716"/>
    <w:rsid w:val="00085D78"/>
    <w:rsid w:val="00092451"/>
    <w:rsid w:val="000938C2"/>
    <w:rsid w:val="00095ABF"/>
    <w:rsid w:val="00097D3B"/>
    <w:rsid w:val="000A132C"/>
    <w:rsid w:val="000A13C1"/>
    <w:rsid w:val="000A1D20"/>
    <w:rsid w:val="000A253E"/>
    <w:rsid w:val="000A4194"/>
    <w:rsid w:val="000A4F97"/>
    <w:rsid w:val="000A63F3"/>
    <w:rsid w:val="000B0A8E"/>
    <w:rsid w:val="000B30EA"/>
    <w:rsid w:val="000B3791"/>
    <w:rsid w:val="000B4F07"/>
    <w:rsid w:val="000B5223"/>
    <w:rsid w:val="000B5B11"/>
    <w:rsid w:val="000B6ACB"/>
    <w:rsid w:val="000B7B69"/>
    <w:rsid w:val="000C63FD"/>
    <w:rsid w:val="000D03FD"/>
    <w:rsid w:val="000D2012"/>
    <w:rsid w:val="000D3150"/>
    <w:rsid w:val="000D3285"/>
    <w:rsid w:val="000D6149"/>
    <w:rsid w:val="000E147D"/>
    <w:rsid w:val="000E1F6A"/>
    <w:rsid w:val="000E28ED"/>
    <w:rsid w:val="000E5F89"/>
    <w:rsid w:val="000E72C7"/>
    <w:rsid w:val="000E7FB1"/>
    <w:rsid w:val="000F02B8"/>
    <w:rsid w:val="000F0E95"/>
    <w:rsid w:val="000F56EF"/>
    <w:rsid w:val="000F729E"/>
    <w:rsid w:val="00106B6C"/>
    <w:rsid w:val="001130B0"/>
    <w:rsid w:val="00113263"/>
    <w:rsid w:val="001138DE"/>
    <w:rsid w:val="00113DC3"/>
    <w:rsid w:val="00115C24"/>
    <w:rsid w:val="0011672A"/>
    <w:rsid w:val="00123E9F"/>
    <w:rsid w:val="00126727"/>
    <w:rsid w:val="00126738"/>
    <w:rsid w:val="00127786"/>
    <w:rsid w:val="001302D2"/>
    <w:rsid w:val="0013128E"/>
    <w:rsid w:val="00133252"/>
    <w:rsid w:val="001342C2"/>
    <w:rsid w:val="001354D8"/>
    <w:rsid w:val="0013573B"/>
    <w:rsid w:val="001375B7"/>
    <w:rsid w:val="001406A5"/>
    <w:rsid w:val="001417D4"/>
    <w:rsid w:val="0014521C"/>
    <w:rsid w:val="0015422F"/>
    <w:rsid w:val="0015496D"/>
    <w:rsid w:val="00155D1F"/>
    <w:rsid w:val="001574FF"/>
    <w:rsid w:val="0016023F"/>
    <w:rsid w:val="0016776E"/>
    <w:rsid w:val="00170351"/>
    <w:rsid w:val="00172A40"/>
    <w:rsid w:val="00173143"/>
    <w:rsid w:val="0018110F"/>
    <w:rsid w:val="00185191"/>
    <w:rsid w:val="00185EDC"/>
    <w:rsid w:val="00186526"/>
    <w:rsid w:val="00186C01"/>
    <w:rsid w:val="00187946"/>
    <w:rsid w:val="001901EF"/>
    <w:rsid w:val="00190628"/>
    <w:rsid w:val="0019336E"/>
    <w:rsid w:val="00193B89"/>
    <w:rsid w:val="00194108"/>
    <w:rsid w:val="00194B07"/>
    <w:rsid w:val="0019562C"/>
    <w:rsid w:val="001A3629"/>
    <w:rsid w:val="001A4A53"/>
    <w:rsid w:val="001A5C03"/>
    <w:rsid w:val="001A6EFB"/>
    <w:rsid w:val="001B1515"/>
    <w:rsid w:val="001B36C6"/>
    <w:rsid w:val="001B412A"/>
    <w:rsid w:val="001B5CEF"/>
    <w:rsid w:val="001B636C"/>
    <w:rsid w:val="001B6B6A"/>
    <w:rsid w:val="001C255E"/>
    <w:rsid w:val="001C33B1"/>
    <w:rsid w:val="001C4D6D"/>
    <w:rsid w:val="001C6755"/>
    <w:rsid w:val="001D11E6"/>
    <w:rsid w:val="001D2BF0"/>
    <w:rsid w:val="001D51B0"/>
    <w:rsid w:val="001E1947"/>
    <w:rsid w:val="001E1D35"/>
    <w:rsid w:val="001E6B66"/>
    <w:rsid w:val="001F162C"/>
    <w:rsid w:val="001F431E"/>
    <w:rsid w:val="001F4F92"/>
    <w:rsid w:val="001F5A1B"/>
    <w:rsid w:val="0020212C"/>
    <w:rsid w:val="00202DFB"/>
    <w:rsid w:val="00204E8A"/>
    <w:rsid w:val="00205CAB"/>
    <w:rsid w:val="002065C2"/>
    <w:rsid w:val="002076A5"/>
    <w:rsid w:val="00210723"/>
    <w:rsid w:val="00212EED"/>
    <w:rsid w:val="00212FFC"/>
    <w:rsid w:val="00213930"/>
    <w:rsid w:val="002162F8"/>
    <w:rsid w:val="00216543"/>
    <w:rsid w:val="0022014C"/>
    <w:rsid w:val="00223080"/>
    <w:rsid w:val="002235F6"/>
    <w:rsid w:val="00224E17"/>
    <w:rsid w:val="00226416"/>
    <w:rsid w:val="00230BB3"/>
    <w:rsid w:val="00233264"/>
    <w:rsid w:val="0023598B"/>
    <w:rsid w:val="00237837"/>
    <w:rsid w:val="00240E8F"/>
    <w:rsid w:val="00243D8C"/>
    <w:rsid w:val="00246A6D"/>
    <w:rsid w:val="00251DC5"/>
    <w:rsid w:val="00252151"/>
    <w:rsid w:val="002537AE"/>
    <w:rsid w:val="00254FFA"/>
    <w:rsid w:val="002553DE"/>
    <w:rsid w:val="00257CBE"/>
    <w:rsid w:val="002601FB"/>
    <w:rsid w:val="0026099C"/>
    <w:rsid w:val="002644F2"/>
    <w:rsid w:val="002651EB"/>
    <w:rsid w:val="00265725"/>
    <w:rsid w:val="0026708C"/>
    <w:rsid w:val="002678DF"/>
    <w:rsid w:val="0027036A"/>
    <w:rsid w:val="00272308"/>
    <w:rsid w:val="00274814"/>
    <w:rsid w:val="00277DFF"/>
    <w:rsid w:val="00281FDF"/>
    <w:rsid w:val="00283F0C"/>
    <w:rsid w:val="00284695"/>
    <w:rsid w:val="00286E8A"/>
    <w:rsid w:val="00287C63"/>
    <w:rsid w:val="00290188"/>
    <w:rsid w:val="002919C7"/>
    <w:rsid w:val="0029225F"/>
    <w:rsid w:val="00293237"/>
    <w:rsid w:val="002A2B7E"/>
    <w:rsid w:val="002A3B5A"/>
    <w:rsid w:val="002A412B"/>
    <w:rsid w:val="002A70F1"/>
    <w:rsid w:val="002B0B20"/>
    <w:rsid w:val="002B12E3"/>
    <w:rsid w:val="002B2207"/>
    <w:rsid w:val="002B4593"/>
    <w:rsid w:val="002B466F"/>
    <w:rsid w:val="002B7E62"/>
    <w:rsid w:val="002B7ECA"/>
    <w:rsid w:val="002C0F73"/>
    <w:rsid w:val="002C14F5"/>
    <w:rsid w:val="002C259D"/>
    <w:rsid w:val="002C2FCB"/>
    <w:rsid w:val="002C2FFA"/>
    <w:rsid w:val="002C6E2D"/>
    <w:rsid w:val="002C72E6"/>
    <w:rsid w:val="002D5AC4"/>
    <w:rsid w:val="002E14ED"/>
    <w:rsid w:val="002E3534"/>
    <w:rsid w:val="002F234F"/>
    <w:rsid w:val="002F3A4B"/>
    <w:rsid w:val="002F5F0E"/>
    <w:rsid w:val="002F7203"/>
    <w:rsid w:val="002F7935"/>
    <w:rsid w:val="003033C6"/>
    <w:rsid w:val="003039A3"/>
    <w:rsid w:val="003053DE"/>
    <w:rsid w:val="003059DF"/>
    <w:rsid w:val="003077ED"/>
    <w:rsid w:val="00307A84"/>
    <w:rsid w:val="00310CBE"/>
    <w:rsid w:val="0031293D"/>
    <w:rsid w:val="00316622"/>
    <w:rsid w:val="00317B67"/>
    <w:rsid w:val="003215B7"/>
    <w:rsid w:val="003220D6"/>
    <w:rsid w:val="00322524"/>
    <w:rsid w:val="0032406D"/>
    <w:rsid w:val="003245D1"/>
    <w:rsid w:val="00326CF2"/>
    <w:rsid w:val="003352F6"/>
    <w:rsid w:val="00337780"/>
    <w:rsid w:val="00340986"/>
    <w:rsid w:val="0035562D"/>
    <w:rsid w:val="00356D02"/>
    <w:rsid w:val="00360E92"/>
    <w:rsid w:val="00366312"/>
    <w:rsid w:val="003667A7"/>
    <w:rsid w:val="0037020C"/>
    <w:rsid w:val="00377477"/>
    <w:rsid w:val="0037779B"/>
    <w:rsid w:val="00383846"/>
    <w:rsid w:val="003858C9"/>
    <w:rsid w:val="0038789C"/>
    <w:rsid w:val="00387C29"/>
    <w:rsid w:val="00391E4B"/>
    <w:rsid w:val="003926E4"/>
    <w:rsid w:val="00397CAA"/>
    <w:rsid w:val="003A01A8"/>
    <w:rsid w:val="003A1702"/>
    <w:rsid w:val="003A1A37"/>
    <w:rsid w:val="003A3166"/>
    <w:rsid w:val="003A5366"/>
    <w:rsid w:val="003A6C82"/>
    <w:rsid w:val="003B24C7"/>
    <w:rsid w:val="003B3167"/>
    <w:rsid w:val="003B49B2"/>
    <w:rsid w:val="003B7771"/>
    <w:rsid w:val="003C3169"/>
    <w:rsid w:val="003C4712"/>
    <w:rsid w:val="003C5734"/>
    <w:rsid w:val="003C7886"/>
    <w:rsid w:val="003D071B"/>
    <w:rsid w:val="003D079E"/>
    <w:rsid w:val="003D514E"/>
    <w:rsid w:val="003D5F38"/>
    <w:rsid w:val="003E45B6"/>
    <w:rsid w:val="003E51E8"/>
    <w:rsid w:val="003E5CC8"/>
    <w:rsid w:val="003F5493"/>
    <w:rsid w:val="003F7ABB"/>
    <w:rsid w:val="00401A77"/>
    <w:rsid w:val="00402538"/>
    <w:rsid w:val="004056B1"/>
    <w:rsid w:val="00407BB0"/>
    <w:rsid w:val="00410096"/>
    <w:rsid w:val="00413578"/>
    <w:rsid w:val="00414F6A"/>
    <w:rsid w:val="0041687D"/>
    <w:rsid w:val="00420DFA"/>
    <w:rsid w:val="00423716"/>
    <w:rsid w:val="00423DC5"/>
    <w:rsid w:val="00424AD0"/>
    <w:rsid w:val="004250C8"/>
    <w:rsid w:val="00436573"/>
    <w:rsid w:val="00440F96"/>
    <w:rsid w:val="00450852"/>
    <w:rsid w:val="00451932"/>
    <w:rsid w:val="00452C78"/>
    <w:rsid w:val="00454E52"/>
    <w:rsid w:val="00457948"/>
    <w:rsid w:val="004605BB"/>
    <w:rsid w:val="00461078"/>
    <w:rsid w:val="00462176"/>
    <w:rsid w:val="00464B4F"/>
    <w:rsid w:val="00472290"/>
    <w:rsid w:val="0047247F"/>
    <w:rsid w:val="00475B18"/>
    <w:rsid w:val="0048004C"/>
    <w:rsid w:val="004879AB"/>
    <w:rsid w:val="004942AD"/>
    <w:rsid w:val="00496E68"/>
    <w:rsid w:val="00497DA3"/>
    <w:rsid w:val="004A0363"/>
    <w:rsid w:val="004A1976"/>
    <w:rsid w:val="004A1DF7"/>
    <w:rsid w:val="004A32BA"/>
    <w:rsid w:val="004A3EB5"/>
    <w:rsid w:val="004A6A0D"/>
    <w:rsid w:val="004A6EE5"/>
    <w:rsid w:val="004B1CB7"/>
    <w:rsid w:val="004C2856"/>
    <w:rsid w:val="004C2D0F"/>
    <w:rsid w:val="004C359A"/>
    <w:rsid w:val="004C3D77"/>
    <w:rsid w:val="004C5417"/>
    <w:rsid w:val="004C7319"/>
    <w:rsid w:val="004D0BD5"/>
    <w:rsid w:val="004D15DB"/>
    <w:rsid w:val="004D2A79"/>
    <w:rsid w:val="004D448D"/>
    <w:rsid w:val="004D495D"/>
    <w:rsid w:val="004D72FC"/>
    <w:rsid w:val="004E2915"/>
    <w:rsid w:val="004E4B95"/>
    <w:rsid w:val="004E6EAE"/>
    <w:rsid w:val="004F069C"/>
    <w:rsid w:val="0050029D"/>
    <w:rsid w:val="00503B3E"/>
    <w:rsid w:val="005041DF"/>
    <w:rsid w:val="0050549F"/>
    <w:rsid w:val="0050610E"/>
    <w:rsid w:val="0051008A"/>
    <w:rsid w:val="005117BB"/>
    <w:rsid w:val="005129A5"/>
    <w:rsid w:val="00512E92"/>
    <w:rsid w:val="00514730"/>
    <w:rsid w:val="00520155"/>
    <w:rsid w:val="005219B1"/>
    <w:rsid w:val="005247A7"/>
    <w:rsid w:val="0052545E"/>
    <w:rsid w:val="00526228"/>
    <w:rsid w:val="005270A7"/>
    <w:rsid w:val="0052789E"/>
    <w:rsid w:val="00530947"/>
    <w:rsid w:val="00534AFE"/>
    <w:rsid w:val="00542647"/>
    <w:rsid w:val="00542F55"/>
    <w:rsid w:val="0054564A"/>
    <w:rsid w:val="00546CE3"/>
    <w:rsid w:val="005473DC"/>
    <w:rsid w:val="00552216"/>
    <w:rsid w:val="0055317E"/>
    <w:rsid w:val="00562D67"/>
    <w:rsid w:val="005633E4"/>
    <w:rsid w:val="00565918"/>
    <w:rsid w:val="0056612B"/>
    <w:rsid w:val="00570440"/>
    <w:rsid w:val="00570B78"/>
    <w:rsid w:val="005730F4"/>
    <w:rsid w:val="00574D25"/>
    <w:rsid w:val="00575A43"/>
    <w:rsid w:val="005778FE"/>
    <w:rsid w:val="00584D38"/>
    <w:rsid w:val="00586DE6"/>
    <w:rsid w:val="005A356F"/>
    <w:rsid w:val="005A6435"/>
    <w:rsid w:val="005B0589"/>
    <w:rsid w:val="005B1631"/>
    <w:rsid w:val="005B2036"/>
    <w:rsid w:val="005B29AD"/>
    <w:rsid w:val="005C42F9"/>
    <w:rsid w:val="005C476D"/>
    <w:rsid w:val="005C6F24"/>
    <w:rsid w:val="005C6F60"/>
    <w:rsid w:val="005D0D23"/>
    <w:rsid w:val="005D2D6A"/>
    <w:rsid w:val="005D345B"/>
    <w:rsid w:val="005D36DC"/>
    <w:rsid w:val="005D4CE7"/>
    <w:rsid w:val="005D7040"/>
    <w:rsid w:val="005D7242"/>
    <w:rsid w:val="005E0F09"/>
    <w:rsid w:val="005E173B"/>
    <w:rsid w:val="005F3E2C"/>
    <w:rsid w:val="005F4C32"/>
    <w:rsid w:val="005F55ED"/>
    <w:rsid w:val="00600D91"/>
    <w:rsid w:val="006050ED"/>
    <w:rsid w:val="00605B9F"/>
    <w:rsid w:val="00606C58"/>
    <w:rsid w:val="00606CEC"/>
    <w:rsid w:val="00606F1E"/>
    <w:rsid w:val="00610626"/>
    <w:rsid w:val="00613F2E"/>
    <w:rsid w:val="0061638C"/>
    <w:rsid w:val="006172D0"/>
    <w:rsid w:val="00625B47"/>
    <w:rsid w:val="006311CA"/>
    <w:rsid w:val="00631B0B"/>
    <w:rsid w:val="00632B7E"/>
    <w:rsid w:val="00632C01"/>
    <w:rsid w:val="00635A75"/>
    <w:rsid w:val="00636806"/>
    <w:rsid w:val="00636E01"/>
    <w:rsid w:val="00637844"/>
    <w:rsid w:val="00640425"/>
    <w:rsid w:val="00642C98"/>
    <w:rsid w:val="00643229"/>
    <w:rsid w:val="0064491E"/>
    <w:rsid w:val="00644CC5"/>
    <w:rsid w:val="0065024E"/>
    <w:rsid w:val="006628ED"/>
    <w:rsid w:val="00663C1D"/>
    <w:rsid w:val="00664F47"/>
    <w:rsid w:val="00667618"/>
    <w:rsid w:val="00672586"/>
    <w:rsid w:val="006750D5"/>
    <w:rsid w:val="00675555"/>
    <w:rsid w:val="00675FA7"/>
    <w:rsid w:val="00676D74"/>
    <w:rsid w:val="006810C8"/>
    <w:rsid w:val="00682E0A"/>
    <w:rsid w:val="0068303D"/>
    <w:rsid w:val="00694499"/>
    <w:rsid w:val="006964E6"/>
    <w:rsid w:val="006A0741"/>
    <w:rsid w:val="006A113F"/>
    <w:rsid w:val="006A5F95"/>
    <w:rsid w:val="006B1EB3"/>
    <w:rsid w:val="006B2AE7"/>
    <w:rsid w:val="006B458D"/>
    <w:rsid w:val="006B5A90"/>
    <w:rsid w:val="006B6187"/>
    <w:rsid w:val="006C0857"/>
    <w:rsid w:val="006C1B09"/>
    <w:rsid w:val="006C2131"/>
    <w:rsid w:val="006C3CAF"/>
    <w:rsid w:val="006C45E7"/>
    <w:rsid w:val="006C5464"/>
    <w:rsid w:val="006C67C4"/>
    <w:rsid w:val="006C6D0C"/>
    <w:rsid w:val="006C746A"/>
    <w:rsid w:val="006C781D"/>
    <w:rsid w:val="006D4260"/>
    <w:rsid w:val="006D5C59"/>
    <w:rsid w:val="006E06D2"/>
    <w:rsid w:val="006E3723"/>
    <w:rsid w:val="006E5B96"/>
    <w:rsid w:val="006F1FF1"/>
    <w:rsid w:val="006F2C8C"/>
    <w:rsid w:val="006F2D93"/>
    <w:rsid w:val="006F4BDF"/>
    <w:rsid w:val="006F5E66"/>
    <w:rsid w:val="0070007C"/>
    <w:rsid w:val="00700224"/>
    <w:rsid w:val="00701CBF"/>
    <w:rsid w:val="00704A0C"/>
    <w:rsid w:val="00704FD4"/>
    <w:rsid w:val="0071028B"/>
    <w:rsid w:val="007124BD"/>
    <w:rsid w:val="00712C76"/>
    <w:rsid w:val="00712E4D"/>
    <w:rsid w:val="00712F98"/>
    <w:rsid w:val="007138BF"/>
    <w:rsid w:val="007139CA"/>
    <w:rsid w:val="00713F67"/>
    <w:rsid w:val="00715A13"/>
    <w:rsid w:val="00717D3B"/>
    <w:rsid w:val="0072160A"/>
    <w:rsid w:val="00723AC8"/>
    <w:rsid w:val="007250EA"/>
    <w:rsid w:val="00725CCE"/>
    <w:rsid w:val="00725ECA"/>
    <w:rsid w:val="00726D3F"/>
    <w:rsid w:val="007320BF"/>
    <w:rsid w:val="007342E0"/>
    <w:rsid w:val="00735A93"/>
    <w:rsid w:val="00736233"/>
    <w:rsid w:val="00740460"/>
    <w:rsid w:val="0074059B"/>
    <w:rsid w:val="00746389"/>
    <w:rsid w:val="00746ACE"/>
    <w:rsid w:val="007538B7"/>
    <w:rsid w:val="00753A34"/>
    <w:rsid w:val="0076457F"/>
    <w:rsid w:val="007659BD"/>
    <w:rsid w:val="0076669E"/>
    <w:rsid w:val="00770622"/>
    <w:rsid w:val="00772FB3"/>
    <w:rsid w:val="0077657F"/>
    <w:rsid w:val="00777B1A"/>
    <w:rsid w:val="00777F81"/>
    <w:rsid w:val="00780965"/>
    <w:rsid w:val="00781CBF"/>
    <w:rsid w:val="007835D7"/>
    <w:rsid w:val="0078366C"/>
    <w:rsid w:val="00791D17"/>
    <w:rsid w:val="00792939"/>
    <w:rsid w:val="007949EC"/>
    <w:rsid w:val="00797A4B"/>
    <w:rsid w:val="007A028F"/>
    <w:rsid w:val="007A18E2"/>
    <w:rsid w:val="007A3E48"/>
    <w:rsid w:val="007A4480"/>
    <w:rsid w:val="007A5C73"/>
    <w:rsid w:val="007B3558"/>
    <w:rsid w:val="007B4417"/>
    <w:rsid w:val="007B473D"/>
    <w:rsid w:val="007B50D2"/>
    <w:rsid w:val="007B531B"/>
    <w:rsid w:val="007B7C5A"/>
    <w:rsid w:val="007C1E47"/>
    <w:rsid w:val="007C4128"/>
    <w:rsid w:val="007C5A8A"/>
    <w:rsid w:val="007D7353"/>
    <w:rsid w:val="007E14E1"/>
    <w:rsid w:val="007E2ED3"/>
    <w:rsid w:val="007E43D3"/>
    <w:rsid w:val="007E5A64"/>
    <w:rsid w:val="007E5F7B"/>
    <w:rsid w:val="007F5308"/>
    <w:rsid w:val="007F5902"/>
    <w:rsid w:val="007F6B13"/>
    <w:rsid w:val="007F6F1C"/>
    <w:rsid w:val="007F6FCD"/>
    <w:rsid w:val="0080095F"/>
    <w:rsid w:val="00803166"/>
    <w:rsid w:val="008060C7"/>
    <w:rsid w:val="008117C5"/>
    <w:rsid w:val="00815E6C"/>
    <w:rsid w:val="00817A7B"/>
    <w:rsid w:val="00820CDB"/>
    <w:rsid w:val="00827632"/>
    <w:rsid w:val="008305C9"/>
    <w:rsid w:val="00831280"/>
    <w:rsid w:val="00834DEC"/>
    <w:rsid w:val="00835AEF"/>
    <w:rsid w:val="0083705B"/>
    <w:rsid w:val="00841448"/>
    <w:rsid w:val="008414FC"/>
    <w:rsid w:val="008437FE"/>
    <w:rsid w:val="00854239"/>
    <w:rsid w:val="008570F4"/>
    <w:rsid w:val="00857231"/>
    <w:rsid w:val="008603C1"/>
    <w:rsid w:val="0086270C"/>
    <w:rsid w:val="00863ED3"/>
    <w:rsid w:val="00863F96"/>
    <w:rsid w:val="008641FE"/>
    <w:rsid w:val="0086424B"/>
    <w:rsid w:val="00864800"/>
    <w:rsid w:val="00864BB4"/>
    <w:rsid w:val="008657EC"/>
    <w:rsid w:val="00865941"/>
    <w:rsid w:val="00866E68"/>
    <w:rsid w:val="00866F3C"/>
    <w:rsid w:val="00870B08"/>
    <w:rsid w:val="00871B5E"/>
    <w:rsid w:val="00872B20"/>
    <w:rsid w:val="0088033F"/>
    <w:rsid w:val="00884B39"/>
    <w:rsid w:val="00885454"/>
    <w:rsid w:val="008963A2"/>
    <w:rsid w:val="00896671"/>
    <w:rsid w:val="00896A28"/>
    <w:rsid w:val="00896F97"/>
    <w:rsid w:val="00897686"/>
    <w:rsid w:val="008A02A8"/>
    <w:rsid w:val="008A2F0B"/>
    <w:rsid w:val="008A47EF"/>
    <w:rsid w:val="008A4DDD"/>
    <w:rsid w:val="008A59C1"/>
    <w:rsid w:val="008A7F59"/>
    <w:rsid w:val="008B0A22"/>
    <w:rsid w:val="008B3AF2"/>
    <w:rsid w:val="008B553C"/>
    <w:rsid w:val="008B7110"/>
    <w:rsid w:val="008B7B91"/>
    <w:rsid w:val="008C399A"/>
    <w:rsid w:val="008C4195"/>
    <w:rsid w:val="008C542A"/>
    <w:rsid w:val="008D451E"/>
    <w:rsid w:val="008D466E"/>
    <w:rsid w:val="008D4BA6"/>
    <w:rsid w:val="008E0FF6"/>
    <w:rsid w:val="008E297E"/>
    <w:rsid w:val="008E2AC4"/>
    <w:rsid w:val="008E770E"/>
    <w:rsid w:val="008F0300"/>
    <w:rsid w:val="008F2FB9"/>
    <w:rsid w:val="008F636E"/>
    <w:rsid w:val="00900D89"/>
    <w:rsid w:val="00905550"/>
    <w:rsid w:val="009055DC"/>
    <w:rsid w:val="00907E79"/>
    <w:rsid w:val="009107F4"/>
    <w:rsid w:val="00914E4A"/>
    <w:rsid w:val="00916262"/>
    <w:rsid w:val="009175A5"/>
    <w:rsid w:val="00921351"/>
    <w:rsid w:val="00922442"/>
    <w:rsid w:val="009303AE"/>
    <w:rsid w:val="00930C0A"/>
    <w:rsid w:val="00934978"/>
    <w:rsid w:val="00934DFC"/>
    <w:rsid w:val="00937676"/>
    <w:rsid w:val="009400EB"/>
    <w:rsid w:val="00941632"/>
    <w:rsid w:val="00943C65"/>
    <w:rsid w:val="00945189"/>
    <w:rsid w:val="0094567C"/>
    <w:rsid w:val="009463CF"/>
    <w:rsid w:val="00950E61"/>
    <w:rsid w:val="009532F0"/>
    <w:rsid w:val="00954314"/>
    <w:rsid w:val="00955033"/>
    <w:rsid w:val="0095529D"/>
    <w:rsid w:val="00957762"/>
    <w:rsid w:val="00960758"/>
    <w:rsid w:val="00961631"/>
    <w:rsid w:val="0096170A"/>
    <w:rsid w:val="00961855"/>
    <w:rsid w:val="009661B1"/>
    <w:rsid w:val="00971DB7"/>
    <w:rsid w:val="00971F05"/>
    <w:rsid w:val="009727D6"/>
    <w:rsid w:val="009737BF"/>
    <w:rsid w:val="009738AC"/>
    <w:rsid w:val="00973C6F"/>
    <w:rsid w:val="00973FE4"/>
    <w:rsid w:val="00977ACF"/>
    <w:rsid w:val="009801FA"/>
    <w:rsid w:val="00980A98"/>
    <w:rsid w:val="00986C06"/>
    <w:rsid w:val="00987799"/>
    <w:rsid w:val="00987A93"/>
    <w:rsid w:val="00987DCB"/>
    <w:rsid w:val="00991532"/>
    <w:rsid w:val="00992041"/>
    <w:rsid w:val="00994EF7"/>
    <w:rsid w:val="009952F0"/>
    <w:rsid w:val="00996A0F"/>
    <w:rsid w:val="009A0235"/>
    <w:rsid w:val="009A11C8"/>
    <w:rsid w:val="009A1C0E"/>
    <w:rsid w:val="009A2EC4"/>
    <w:rsid w:val="009A4472"/>
    <w:rsid w:val="009A4944"/>
    <w:rsid w:val="009A6ACF"/>
    <w:rsid w:val="009A70E4"/>
    <w:rsid w:val="009B5390"/>
    <w:rsid w:val="009B630A"/>
    <w:rsid w:val="009B65FC"/>
    <w:rsid w:val="009B7952"/>
    <w:rsid w:val="009C05C4"/>
    <w:rsid w:val="009C3AE1"/>
    <w:rsid w:val="009C3C03"/>
    <w:rsid w:val="009C4C1B"/>
    <w:rsid w:val="009D0319"/>
    <w:rsid w:val="009D2194"/>
    <w:rsid w:val="009D30B8"/>
    <w:rsid w:val="009D3EA4"/>
    <w:rsid w:val="009D4B56"/>
    <w:rsid w:val="009D62E8"/>
    <w:rsid w:val="009E1968"/>
    <w:rsid w:val="009E25BC"/>
    <w:rsid w:val="009E271E"/>
    <w:rsid w:val="009E40B6"/>
    <w:rsid w:val="009E5497"/>
    <w:rsid w:val="009E570C"/>
    <w:rsid w:val="009E7739"/>
    <w:rsid w:val="009F0355"/>
    <w:rsid w:val="009F1AC6"/>
    <w:rsid w:val="009F6889"/>
    <w:rsid w:val="00A006B1"/>
    <w:rsid w:val="00A00A1C"/>
    <w:rsid w:val="00A00DE8"/>
    <w:rsid w:val="00A03714"/>
    <w:rsid w:val="00A04469"/>
    <w:rsid w:val="00A057BD"/>
    <w:rsid w:val="00A15C3F"/>
    <w:rsid w:val="00A16E60"/>
    <w:rsid w:val="00A1744A"/>
    <w:rsid w:val="00A20E87"/>
    <w:rsid w:val="00A21317"/>
    <w:rsid w:val="00A23789"/>
    <w:rsid w:val="00A23C3E"/>
    <w:rsid w:val="00A2554E"/>
    <w:rsid w:val="00A256A7"/>
    <w:rsid w:val="00A25A41"/>
    <w:rsid w:val="00A27CDD"/>
    <w:rsid w:val="00A3055C"/>
    <w:rsid w:val="00A34391"/>
    <w:rsid w:val="00A34583"/>
    <w:rsid w:val="00A358DC"/>
    <w:rsid w:val="00A366FA"/>
    <w:rsid w:val="00A410E1"/>
    <w:rsid w:val="00A45503"/>
    <w:rsid w:val="00A46B56"/>
    <w:rsid w:val="00A50681"/>
    <w:rsid w:val="00A5103A"/>
    <w:rsid w:val="00A53730"/>
    <w:rsid w:val="00A56F47"/>
    <w:rsid w:val="00A63A85"/>
    <w:rsid w:val="00A70DAB"/>
    <w:rsid w:val="00A738E6"/>
    <w:rsid w:val="00A839AF"/>
    <w:rsid w:val="00A87D63"/>
    <w:rsid w:val="00A90147"/>
    <w:rsid w:val="00A911DD"/>
    <w:rsid w:val="00A91D1F"/>
    <w:rsid w:val="00A92E7E"/>
    <w:rsid w:val="00A97D70"/>
    <w:rsid w:val="00AA28A3"/>
    <w:rsid w:val="00AA3F70"/>
    <w:rsid w:val="00AA56D9"/>
    <w:rsid w:val="00AA6457"/>
    <w:rsid w:val="00AB13E5"/>
    <w:rsid w:val="00AB2866"/>
    <w:rsid w:val="00AB298B"/>
    <w:rsid w:val="00AC382E"/>
    <w:rsid w:val="00AC3B7D"/>
    <w:rsid w:val="00AC5FC8"/>
    <w:rsid w:val="00AC6289"/>
    <w:rsid w:val="00AC7897"/>
    <w:rsid w:val="00AC7E62"/>
    <w:rsid w:val="00AD0B80"/>
    <w:rsid w:val="00AD1A4A"/>
    <w:rsid w:val="00AD2B17"/>
    <w:rsid w:val="00AD76CE"/>
    <w:rsid w:val="00AE0650"/>
    <w:rsid w:val="00AE7793"/>
    <w:rsid w:val="00AF1D27"/>
    <w:rsid w:val="00AF5BAB"/>
    <w:rsid w:val="00AF5E0C"/>
    <w:rsid w:val="00AF5FB8"/>
    <w:rsid w:val="00AF680A"/>
    <w:rsid w:val="00AF7892"/>
    <w:rsid w:val="00AF7D16"/>
    <w:rsid w:val="00B00718"/>
    <w:rsid w:val="00B04717"/>
    <w:rsid w:val="00B06DD3"/>
    <w:rsid w:val="00B208B8"/>
    <w:rsid w:val="00B25F96"/>
    <w:rsid w:val="00B325C2"/>
    <w:rsid w:val="00B3419A"/>
    <w:rsid w:val="00B37795"/>
    <w:rsid w:val="00B37D73"/>
    <w:rsid w:val="00B41160"/>
    <w:rsid w:val="00B428C6"/>
    <w:rsid w:val="00B437D7"/>
    <w:rsid w:val="00B4402B"/>
    <w:rsid w:val="00B47F7F"/>
    <w:rsid w:val="00B52573"/>
    <w:rsid w:val="00B53851"/>
    <w:rsid w:val="00B53CBF"/>
    <w:rsid w:val="00B551AE"/>
    <w:rsid w:val="00B57304"/>
    <w:rsid w:val="00B73BD8"/>
    <w:rsid w:val="00B75692"/>
    <w:rsid w:val="00B768BA"/>
    <w:rsid w:val="00B7775D"/>
    <w:rsid w:val="00B82228"/>
    <w:rsid w:val="00B82406"/>
    <w:rsid w:val="00B82796"/>
    <w:rsid w:val="00B843C2"/>
    <w:rsid w:val="00B84745"/>
    <w:rsid w:val="00B87227"/>
    <w:rsid w:val="00B94FF4"/>
    <w:rsid w:val="00BA0FE6"/>
    <w:rsid w:val="00BA5188"/>
    <w:rsid w:val="00BA592D"/>
    <w:rsid w:val="00BB3B07"/>
    <w:rsid w:val="00BB3E9C"/>
    <w:rsid w:val="00BB6855"/>
    <w:rsid w:val="00BB759D"/>
    <w:rsid w:val="00BC125B"/>
    <w:rsid w:val="00BC1670"/>
    <w:rsid w:val="00BC169F"/>
    <w:rsid w:val="00BC2898"/>
    <w:rsid w:val="00BC6218"/>
    <w:rsid w:val="00BD0009"/>
    <w:rsid w:val="00BD0B65"/>
    <w:rsid w:val="00BD0E8E"/>
    <w:rsid w:val="00BE1073"/>
    <w:rsid w:val="00BE1C85"/>
    <w:rsid w:val="00BE3033"/>
    <w:rsid w:val="00BE32D0"/>
    <w:rsid w:val="00BE4500"/>
    <w:rsid w:val="00BE65F5"/>
    <w:rsid w:val="00BF3976"/>
    <w:rsid w:val="00BF4B78"/>
    <w:rsid w:val="00BF4F48"/>
    <w:rsid w:val="00C03644"/>
    <w:rsid w:val="00C043FF"/>
    <w:rsid w:val="00C0491F"/>
    <w:rsid w:val="00C06039"/>
    <w:rsid w:val="00C104F3"/>
    <w:rsid w:val="00C122C8"/>
    <w:rsid w:val="00C12557"/>
    <w:rsid w:val="00C13E95"/>
    <w:rsid w:val="00C17AB4"/>
    <w:rsid w:val="00C220A4"/>
    <w:rsid w:val="00C224BF"/>
    <w:rsid w:val="00C261DC"/>
    <w:rsid w:val="00C27342"/>
    <w:rsid w:val="00C33883"/>
    <w:rsid w:val="00C33E2F"/>
    <w:rsid w:val="00C342F9"/>
    <w:rsid w:val="00C35D2A"/>
    <w:rsid w:val="00C361DE"/>
    <w:rsid w:val="00C3731F"/>
    <w:rsid w:val="00C41264"/>
    <w:rsid w:val="00C43934"/>
    <w:rsid w:val="00C4462C"/>
    <w:rsid w:val="00C44A2A"/>
    <w:rsid w:val="00C45EE9"/>
    <w:rsid w:val="00C462FB"/>
    <w:rsid w:val="00C46DE3"/>
    <w:rsid w:val="00C51BF7"/>
    <w:rsid w:val="00C5279B"/>
    <w:rsid w:val="00C54331"/>
    <w:rsid w:val="00C5475F"/>
    <w:rsid w:val="00C56320"/>
    <w:rsid w:val="00C572CC"/>
    <w:rsid w:val="00C6140A"/>
    <w:rsid w:val="00C63D97"/>
    <w:rsid w:val="00C65D5B"/>
    <w:rsid w:val="00C66007"/>
    <w:rsid w:val="00C66A25"/>
    <w:rsid w:val="00C6778C"/>
    <w:rsid w:val="00C70882"/>
    <w:rsid w:val="00C70F4B"/>
    <w:rsid w:val="00C7369E"/>
    <w:rsid w:val="00C740A4"/>
    <w:rsid w:val="00C7438A"/>
    <w:rsid w:val="00C74405"/>
    <w:rsid w:val="00C75B3A"/>
    <w:rsid w:val="00C76942"/>
    <w:rsid w:val="00C76BFE"/>
    <w:rsid w:val="00C80E7E"/>
    <w:rsid w:val="00C83285"/>
    <w:rsid w:val="00C833B9"/>
    <w:rsid w:val="00C87420"/>
    <w:rsid w:val="00C92D4A"/>
    <w:rsid w:val="00C95627"/>
    <w:rsid w:val="00C97121"/>
    <w:rsid w:val="00C9772D"/>
    <w:rsid w:val="00C978A6"/>
    <w:rsid w:val="00CA37A3"/>
    <w:rsid w:val="00CA58BF"/>
    <w:rsid w:val="00CB4594"/>
    <w:rsid w:val="00CB47B0"/>
    <w:rsid w:val="00CC0B87"/>
    <w:rsid w:val="00CC1DEA"/>
    <w:rsid w:val="00CC27C1"/>
    <w:rsid w:val="00CC2A81"/>
    <w:rsid w:val="00CC3558"/>
    <w:rsid w:val="00CC63F7"/>
    <w:rsid w:val="00CC789E"/>
    <w:rsid w:val="00CD0A6F"/>
    <w:rsid w:val="00CD1069"/>
    <w:rsid w:val="00CD40B9"/>
    <w:rsid w:val="00CD426D"/>
    <w:rsid w:val="00CD4CB0"/>
    <w:rsid w:val="00CD7666"/>
    <w:rsid w:val="00CE1C44"/>
    <w:rsid w:val="00CE29B8"/>
    <w:rsid w:val="00CE2D50"/>
    <w:rsid w:val="00CE3196"/>
    <w:rsid w:val="00CE419F"/>
    <w:rsid w:val="00CF1406"/>
    <w:rsid w:val="00CF1E7B"/>
    <w:rsid w:val="00CF7F09"/>
    <w:rsid w:val="00D01D7A"/>
    <w:rsid w:val="00D0273D"/>
    <w:rsid w:val="00D02A6D"/>
    <w:rsid w:val="00D1156B"/>
    <w:rsid w:val="00D1198C"/>
    <w:rsid w:val="00D13F66"/>
    <w:rsid w:val="00D141E2"/>
    <w:rsid w:val="00D15B2A"/>
    <w:rsid w:val="00D16715"/>
    <w:rsid w:val="00D21EED"/>
    <w:rsid w:val="00D2298E"/>
    <w:rsid w:val="00D23082"/>
    <w:rsid w:val="00D26BEE"/>
    <w:rsid w:val="00D325C2"/>
    <w:rsid w:val="00D3690F"/>
    <w:rsid w:val="00D36F88"/>
    <w:rsid w:val="00D40187"/>
    <w:rsid w:val="00D43AA4"/>
    <w:rsid w:val="00D45724"/>
    <w:rsid w:val="00D475A1"/>
    <w:rsid w:val="00D4780B"/>
    <w:rsid w:val="00D47FBE"/>
    <w:rsid w:val="00D50B8C"/>
    <w:rsid w:val="00D52CC3"/>
    <w:rsid w:val="00D541A7"/>
    <w:rsid w:val="00D754EC"/>
    <w:rsid w:val="00D8041A"/>
    <w:rsid w:val="00D808C7"/>
    <w:rsid w:val="00D826C5"/>
    <w:rsid w:val="00D82CB1"/>
    <w:rsid w:val="00D84192"/>
    <w:rsid w:val="00D870FC"/>
    <w:rsid w:val="00D90646"/>
    <w:rsid w:val="00D9435A"/>
    <w:rsid w:val="00D9501A"/>
    <w:rsid w:val="00D956DB"/>
    <w:rsid w:val="00D96A50"/>
    <w:rsid w:val="00D97AD0"/>
    <w:rsid w:val="00DA1974"/>
    <w:rsid w:val="00DB0D5A"/>
    <w:rsid w:val="00DB210F"/>
    <w:rsid w:val="00DB5291"/>
    <w:rsid w:val="00DB6900"/>
    <w:rsid w:val="00DC1468"/>
    <w:rsid w:val="00DD08C4"/>
    <w:rsid w:val="00DD111F"/>
    <w:rsid w:val="00DD20D7"/>
    <w:rsid w:val="00DD512C"/>
    <w:rsid w:val="00DE0975"/>
    <w:rsid w:val="00DE194D"/>
    <w:rsid w:val="00DE32CD"/>
    <w:rsid w:val="00DE57FE"/>
    <w:rsid w:val="00DE646A"/>
    <w:rsid w:val="00DF0C21"/>
    <w:rsid w:val="00DF18A7"/>
    <w:rsid w:val="00DF6800"/>
    <w:rsid w:val="00DF772A"/>
    <w:rsid w:val="00DF7B7B"/>
    <w:rsid w:val="00E0170A"/>
    <w:rsid w:val="00E04B7B"/>
    <w:rsid w:val="00E07A46"/>
    <w:rsid w:val="00E126B2"/>
    <w:rsid w:val="00E13B1E"/>
    <w:rsid w:val="00E13CA8"/>
    <w:rsid w:val="00E166DA"/>
    <w:rsid w:val="00E21F59"/>
    <w:rsid w:val="00E23BA2"/>
    <w:rsid w:val="00E32871"/>
    <w:rsid w:val="00E3463A"/>
    <w:rsid w:val="00E37EAC"/>
    <w:rsid w:val="00E43D40"/>
    <w:rsid w:val="00E44681"/>
    <w:rsid w:val="00E446DF"/>
    <w:rsid w:val="00E500E1"/>
    <w:rsid w:val="00E501CE"/>
    <w:rsid w:val="00E5292E"/>
    <w:rsid w:val="00E53354"/>
    <w:rsid w:val="00E57A71"/>
    <w:rsid w:val="00E628B3"/>
    <w:rsid w:val="00E64D75"/>
    <w:rsid w:val="00E6579F"/>
    <w:rsid w:val="00E7179B"/>
    <w:rsid w:val="00E72976"/>
    <w:rsid w:val="00E72CE5"/>
    <w:rsid w:val="00E7725A"/>
    <w:rsid w:val="00E814BA"/>
    <w:rsid w:val="00E83E0B"/>
    <w:rsid w:val="00E840F7"/>
    <w:rsid w:val="00E8417E"/>
    <w:rsid w:val="00E97CA7"/>
    <w:rsid w:val="00EA24E3"/>
    <w:rsid w:val="00EA45FF"/>
    <w:rsid w:val="00EA49AA"/>
    <w:rsid w:val="00EA7A8B"/>
    <w:rsid w:val="00EB12FA"/>
    <w:rsid w:val="00EB244B"/>
    <w:rsid w:val="00EB450D"/>
    <w:rsid w:val="00EB561C"/>
    <w:rsid w:val="00EB69D3"/>
    <w:rsid w:val="00EB750F"/>
    <w:rsid w:val="00EC268B"/>
    <w:rsid w:val="00EC2AD7"/>
    <w:rsid w:val="00EC36E1"/>
    <w:rsid w:val="00EC762B"/>
    <w:rsid w:val="00EC76EC"/>
    <w:rsid w:val="00EC796F"/>
    <w:rsid w:val="00ED1600"/>
    <w:rsid w:val="00ED1E01"/>
    <w:rsid w:val="00ED3552"/>
    <w:rsid w:val="00ED7708"/>
    <w:rsid w:val="00EE1DFB"/>
    <w:rsid w:val="00EE1F81"/>
    <w:rsid w:val="00EE4187"/>
    <w:rsid w:val="00EE683D"/>
    <w:rsid w:val="00EF0941"/>
    <w:rsid w:val="00EF1281"/>
    <w:rsid w:val="00EF5328"/>
    <w:rsid w:val="00F07CFA"/>
    <w:rsid w:val="00F11970"/>
    <w:rsid w:val="00F21CDB"/>
    <w:rsid w:val="00F22F13"/>
    <w:rsid w:val="00F2517A"/>
    <w:rsid w:val="00F25F13"/>
    <w:rsid w:val="00F26EB3"/>
    <w:rsid w:val="00F3107A"/>
    <w:rsid w:val="00F32770"/>
    <w:rsid w:val="00F33240"/>
    <w:rsid w:val="00F343D6"/>
    <w:rsid w:val="00F34B46"/>
    <w:rsid w:val="00F375F9"/>
    <w:rsid w:val="00F505F7"/>
    <w:rsid w:val="00F51684"/>
    <w:rsid w:val="00F5411A"/>
    <w:rsid w:val="00F5787E"/>
    <w:rsid w:val="00F60669"/>
    <w:rsid w:val="00F62788"/>
    <w:rsid w:val="00F70945"/>
    <w:rsid w:val="00F72DE4"/>
    <w:rsid w:val="00F73457"/>
    <w:rsid w:val="00F74178"/>
    <w:rsid w:val="00F74279"/>
    <w:rsid w:val="00F74EA7"/>
    <w:rsid w:val="00F752D0"/>
    <w:rsid w:val="00F77ACF"/>
    <w:rsid w:val="00F80DE8"/>
    <w:rsid w:val="00F81345"/>
    <w:rsid w:val="00F839B4"/>
    <w:rsid w:val="00F83BB5"/>
    <w:rsid w:val="00F8540E"/>
    <w:rsid w:val="00F855E7"/>
    <w:rsid w:val="00F85ABC"/>
    <w:rsid w:val="00F8605F"/>
    <w:rsid w:val="00F8743C"/>
    <w:rsid w:val="00F9498F"/>
    <w:rsid w:val="00F979D7"/>
    <w:rsid w:val="00FA0527"/>
    <w:rsid w:val="00FA25E8"/>
    <w:rsid w:val="00FA2D79"/>
    <w:rsid w:val="00FA3439"/>
    <w:rsid w:val="00FA5A2F"/>
    <w:rsid w:val="00FA5B60"/>
    <w:rsid w:val="00FA77C9"/>
    <w:rsid w:val="00FA7DF4"/>
    <w:rsid w:val="00FB2D2F"/>
    <w:rsid w:val="00FB501F"/>
    <w:rsid w:val="00FB72CC"/>
    <w:rsid w:val="00FB7C96"/>
    <w:rsid w:val="00FC1EFC"/>
    <w:rsid w:val="00FC43B6"/>
    <w:rsid w:val="00FC4DD5"/>
    <w:rsid w:val="00FC5B39"/>
    <w:rsid w:val="00FC7F1F"/>
    <w:rsid w:val="00FD2984"/>
    <w:rsid w:val="00FD497B"/>
    <w:rsid w:val="00FE29F6"/>
    <w:rsid w:val="00FE66D7"/>
    <w:rsid w:val="00FE6B6D"/>
    <w:rsid w:val="00FF181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261D2"/>
  <w15:docId w15:val="{8628E320-4FBD-40C7-8D09-9C0671AA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pPr>
      <w:tabs>
        <w:tab w:val="center" w:pos="4513"/>
        <w:tab w:val="right" w:pos="9026"/>
      </w:tabs>
      <w:spacing w:after="0" w:line="240" w:lineRule="auto"/>
    </w:pPr>
  </w:style>
  <w:style w:type="paragraph" w:styleId="Footer">
    <w:name w:val="footer"/>
    <w:basedOn w:val="Normal"/>
    <w:link w:val="FooterChar"/>
    <w:pPr>
      <w:tabs>
        <w:tab w:val="center" w:pos="4513"/>
        <w:tab w:val="right" w:pos="9026"/>
      </w:tabs>
      <w:spacing w:after="0" w:line="240" w:lineRule="auto"/>
    </w:pPr>
  </w:style>
  <w:style w:type="paragraph" w:styleId="ListParagraph">
    <w:name w:val="List Paragraph"/>
    <w:basedOn w:val="Normal"/>
    <w:qFormat/>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styleId="NormalWeb">
    <w:name w:val="Normal (Web)"/>
    <w:basedOn w:val="Normal"/>
    <w:uiPriority w:val="99"/>
    <w:unhideWhenUsed/>
    <w:rsid w:val="00FA5B60"/>
    <w:pPr>
      <w:suppressAutoHyphens w:val="0"/>
      <w:overflowPunct/>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F6889"/>
    <w:rPr>
      <w:color w:val="0000FF" w:themeColor="hyperlink"/>
      <w:u w:val="single"/>
    </w:rPr>
  </w:style>
  <w:style w:type="character" w:styleId="UnresolvedMention">
    <w:name w:val="Unresolved Mention"/>
    <w:basedOn w:val="DefaultParagraphFont"/>
    <w:uiPriority w:val="99"/>
    <w:semiHidden/>
    <w:unhideWhenUsed/>
    <w:rsid w:val="009F68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638978">
      <w:bodyDiv w:val="1"/>
      <w:marLeft w:val="0"/>
      <w:marRight w:val="0"/>
      <w:marTop w:val="0"/>
      <w:marBottom w:val="0"/>
      <w:divBdr>
        <w:top w:val="none" w:sz="0" w:space="0" w:color="auto"/>
        <w:left w:val="none" w:sz="0" w:space="0" w:color="auto"/>
        <w:bottom w:val="none" w:sz="0" w:space="0" w:color="auto"/>
        <w:right w:val="none" w:sz="0" w:space="0" w:color="auto"/>
      </w:divBdr>
    </w:div>
    <w:div w:id="201983506">
      <w:bodyDiv w:val="1"/>
      <w:marLeft w:val="0"/>
      <w:marRight w:val="0"/>
      <w:marTop w:val="0"/>
      <w:marBottom w:val="0"/>
      <w:divBdr>
        <w:top w:val="none" w:sz="0" w:space="0" w:color="auto"/>
        <w:left w:val="none" w:sz="0" w:space="0" w:color="auto"/>
        <w:bottom w:val="none" w:sz="0" w:space="0" w:color="auto"/>
        <w:right w:val="none" w:sz="0" w:space="0" w:color="auto"/>
      </w:divBdr>
    </w:div>
    <w:div w:id="213664162">
      <w:bodyDiv w:val="1"/>
      <w:marLeft w:val="0"/>
      <w:marRight w:val="0"/>
      <w:marTop w:val="0"/>
      <w:marBottom w:val="0"/>
      <w:divBdr>
        <w:top w:val="none" w:sz="0" w:space="0" w:color="auto"/>
        <w:left w:val="none" w:sz="0" w:space="0" w:color="auto"/>
        <w:bottom w:val="none" w:sz="0" w:space="0" w:color="auto"/>
        <w:right w:val="none" w:sz="0" w:space="0" w:color="auto"/>
      </w:divBdr>
    </w:div>
    <w:div w:id="245455297">
      <w:bodyDiv w:val="1"/>
      <w:marLeft w:val="0"/>
      <w:marRight w:val="0"/>
      <w:marTop w:val="0"/>
      <w:marBottom w:val="0"/>
      <w:divBdr>
        <w:top w:val="none" w:sz="0" w:space="0" w:color="auto"/>
        <w:left w:val="none" w:sz="0" w:space="0" w:color="auto"/>
        <w:bottom w:val="none" w:sz="0" w:space="0" w:color="auto"/>
        <w:right w:val="none" w:sz="0" w:space="0" w:color="auto"/>
      </w:divBdr>
    </w:div>
    <w:div w:id="259723318">
      <w:bodyDiv w:val="1"/>
      <w:marLeft w:val="0"/>
      <w:marRight w:val="0"/>
      <w:marTop w:val="0"/>
      <w:marBottom w:val="0"/>
      <w:divBdr>
        <w:top w:val="none" w:sz="0" w:space="0" w:color="auto"/>
        <w:left w:val="none" w:sz="0" w:space="0" w:color="auto"/>
        <w:bottom w:val="none" w:sz="0" w:space="0" w:color="auto"/>
        <w:right w:val="none" w:sz="0" w:space="0" w:color="auto"/>
      </w:divBdr>
    </w:div>
    <w:div w:id="345257950">
      <w:bodyDiv w:val="1"/>
      <w:marLeft w:val="0"/>
      <w:marRight w:val="0"/>
      <w:marTop w:val="0"/>
      <w:marBottom w:val="0"/>
      <w:divBdr>
        <w:top w:val="none" w:sz="0" w:space="0" w:color="auto"/>
        <w:left w:val="none" w:sz="0" w:space="0" w:color="auto"/>
        <w:bottom w:val="none" w:sz="0" w:space="0" w:color="auto"/>
        <w:right w:val="none" w:sz="0" w:space="0" w:color="auto"/>
      </w:divBdr>
    </w:div>
    <w:div w:id="376248072">
      <w:bodyDiv w:val="1"/>
      <w:marLeft w:val="0"/>
      <w:marRight w:val="0"/>
      <w:marTop w:val="0"/>
      <w:marBottom w:val="0"/>
      <w:divBdr>
        <w:top w:val="none" w:sz="0" w:space="0" w:color="auto"/>
        <w:left w:val="none" w:sz="0" w:space="0" w:color="auto"/>
        <w:bottom w:val="none" w:sz="0" w:space="0" w:color="auto"/>
        <w:right w:val="none" w:sz="0" w:space="0" w:color="auto"/>
      </w:divBdr>
    </w:div>
    <w:div w:id="490604139">
      <w:bodyDiv w:val="1"/>
      <w:marLeft w:val="0"/>
      <w:marRight w:val="0"/>
      <w:marTop w:val="0"/>
      <w:marBottom w:val="0"/>
      <w:divBdr>
        <w:top w:val="none" w:sz="0" w:space="0" w:color="auto"/>
        <w:left w:val="none" w:sz="0" w:space="0" w:color="auto"/>
        <w:bottom w:val="none" w:sz="0" w:space="0" w:color="auto"/>
        <w:right w:val="none" w:sz="0" w:space="0" w:color="auto"/>
      </w:divBdr>
    </w:div>
    <w:div w:id="516775531">
      <w:bodyDiv w:val="1"/>
      <w:marLeft w:val="0"/>
      <w:marRight w:val="0"/>
      <w:marTop w:val="0"/>
      <w:marBottom w:val="0"/>
      <w:divBdr>
        <w:top w:val="none" w:sz="0" w:space="0" w:color="auto"/>
        <w:left w:val="none" w:sz="0" w:space="0" w:color="auto"/>
        <w:bottom w:val="none" w:sz="0" w:space="0" w:color="auto"/>
        <w:right w:val="none" w:sz="0" w:space="0" w:color="auto"/>
      </w:divBdr>
    </w:div>
    <w:div w:id="523639635">
      <w:bodyDiv w:val="1"/>
      <w:marLeft w:val="0"/>
      <w:marRight w:val="0"/>
      <w:marTop w:val="0"/>
      <w:marBottom w:val="0"/>
      <w:divBdr>
        <w:top w:val="none" w:sz="0" w:space="0" w:color="auto"/>
        <w:left w:val="none" w:sz="0" w:space="0" w:color="auto"/>
        <w:bottom w:val="none" w:sz="0" w:space="0" w:color="auto"/>
        <w:right w:val="none" w:sz="0" w:space="0" w:color="auto"/>
      </w:divBdr>
    </w:div>
    <w:div w:id="555435475">
      <w:bodyDiv w:val="1"/>
      <w:marLeft w:val="0"/>
      <w:marRight w:val="0"/>
      <w:marTop w:val="0"/>
      <w:marBottom w:val="0"/>
      <w:divBdr>
        <w:top w:val="none" w:sz="0" w:space="0" w:color="auto"/>
        <w:left w:val="none" w:sz="0" w:space="0" w:color="auto"/>
        <w:bottom w:val="none" w:sz="0" w:space="0" w:color="auto"/>
        <w:right w:val="none" w:sz="0" w:space="0" w:color="auto"/>
      </w:divBdr>
    </w:div>
    <w:div w:id="595557313">
      <w:bodyDiv w:val="1"/>
      <w:marLeft w:val="0"/>
      <w:marRight w:val="0"/>
      <w:marTop w:val="0"/>
      <w:marBottom w:val="0"/>
      <w:divBdr>
        <w:top w:val="none" w:sz="0" w:space="0" w:color="auto"/>
        <w:left w:val="none" w:sz="0" w:space="0" w:color="auto"/>
        <w:bottom w:val="none" w:sz="0" w:space="0" w:color="auto"/>
        <w:right w:val="none" w:sz="0" w:space="0" w:color="auto"/>
      </w:divBdr>
    </w:div>
    <w:div w:id="733744196">
      <w:bodyDiv w:val="1"/>
      <w:marLeft w:val="0"/>
      <w:marRight w:val="0"/>
      <w:marTop w:val="0"/>
      <w:marBottom w:val="0"/>
      <w:divBdr>
        <w:top w:val="none" w:sz="0" w:space="0" w:color="auto"/>
        <w:left w:val="none" w:sz="0" w:space="0" w:color="auto"/>
        <w:bottom w:val="none" w:sz="0" w:space="0" w:color="auto"/>
        <w:right w:val="none" w:sz="0" w:space="0" w:color="auto"/>
      </w:divBdr>
    </w:div>
    <w:div w:id="848908655">
      <w:bodyDiv w:val="1"/>
      <w:marLeft w:val="0"/>
      <w:marRight w:val="0"/>
      <w:marTop w:val="0"/>
      <w:marBottom w:val="0"/>
      <w:divBdr>
        <w:top w:val="none" w:sz="0" w:space="0" w:color="auto"/>
        <w:left w:val="none" w:sz="0" w:space="0" w:color="auto"/>
        <w:bottom w:val="none" w:sz="0" w:space="0" w:color="auto"/>
        <w:right w:val="none" w:sz="0" w:space="0" w:color="auto"/>
      </w:divBdr>
    </w:div>
    <w:div w:id="930233561">
      <w:bodyDiv w:val="1"/>
      <w:marLeft w:val="0"/>
      <w:marRight w:val="0"/>
      <w:marTop w:val="0"/>
      <w:marBottom w:val="0"/>
      <w:divBdr>
        <w:top w:val="none" w:sz="0" w:space="0" w:color="auto"/>
        <w:left w:val="none" w:sz="0" w:space="0" w:color="auto"/>
        <w:bottom w:val="none" w:sz="0" w:space="0" w:color="auto"/>
        <w:right w:val="none" w:sz="0" w:space="0" w:color="auto"/>
      </w:divBdr>
    </w:div>
    <w:div w:id="999115718">
      <w:bodyDiv w:val="1"/>
      <w:marLeft w:val="0"/>
      <w:marRight w:val="0"/>
      <w:marTop w:val="0"/>
      <w:marBottom w:val="0"/>
      <w:divBdr>
        <w:top w:val="none" w:sz="0" w:space="0" w:color="auto"/>
        <w:left w:val="none" w:sz="0" w:space="0" w:color="auto"/>
        <w:bottom w:val="none" w:sz="0" w:space="0" w:color="auto"/>
        <w:right w:val="none" w:sz="0" w:space="0" w:color="auto"/>
      </w:divBdr>
    </w:div>
    <w:div w:id="1060593237">
      <w:bodyDiv w:val="1"/>
      <w:marLeft w:val="0"/>
      <w:marRight w:val="0"/>
      <w:marTop w:val="0"/>
      <w:marBottom w:val="0"/>
      <w:divBdr>
        <w:top w:val="none" w:sz="0" w:space="0" w:color="auto"/>
        <w:left w:val="none" w:sz="0" w:space="0" w:color="auto"/>
        <w:bottom w:val="none" w:sz="0" w:space="0" w:color="auto"/>
        <w:right w:val="none" w:sz="0" w:space="0" w:color="auto"/>
      </w:divBdr>
    </w:div>
    <w:div w:id="1163820361">
      <w:bodyDiv w:val="1"/>
      <w:marLeft w:val="0"/>
      <w:marRight w:val="0"/>
      <w:marTop w:val="0"/>
      <w:marBottom w:val="0"/>
      <w:divBdr>
        <w:top w:val="none" w:sz="0" w:space="0" w:color="auto"/>
        <w:left w:val="none" w:sz="0" w:space="0" w:color="auto"/>
        <w:bottom w:val="none" w:sz="0" w:space="0" w:color="auto"/>
        <w:right w:val="none" w:sz="0" w:space="0" w:color="auto"/>
      </w:divBdr>
    </w:div>
    <w:div w:id="1401900272">
      <w:bodyDiv w:val="1"/>
      <w:marLeft w:val="0"/>
      <w:marRight w:val="0"/>
      <w:marTop w:val="0"/>
      <w:marBottom w:val="0"/>
      <w:divBdr>
        <w:top w:val="none" w:sz="0" w:space="0" w:color="auto"/>
        <w:left w:val="none" w:sz="0" w:space="0" w:color="auto"/>
        <w:bottom w:val="none" w:sz="0" w:space="0" w:color="auto"/>
        <w:right w:val="none" w:sz="0" w:space="0" w:color="auto"/>
      </w:divBdr>
    </w:div>
    <w:div w:id="1416782897">
      <w:bodyDiv w:val="1"/>
      <w:marLeft w:val="0"/>
      <w:marRight w:val="0"/>
      <w:marTop w:val="0"/>
      <w:marBottom w:val="0"/>
      <w:divBdr>
        <w:top w:val="none" w:sz="0" w:space="0" w:color="auto"/>
        <w:left w:val="none" w:sz="0" w:space="0" w:color="auto"/>
        <w:bottom w:val="none" w:sz="0" w:space="0" w:color="auto"/>
        <w:right w:val="none" w:sz="0" w:space="0" w:color="auto"/>
      </w:divBdr>
    </w:div>
    <w:div w:id="1432775103">
      <w:bodyDiv w:val="1"/>
      <w:marLeft w:val="0"/>
      <w:marRight w:val="0"/>
      <w:marTop w:val="0"/>
      <w:marBottom w:val="0"/>
      <w:divBdr>
        <w:top w:val="none" w:sz="0" w:space="0" w:color="auto"/>
        <w:left w:val="none" w:sz="0" w:space="0" w:color="auto"/>
        <w:bottom w:val="none" w:sz="0" w:space="0" w:color="auto"/>
        <w:right w:val="none" w:sz="0" w:space="0" w:color="auto"/>
      </w:divBdr>
    </w:div>
    <w:div w:id="1508599555">
      <w:bodyDiv w:val="1"/>
      <w:marLeft w:val="0"/>
      <w:marRight w:val="0"/>
      <w:marTop w:val="0"/>
      <w:marBottom w:val="0"/>
      <w:divBdr>
        <w:top w:val="none" w:sz="0" w:space="0" w:color="auto"/>
        <w:left w:val="none" w:sz="0" w:space="0" w:color="auto"/>
        <w:bottom w:val="none" w:sz="0" w:space="0" w:color="auto"/>
        <w:right w:val="none" w:sz="0" w:space="0" w:color="auto"/>
      </w:divBdr>
    </w:div>
    <w:div w:id="1559509667">
      <w:bodyDiv w:val="1"/>
      <w:marLeft w:val="0"/>
      <w:marRight w:val="0"/>
      <w:marTop w:val="0"/>
      <w:marBottom w:val="0"/>
      <w:divBdr>
        <w:top w:val="none" w:sz="0" w:space="0" w:color="auto"/>
        <w:left w:val="none" w:sz="0" w:space="0" w:color="auto"/>
        <w:bottom w:val="none" w:sz="0" w:space="0" w:color="auto"/>
        <w:right w:val="none" w:sz="0" w:space="0" w:color="auto"/>
      </w:divBdr>
    </w:div>
    <w:div w:id="1633711643">
      <w:bodyDiv w:val="1"/>
      <w:marLeft w:val="0"/>
      <w:marRight w:val="0"/>
      <w:marTop w:val="0"/>
      <w:marBottom w:val="0"/>
      <w:divBdr>
        <w:top w:val="none" w:sz="0" w:space="0" w:color="auto"/>
        <w:left w:val="none" w:sz="0" w:space="0" w:color="auto"/>
        <w:bottom w:val="none" w:sz="0" w:space="0" w:color="auto"/>
        <w:right w:val="none" w:sz="0" w:space="0" w:color="auto"/>
      </w:divBdr>
    </w:div>
    <w:div w:id="1655985806">
      <w:bodyDiv w:val="1"/>
      <w:marLeft w:val="0"/>
      <w:marRight w:val="0"/>
      <w:marTop w:val="0"/>
      <w:marBottom w:val="0"/>
      <w:divBdr>
        <w:top w:val="none" w:sz="0" w:space="0" w:color="auto"/>
        <w:left w:val="none" w:sz="0" w:space="0" w:color="auto"/>
        <w:bottom w:val="none" w:sz="0" w:space="0" w:color="auto"/>
        <w:right w:val="none" w:sz="0" w:space="0" w:color="auto"/>
      </w:divBdr>
    </w:div>
    <w:div w:id="1688016324">
      <w:bodyDiv w:val="1"/>
      <w:marLeft w:val="0"/>
      <w:marRight w:val="0"/>
      <w:marTop w:val="0"/>
      <w:marBottom w:val="0"/>
      <w:divBdr>
        <w:top w:val="none" w:sz="0" w:space="0" w:color="auto"/>
        <w:left w:val="none" w:sz="0" w:space="0" w:color="auto"/>
        <w:bottom w:val="none" w:sz="0" w:space="0" w:color="auto"/>
        <w:right w:val="none" w:sz="0" w:space="0" w:color="auto"/>
      </w:divBdr>
    </w:div>
    <w:div w:id="1755782980">
      <w:bodyDiv w:val="1"/>
      <w:marLeft w:val="0"/>
      <w:marRight w:val="0"/>
      <w:marTop w:val="0"/>
      <w:marBottom w:val="0"/>
      <w:divBdr>
        <w:top w:val="none" w:sz="0" w:space="0" w:color="auto"/>
        <w:left w:val="none" w:sz="0" w:space="0" w:color="auto"/>
        <w:bottom w:val="none" w:sz="0" w:space="0" w:color="auto"/>
        <w:right w:val="none" w:sz="0" w:space="0" w:color="auto"/>
      </w:divBdr>
    </w:div>
    <w:div w:id="1756196960">
      <w:bodyDiv w:val="1"/>
      <w:marLeft w:val="0"/>
      <w:marRight w:val="0"/>
      <w:marTop w:val="0"/>
      <w:marBottom w:val="0"/>
      <w:divBdr>
        <w:top w:val="none" w:sz="0" w:space="0" w:color="auto"/>
        <w:left w:val="none" w:sz="0" w:space="0" w:color="auto"/>
        <w:bottom w:val="none" w:sz="0" w:space="0" w:color="auto"/>
        <w:right w:val="none" w:sz="0" w:space="0" w:color="auto"/>
      </w:divBdr>
    </w:div>
    <w:div w:id="1771506875">
      <w:bodyDiv w:val="1"/>
      <w:marLeft w:val="0"/>
      <w:marRight w:val="0"/>
      <w:marTop w:val="0"/>
      <w:marBottom w:val="0"/>
      <w:divBdr>
        <w:top w:val="none" w:sz="0" w:space="0" w:color="auto"/>
        <w:left w:val="none" w:sz="0" w:space="0" w:color="auto"/>
        <w:bottom w:val="none" w:sz="0" w:space="0" w:color="auto"/>
        <w:right w:val="none" w:sz="0" w:space="0" w:color="auto"/>
      </w:divBdr>
    </w:div>
    <w:div w:id="1839880096">
      <w:bodyDiv w:val="1"/>
      <w:marLeft w:val="0"/>
      <w:marRight w:val="0"/>
      <w:marTop w:val="0"/>
      <w:marBottom w:val="0"/>
      <w:divBdr>
        <w:top w:val="none" w:sz="0" w:space="0" w:color="auto"/>
        <w:left w:val="none" w:sz="0" w:space="0" w:color="auto"/>
        <w:bottom w:val="none" w:sz="0" w:space="0" w:color="auto"/>
        <w:right w:val="none" w:sz="0" w:space="0" w:color="auto"/>
      </w:divBdr>
    </w:div>
    <w:div w:id="1846359069">
      <w:bodyDiv w:val="1"/>
      <w:marLeft w:val="0"/>
      <w:marRight w:val="0"/>
      <w:marTop w:val="0"/>
      <w:marBottom w:val="0"/>
      <w:divBdr>
        <w:top w:val="none" w:sz="0" w:space="0" w:color="auto"/>
        <w:left w:val="none" w:sz="0" w:space="0" w:color="auto"/>
        <w:bottom w:val="none" w:sz="0" w:space="0" w:color="auto"/>
        <w:right w:val="none" w:sz="0" w:space="0" w:color="auto"/>
      </w:divBdr>
    </w:div>
    <w:div w:id="1916239159">
      <w:bodyDiv w:val="1"/>
      <w:marLeft w:val="0"/>
      <w:marRight w:val="0"/>
      <w:marTop w:val="0"/>
      <w:marBottom w:val="0"/>
      <w:divBdr>
        <w:top w:val="none" w:sz="0" w:space="0" w:color="auto"/>
        <w:left w:val="none" w:sz="0" w:space="0" w:color="auto"/>
        <w:bottom w:val="none" w:sz="0" w:space="0" w:color="auto"/>
        <w:right w:val="none" w:sz="0" w:space="0" w:color="auto"/>
      </w:divBdr>
    </w:div>
    <w:div w:id="1947617920">
      <w:bodyDiv w:val="1"/>
      <w:marLeft w:val="0"/>
      <w:marRight w:val="0"/>
      <w:marTop w:val="0"/>
      <w:marBottom w:val="0"/>
      <w:divBdr>
        <w:top w:val="none" w:sz="0" w:space="0" w:color="auto"/>
        <w:left w:val="none" w:sz="0" w:space="0" w:color="auto"/>
        <w:bottom w:val="none" w:sz="0" w:space="0" w:color="auto"/>
        <w:right w:val="none" w:sz="0" w:space="0" w:color="auto"/>
      </w:divBdr>
    </w:div>
    <w:div w:id="1949576729">
      <w:bodyDiv w:val="1"/>
      <w:marLeft w:val="0"/>
      <w:marRight w:val="0"/>
      <w:marTop w:val="0"/>
      <w:marBottom w:val="0"/>
      <w:divBdr>
        <w:top w:val="none" w:sz="0" w:space="0" w:color="auto"/>
        <w:left w:val="none" w:sz="0" w:space="0" w:color="auto"/>
        <w:bottom w:val="none" w:sz="0" w:space="0" w:color="auto"/>
        <w:right w:val="none" w:sz="0" w:space="0" w:color="auto"/>
      </w:divBdr>
    </w:div>
    <w:div w:id="1963002057">
      <w:bodyDiv w:val="1"/>
      <w:marLeft w:val="0"/>
      <w:marRight w:val="0"/>
      <w:marTop w:val="0"/>
      <w:marBottom w:val="0"/>
      <w:divBdr>
        <w:top w:val="none" w:sz="0" w:space="0" w:color="auto"/>
        <w:left w:val="none" w:sz="0" w:space="0" w:color="auto"/>
        <w:bottom w:val="none" w:sz="0" w:space="0" w:color="auto"/>
        <w:right w:val="none" w:sz="0" w:space="0" w:color="auto"/>
      </w:divBdr>
    </w:div>
    <w:div w:id="1996060932">
      <w:bodyDiv w:val="1"/>
      <w:marLeft w:val="0"/>
      <w:marRight w:val="0"/>
      <w:marTop w:val="0"/>
      <w:marBottom w:val="0"/>
      <w:divBdr>
        <w:top w:val="none" w:sz="0" w:space="0" w:color="auto"/>
        <w:left w:val="none" w:sz="0" w:space="0" w:color="auto"/>
        <w:bottom w:val="none" w:sz="0" w:space="0" w:color="auto"/>
        <w:right w:val="none" w:sz="0" w:space="0" w:color="auto"/>
      </w:divBdr>
    </w:div>
    <w:div w:id="2024478371">
      <w:bodyDiv w:val="1"/>
      <w:marLeft w:val="0"/>
      <w:marRight w:val="0"/>
      <w:marTop w:val="0"/>
      <w:marBottom w:val="0"/>
      <w:divBdr>
        <w:top w:val="none" w:sz="0" w:space="0" w:color="auto"/>
        <w:left w:val="none" w:sz="0" w:space="0" w:color="auto"/>
        <w:bottom w:val="none" w:sz="0" w:space="0" w:color="auto"/>
        <w:right w:val="none" w:sz="0" w:space="0" w:color="auto"/>
      </w:divBdr>
    </w:div>
    <w:div w:id="2075547332">
      <w:bodyDiv w:val="1"/>
      <w:marLeft w:val="0"/>
      <w:marRight w:val="0"/>
      <w:marTop w:val="0"/>
      <w:marBottom w:val="0"/>
      <w:divBdr>
        <w:top w:val="none" w:sz="0" w:space="0" w:color="auto"/>
        <w:left w:val="none" w:sz="0" w:space="0" w:color="auto"/>
        <w:bottom w:val="none" w:sz="0" w:space="0" w:color="auto"/>
        <w:right w:val="none" w:sz="0" w:space="0" w:color="auto"/>
      </w:divBdr>
    </w:div>
    <w:div w:id="2096045741">
      <w:bodyDiv w:val="1"/>
      <w:marLeft w:val="0"/>
      <w:marRight w:val="0"/>
      <w:marTop w:val="0"/>
      <w:marBottom w:val="0"/>
      <w:divBdr>
        <w:top w:val="none" w:sz="0" w:space="0" w:color="auto"/>
        <w:left w:val="none" w:sz="0" w:space="0" w:color="auto"/>
        <w:bottom w:val="none" w:sz="0" w:space="0" w:color="auto"/>
        <w:right w:val="none" w:sz="0" w:space="0" w:color="auto"/>
      </w:divBdr>
    </w:div>
    <w:div w:id="2098941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F166A-B9B0-448B-889B-E7BDB41D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3445</TotalTime>
  <Pages>3</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Sedgemoor District Council</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Hazelhurst Farm Ltd</cp:lastModifiedBy>
  <cp:revision>1067</cp:revision>
  <cp:lastPrinted>2024-10-03T12:58:00Z</cp:lastPrinted>
  <dcterms:created xsi:type="dcterms:W3CDTF">2023-11-23T11:21:00Z</dcterms:created>
  <dcterms:modified xsi:type="dcterms:W3CDTF">2024-10-03T13:00:00Z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2022-09-22T10:29:00Z</dcterms:created>
  <dc:creator>Rose Stokes</dc:creator>
  <dc:description/>
  <dc:language>en-GB</dc:language>
  <cp:lastModifiedBy/>
  <cp:lastPrinted>2023-10-12T13:51:00Z</cp:lastPrinted>
  <dcterms:modified xsi:type="dcterms:W3CDTF">2023-11-03T15:00:09Z</dcterms:modified>
  <cp:revision>33</cp:revision>
  <dc:subject/>
  <dc:title/>
</cp:coreProperties>
</file>